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B" w:rsidRDefault="003D203B" w:rsidP="00FC3609">
      <w:pPr>
        <w:shd w:val="clear" w:color="auto" w:fill="FFFFFF"/>
        <w:spacing w:after="0" w:line="495" w:lineRule="atLeast"/>
        <w:outlineLvl w:val="1"/>
        <w:rPr>
          <w:rFonts w:ascii="Open Sans" w:eastAsia="Times New Roman" w:hAnsi="Open Sans" w:cs="Times New Roman"/>
          <w:color w:val="919191"/>
          <w:sz w:val="63"/>
          <w:szCs w:val="63"/>
          <w:lang w:eastAsia="es-CL"/>
        </w:rPr>
      </w:pPr>
      <w:r>
        <w:rPr>
          <w:rFonts w:ascii="Open Sans" w:eastAsia="Times New Roman" w:hAnsi="Open Sans" w:cs="Times New Roman"/>
          <w:noProof/>
          <w:color w:val="919191"/>
          <w:sz w:val="63"/>
          <w:szCs w:val="63"/>
          <w:lang w:eastAsia="es-CL"/>
        </w:rPr>
        <w:drawing>
          <wp:inline distT="0" distB="0" distL="0" distR="0" wp14:anchorId="44B9B8CB">
            <wp:extent cx="1731645" cy="55499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609" w:rsidRPr="00FC3609" w:rsidRDefault="00FC3609" w:rsidP="00FC3609">
      <w:pPr>
        <w:shd w:val="clear" w:color="auto" w:fill="FFFFFF"/>
        <w:spacing w:after="0" w:line="495" w:lineRule="atLeast"/>
        <w:outlineLvl w:val="1"/>
        <w:rPr>
          <w:rFonts w:ascii="Open Sans" w:eastAsia="Times New Roman" w:hAnsi="Open Sans" w:cs="Times New Roman"/>
          <w:color w:val="919191"/>
          <w:sz w:val="63"/>
          <w:szCs w:val="63"/>
          <w:lang w:eastAsia="es-CL"/>
        </w:rPr>
      </w:pPr>
      <w:r w:rsidRPr="00FC3609">
        <w:rPr>
          <w:rFonts w:ascii="Open Sans" w:eastAsia="Times New Roman" w:hAnsi="Open Sans" w:cs="Times New Roman"/>
          <w:color w:val="919191"/>
          <w:sz w:val="63"/>
          <w:szCs w:val="63"/>
          <w:lang w:eastAsia="es-CL"/>
        </w:rPr>
        <w:t xml:space="preserve">Proyecto </w:t>
      </w:r>
      <w:r w:rsidR="003D203B">
        <w:rPr>
          <w:rFonts w:ascii="Open Sans" w:eastAsia="Times New Roman" w:hAnsi="Open Sans" w:cs="Times New Roman"/>
          <w:color w:val="919191"/>
          <w:sz w:val="63"/>
          <w:szCs w:val="63"/>
          <w:lang w:eastAsia="es-CL"/>
        </w:rPr>
        <w:t xml:space="preserve">Gastronómico de </w:t>
      </w:r>
      <w:r>
        <w:rPr>
          <w:rFonts w:ascii="Open Sans" w:eastAsia="Times New Roman" w:hAnsi="Open Sans" w:cs="Times New Roman"/>
          <w:color w:val="919191"/>
          <w:sz w:val="63"/>
          <w:szCs w:val="63"/>
          <w:lang w:eastAsia="es-CL"/>
        </w:rPr>
        <w:t>Menú</w:t>
      </w:r>
    </w:p>
    <w:p w:rsidR="003D203B" w:rsidRPr="00562A93" w:rsidRDefault="00FC3609" w:rsidP="003D203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D3D3D"/>
          <w:lang w:eastAsia="es-CL"/>
        </w:rPr>
      </w:pPr>
      <w:r w:rsidRPr="00562A93">
        <w:rPr>
          <w:rFonts w:ascii="Open Sans" w:eastAsia="Times New Roman" w:hAnsi="Open Sans" w:cs="Times New Roman"/>
          <w:color w:val="000000" w:themeColor="text1"/>
          <w:lang w:eastAsia="es-CL"/>
        </w:rPr>
        <w:t xml:space="preserve">Ustedes son capaces y muy habilidosos en la cocina, por lo tanto, aplicaras lo aprendido en estos dos años y también podrás investigar en internet para realizar este proyecto personal. </w:t>
      </w:r>
      <w:r w:rsidRPr="00562A93">
        <w:rPr>
          <w:rFonts w:ascii="Open Sans" w:eastAsia="Times New Roman" w:hAnsi="Open Sans" w:cs="Times New Roman"/>
          <w:color w:val="3D3D3D"/>
          <w:lang w:eastAsia="es-CL"/>
        </w:rPr>
        <w:t>Entonces, ¡este es tu proyecto! Porque nos vamos a poner ¡con manos en la masa!</w:t>
      </w:r>
    </w:p>
    <w:p w:rsidR="00FC3609" w:rsidRPr="003D203B" w:rsidRDefault="00FC3609" w:rsidP="003D203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r w:rsidRPr="00FC360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¿Cuál va a ser el producto final?</w:t>
      </w:r>
    </w:p>
    <w:p w:rsidR="003D203B" w:rsidRPr="00562A93" w:rsidRDefault="00FC3609" w:rsidP="00FC360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lang w:eastAsia="es-CL"/>
        </w:rPr>
      </w:pPr>
      <w:r w:rsidRPr="00562A93">
        <w:rPr>
          <w:rFonts w:ascii="Open Sans" w:eastAsia="Times New Roman" w:hAnsi="Open Sans" w:cs="Times New Roman"/>
          <w:color w:val="3D3D3D"/>
          <w:lang w:eastAsia="es-CL"/>
        </w:rPr>
        <w:t xml:space="preserve">Tres cosas:  </w:t>
      </w:r>
    </w:p>
    <w:p w:rsidR="003D203B" w:rsidRPr="00562A93" w:rsidRDefault="003D203B" w:rsidP="00FC360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lang w:eastAsia="es-CL"/>
        </w:rPr>
      </w:pPr>
      <w:r w:rsidRPr="00562A93">
        <w:rPr>
          <w:rFonts w:ascii="Open Sans" w:eastAsia="Times New Roman" w:hAnsi="Open Sans" w:cs="Times New Roman"/>
          <w:color w:val="3D3D3D"/>
          <w:lang w:eastAsia="es-CL"/>
        </w:rPr>
        <w:t>1.-</w:t>
      </w:r>
      <w:r w:rsidR="00FC3609" w:rsidRPr="00562A93">
        <w:rPr>
          <w:rFonts w:ascii="Open Sans" w:eastAsia="Times New Roman" w:hAnsi="Open Sans" w:cs="Times New Roman"/>
          <w:color w:val="3D3D3D"/>
          <w:lang w:eastAsia="es-CL"/>
        </w:rPr>
        <w:t>un video-fotos en los cuales nos mostrarás cómo se realiza las recetas para un menú de cocina internacional (con 1 plato principal, más un postre o producto de pastelería.)</w:t>
      </w:r>
      <w:r w:rsidRPr="00562A93">
        <w:rPr>
          <w:rFonts w:ascii="Open Sans" w:eastAsia="Times New Roman" w:hAnsi="Open Sans" w:cs="Times New Roman"/>
          <w:color w:val="3D3D3D"/>
          <w:lang w:eastAsia="es-CL"/>
        </w:rPr>
        <w:t>.</w:t>
      </w:r>
    </w:p>
    <w:p w:rsidR="002B4C83" w:rsidRPr="00562A93" w:rsidRDefault="003D203B" w:rsidP="00FC360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lang w:eastAsia="es-CL"/>
        </w:rPr>
      </w:pPr>
      <w:r w:rsidRPr="00562A93">
        <w:rPr>
          <w:rFonts w:ascii="Open Sans" w:eastAsia="Times New Roman" w:hAnsi="Open Sans" w:cs="Times New Roman"/>
          <w:color w:val="3D3D3D"/>
          <w:lang w:eastAsia="es-CL"/>
        </w:rPr>
        <w:t>2.-</w:t>
      </w:r>
      <w:r w:rsidR="00FC3609" w:rsidRPr="00562A93">
        <w:rPr>
          <w:rFonts w:ascii="Open Sans" w:eastAsia="Times New Roman" w:hAnsi="Open Sans" w:cs="Times New Roman"/>
          <w:color w:val="3D3D3D"/>
          <w:lang w:eastAsia="es-CL"/>
        </w:rPr>
        <w:t xml:space="preserve"> Debes utilizar todos los ingredientes entregados, pero puedes agregar condimentos</w:t>
      </w:r>
      <w:r w:rsidR="002B4C83" w:rsidRPr="00562A93">
        <w:rPr>
          <w:rFonts w:ascii="Open Sans" w:eastAsia="Times New Roman" w:hAnsi="Open Sans" w:cs="Times New Roman"/>
          <w:color w:val="3D3D3D"/>
          <w:lang w:eastAsia="es-CL"/>
        </w:rPr>
        <w:t xml:space="preserve"> que consideres adecuados.</w:t>
      </w:r>
    </w:p>
    <w:p w:rsidR="003D203B" w:rsidRPr="00562A93" w:rsidRDefault="003D203B" w:rsidP="00FC360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lang w:eastAsia="es-CL"/>
        </w:rPr>
      </w:pPr>
      <w:r w:rsidRPr="00562A93">
        <w:rPr>
          <w:rFonts w:ascii="Open Sans" w:eastAsia="Times New Roman" w:hAnsi="Open Sans" w:cs="Times New Roman"/>
          <w:color w:val="3D3D3D"/>
          <w:lang w:eastAsia="es-CL"/>
        </w:rPr>
        <w:t>3.- leer cuidadosamente la rúbrica entregada para la evidencia que debes enviar a los correos: (fotos o videos)</w:t>
      </w:r>
    </w:p>
    <w:p w:rsidR="003D203B" w:rsidRDefault="000C4581" w:rsidP="003D20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hyperlink r:id="rId7" w:history="1">
        <w:r w:rsidR="003D203B" w:rsidRPr="00852EFA">
          <w:rPr>
            <w:rStyle w:val="Hipervnculo"/>
            <w:rFonts w:ascii="Open Sans" w:eastAsia="Times New Roman" w:hAnsi="Open Sans" w:cs="Times New Roman"/>
            <w:sz w:val="24"/>
            <w:szCs w:val="24"/>
            <w:lang w:eastAsia="es-CL"/>
          </w:rPr>
          <w:t>Viviana.gonzalez@cesantarosa.cl</w:t>
        </w:r>
      </w:hyperlink>
    </w:p>
    <w:p w:rsidR="003D203B" w:rsidRDefault="000C4581" w:rsidP="003D20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hyperlink r:id="rId8" w:history="1">
        <w:r w:rsidR="003D203B" w:rsidRPr="00852EFA">
          <w:rPr>
            <w:rStyle w:val="Hipervnculo"/>
            <w:rFonts w:ascii="Open Sans" w:eastAsia="Times New Roman" w:hAnsi="Open Sans" w:cs="Times New Roman"/>
            <w:sz w:val="24"/>
            <w:szCs w:val="24"/>
            <w:lang w:eastAsia="es-CL"/>
          </w:rPr>
          <w:t>Cynthia.cifuentes@cesantarosa.cl</w:t>
        </w:r>
      </w:hyperlink>
    </w:p>
    <w:p w:rsidR="003D203B" w:rsidRDefault="000C4581" w:rsidP="003D20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hyperlink r:id="rId9" w:history="1">
        <w:r w:rsidR="003D203B" w:rsidRPr="00852EFA">
          <w:rPr>
            <w:rStyle w:val="Hipervnculo"/>
            <w:rFonts w:ascii="Open Sans" w:eastAsia="Times New Roman" w:hAnsi="Open Sans" w:cs="Times New Roman"/>
            <w:sz w:val="24"/>
            <w:szCs w:val="24"/>
            <w:lang w:eastAsia="es-CL"/>
          </w:rPr>
          <w:t>Maria.rojas@cesantarosa.cl</w:t>
        </w:r>
      </w:hyperlink>
    </w:p>
    <w:p w:rsidR="00FC3609" w:rsidRPr="00FC3609" w:rsidRDefault="00A07879" w:rsidP="00FC360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  <w:r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¿Hasta qué fecha tienes  para enviarlo (por classroom o correo)</w:t>
      </w:r>
      <w:r w:rsidR="00FC3609" w:rsidRPr="00FC360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?</w:t>
      </w:r>
    </w:p>
    <w:p w:rsidR="00FC3609" w:rsidRPr="00FC3609" w:rsidRDefault="002B4C83" w:rsidP="00FC360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Hasta el día </w:t>
      </w:r>
      <w:r w:rsidR="00A0787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13 del mes de noviembre del 2020</w:t>
      </w:r>
      <w:r w:rsidR="00FC3609" w:rsidRPr="00FC360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 </w:t>
      </w:r>
      <w:r w:rsidR="00A0787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enviar video y foto</w:t>
      </w:r>
      <w:r w:rsidR="00FC3609" w:rsidRPr="00FC360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.</w:t>
      </w:r>
      <w:r w:rsidR="00A0787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 Este trabajo será evaluado de acuerdo a la rúbrica entregada el día de retiro de los alimentos.</w:t>
      </w:r>
    </w:p>
    <w:p w:rsidR="00FC3609" w:rsidRPr="00FC3609" w:rsidRDefault="00FC3609" w:rsidP="00A078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proofErr w:type="gramStart"/>
      <w:r w:rsidRPr="00FC360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.</w:t>
      </w:r>
      <w:r w:rsidR="00A0787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¿</w:t>
      </w:r>
      <w:proofErr w:type="gramEnd"/>
      <w:r w:rsidR="00A0787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 xml:space="preserve">Cómo lo llevarán a cabo </w:t>
      </w:r>
      <w:r w:rsidRPr="00FC360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?</w:t>
      </w:r>
    </w:p>
    <w:p w:rsidR="00FC3609" w:rsidRPr="00FC3609" w:rsidRDefault="000C4581" w:rsidP="00FC360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Sencillo, sólo tendrá</w:t>
      </w:r>
      <w:bookmarkStart w:id="0" w:name="_GoBack"/>
      <w:bookmarkEnd w:id="0"/>
      <w:r w:rsidR="00FC3609" w:rsidRPr="00FC360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s que seguir las distintas </w:t>
      </w:r>
      <w:r w:rsidR="00A0787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instrucciones y lo </w:t>
      </w:r>
      <w:r w:rsidR="003D203B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>más</w:t>
      </w:r>
      <w:r w:rsidR="00A07879"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  <w:t xml:space="preserve"> importante tener clara la rúbrica para destacar estos puntos en las fotos o videos.</w:t>
      </w:r>
    </w:p>
    <w:p w:rsidR="00FC3609" w:rsidRDefault="00FC3609" w:rsidP="00A0787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  <w:r w:rsidRPr="00FC3609"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 xml:space="preserve">FASE PREVIA: 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>Revisar el recetario año 2019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>Revisar los link enviados en las distintas clases remotas.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>Investigar a través de internet aquellas situaciones en las cuales tienes dudas.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u w:val="single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u w:val="single"/>
          <w:lang w:eastAsia="es-CL"/>
        </w:rPr>
        <w:t>Consultar a los profesores de: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 xml:space="preserve">-Cocina Chilena  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 xml:space="preserve">-Innovación 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>- Carta y Menú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>-Pastelería y repostería</w:t>
      </w:r>
    </w:p>
    <w:p w:rsidR="00A07879" w:rsidRPr="00562A93" w:rsidRDefault="00A07879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lang w:eastAsia="es-CL"/>
        </w:rPr>
      </w:pPr>
      <w:r w:rsidRPr="00562A93">
        <w:rPr>
          <w:rFonts w:ascii="Open Sans" w:eastAsia="Times New Roman" w:hAnsi="Open Sans" w:cs="Times New Roman"/>
          <w:color w:val="272727"/>
          <w:lang w:eastAsia="es-CL"/>
        </w:rPr>
        <w:t xml:space="preserve">- </w:t>
      </w:r>
      <w:proofErr w:type="spellStart"/>
      <w:r w:rsidRPr="00562A93">
        <w:rPr>
          <w:rFonts w:ascii="Open Sans" w:eastAsia="Times New Roman" w:hAnsi="Open Sans" w:cs="Times New Roman"/>
          <w:color w:val="272727"/>
          <w:lang w:eastAsia="es-CL"/>
        </w:rPr>
        <w:t>Elab</w:t>
      </w:r>
      <w:proofErr w:type="spellEnd"/>
      <w:r w:rsidRPr="00562A93">
        <w:rPr>
          <w:rFonts w:ascii="Open Sans" w:eastAsia="Times New Roman" w:hAnsi="Open Sans" w:cs="Times New Roman"/>
          <w:color w:val="272727"/>
          <w:lang w:eastAsia="es-CL"/>
        </w:rPr>
        <w:t>. De bebidas alcohólicas y analcohólicas</w:t>
      </w:r>
    </w:p>
    <w:p w:rsidR="00562A93" w:rsidRDefault="00562A93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3D203B" w:rsidRDefault="003D203B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  <w:r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Todo el ánimo</w:t>
      </w:r>
      <w:proofErr w:type="gramStart"/>
      <w:r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!!!!!</w:t>
      </w:r>
      <w:proofErr w:type="gramEnd"/>
      <w:r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 xml:space="preserve"> A trabajar…</w:t>
      </w:r>
      <w:proofErr w:type="gramStart"/>
      <w:r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  <w:t>..</w:t>
      </w:r>
      <w:proofErr w:type="gramEnd"/>
    </w:p>
    <w:p w:rsidR="003D203B" w:rsidRDefault="003D203B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3D203B" w:rsidRDefault="003D203B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A07879" w:rsidRDefault="003D203B" w:rsidP="00A07879">
      <w:pPr>
        <w:shd w:val="clear" w:color="auto" w:fill="FFFFFF"/>
        <w:spacing w:after="0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699135</wp:posOffset>
                </wp:positionV>
                <wp:extent cx="1724025" cy="7810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3B" w:rsidRPr="003D203B" w:rsidRDefault="003D203B" w:rsidP="003D203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203B">
                              <w:rPr>
                                <w:b/>
                                <w:sz w:val="20"/>
                                <w:szCs w:val="20"/>
                              </w:rPr>
                              <w:t>1-PLATO PRINCIPAL</w:t>
                            </w:r>
                          </w:p>
                          <w:p w:rsidR="003D203B" w:rsidRPr="003D203B" w:rsidRDefault="003D203B" w:rsidP="003D203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203B">
                              <w:rPr>
                                <w:b/>
                                <w:sz w:val="20"/>
                                <w:szCs w:val="20"/>
                              </w:rPr>
                              <w:t>2.-POSTRE O  PRODUCTO DE PASTELERÍA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8.7pt;margin-top:55.05pt;width:13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" fillcolor="white [3201]" strokeweight=".5pt">
                <v:textbox>
                  <w:txbxContent>
                    <w:p w:rsidR="003D203B" w:rsidRPr="003D203B" w:rsidRDefault="003D203B" w:rsidP="003D203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D203B">
                        <w:rPr>
                          <w:b/>
                          <w:sz w:val="20"/>
                          <w:szCs w:val="20"/>
                        </w:rPr>
                        <w:t>1-PLATO PRINCIPAL</w:t>
                      </w:r>
                    </w:p>
                    <w:p w:rsidR="003D203B" w:rsidRPr="003D203B" w:rsidRDefault="003D203B" w:rsidP="003D203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D203B">
                        <w:rPr>
                          <w:b/>
                          <w:sz w:val="20"/>
                          <w:szCs w:val="20"/>
                        </w:rPr>
                        <w:t>2.-POSTRE O  PRODUCTO DE PASTELERÍA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BF7CBAD" wp14:editId="2A1104D6">
            <wp:extent cx="2686050" cy="1733550"/>
            <wp:effectExtent l="0" t="0" r="0" b="0"/>
            <wp:docPr id="1" name="Imagen 1" descr="dibujos de niños cocineros para colorear - Buscar con Google | Recetas de cocina  para niños, Cocina para niños taller de, Dibuj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niños cocineros para colorear - Buscar con Google | Recetas de cocina  para niños, Cocina para niños taller de, Dibujos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33" cy="17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79" w:rsidRDefault="00A07879" w:rsidP="00A0787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A07879" w:rsidRDefault="00A07879" w:rsidP="00A0787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A07879" w:rsidRDefault="00A07879" w:rsidP="00A0787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272727"/>
          <w:sz w:val="27"/>
          <w:szCs w:val="27"/>
          <w:lang w:eastAsia="es-CL"/>
        </w:rPr>
      </w:pPr>
    </w:p>
    <w:p w:rsidR="00A07879" w:rsidRPr="00FC3609" w:rsidRDefault="00A07879" w:rsidP="00A07879">
      <w:pPr>
        <w:shd w:val="clear" w:color="auto" w:fill="FFFFFF"/>
        <w:spacing w:after="225" w:line="360" w:lineRule="atLeast"/>
        <w:outlineLvl w:val="2"/>
        <w:rPr>
          <w:rFonts w:ascii="Open Sans" w:eastAsia="Times New Roman" w:hAnsi="Open Sans" w:cs="Times New Roman"/>
          <w:color w:val="3D3D3D"/>
          <w:sz w:val="24"/>
          <w:szCs w:val="24"/>
          <w:lang w:eastAsia="es-CL"/>
        </w:rPr>
      </w:pPr>
    </w:p>
    <w:p w:rsidR="004E0166" w:rsidRDefault="004E0166"/>
    <w:sectPr w:rsidR="004E0166" w:rsidSect="003D20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7094"/>
    <w:multiLevelType w:val="multilevel"/>
    <w:tmpl w:val="358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9"/>
    <w:rsid w:val="000C4581"/>
    <w:rsid w:val="002B4C83"/>
    <w:rsid w:val="003D203B"/>
    <w:rsid w:val="004E0166"/>
    <w:rsid w:val="00562A93"/>
    <w:rsid w:val="00A07879"/>
    <w:rsid w:val="00B60A51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7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7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cifuentes@cesantarosa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iana.gonzalez@cesantaros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a.rojas@cesantaros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2020-10-31T14:40:00Z</dcterms:created>
  <dcterms:modified xsi:type="dcterms:W3CDTF">2020-10-31T14:40:00Z</dcterms:modified>
</cp:coreProperties>
</file>