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034" w:rsidRPr="00921791" w:rsidRDefault="00490034" w:rsidP="00490034">
      <w:pPr>
        <w:rPr>
          <w:rFonts w:ascii="Arial" w:hAnsi="Arial" w:cs="Arial"/>
          <w:sz w:val="22"/>
          <w:szCs w:val="22"/>
        </w:rPr>
      </w:pPr>
      <w:r w:rsidRPr="00921791">
        <w:rPr>
          <w:rFonts w:ascii="Arial" w:hAnsi="Arial" w:cs="Arial"/>
          <w:b/>
          <w:noProof/>
          <w:sz w:val="22"/>
          <w:szCs w:val="22"/>
          <w:lang w:eastAsia="es-CL"/>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733550" cy="552450"/>
            <wp:effectExtent l="0" t="0" r="0" b="0"/>
            <wp:wrapThrough wrapText="bothSides">
              <wp:wrapPolygon edited="0">
                <wp:start x="0" y="0"/>
                <wp:lineTo x="0" y="20855"/>
                <wp:lineTo x="21363" y="20855"/>
                <wp:lineTo x="21363" y="0"/>
                <wp:lineTo x="0" y="0"/>
              </wp:wrapPolygon>
            </wp:wrapThrough>
            <wp:docPr id="1" name="0 Imagen" descr="logosp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1).png"/>
                    <pic:cNvPicPr/>
                  </pic:nvPicPr>
                  <pic:blipFill>
                    <a:blip r:embed="rId5"/>
                    <a:stretch>
                      <a:fillRect/>
                    </a:stretch>
                  </pic:blipFill>
                  <pic:spPr>
                    <a:xfrm>
                      <a:off x="0" y="0"/>
                      <a:ext cx="1733550" cy="552450"/>
                    </a:xfrm>
                    <a:prstGeom prst="rect">
                      <a:avLst/>
                    </a:prstGeom>
                  </pic:spPr>
                </pic:pic>
              </a:graphicData>
            </a:graphic>
          </wp:anchor>
        </w:drawing>
      </w:r>
    </w:p>
    <w:p w:rsidR="00490034" w:rsidRPr="00921791" w:rsidRDefault="00490034" w:rsidP="00490034">
      <w:pPr>
        <w:rPr>
          <w:rFonts w:ascii="Arial" w:hAnsi="Arial" w:cs="Arial"/>
          <w:sz w:val="22"/>
          <w:szCs w:val="22"/>
        </w:rPr>
      </w:pPr>
    </w:p>
    <w:p w:rsidR="00490034" w:rsidRDefault="00490034" w:rsidP="00490034">
      <w:pPr>
        <w:jc w:val="center"/>
        <w:rPr>
          <w:rFonts w:ascii="Arial" w:hAnsi="Arial" w:cs="Arial"/>
          <w:b/>
          <w:sz w:val="22"/>
          <w:szCs w:val="22"/>
        </w:rPr>
      </w:pPr>
    </w:p>
    <w:p w:rsidR="00490034" w:rsidRDefault="00490034" w:rsidP="00490034">
      <w:pPr>
        <w:pBdr>
          <w:bottom w:val="single" w:sz="12" w:space="1" w:color="auto"/>
        </w:pBdr>
        <w:jc w:val="center"/>
        <w:rPr>
          <w:rFonts w:ascii="Arial" w:hAnsi="Arial" w:cs="Arial"/>
          <w:b/>
          <w:sz w:val="22"/>
          <w:szCs w:val="22"/>
        </w:rPr>
      </w:pPr>
    </w:p>
    <w:p w:rsidR="00490034" w:rsidRPr="00B11970" w:rsidRDefault="00490034" w:rsidP="00490034">
      <w:pPr>
        <w:pBdr>
          <w:bottom w:val="single" w:sz="12" w:space="1" w:color="auto"/>
        </w:pBdr>
        <w:jc w:val="center"/>
        <w:rPr>
          <w:rFonts w:ascii="Arial" w:hAnsi="Arial" w:cs="Arial"/>
          <w:b/>
          <w:sz w:val="22"/>
          <w:szCs w:val="22"/>
        </w:rPr>
      </w:pPr>
      <w:r w:rsidRPr="00B11970">
        <w:rPr>
          <w:rFonts w:ascii="Arial" w:hAnsi="Arial" w:cs="Arial"/>
          <w:b/>
          <w:sz w:val="22"/>
          <w:szCs w:val="22"/>
        </w:rPr>
        <w:t>DIRECCIÓN ACADÉMICA</w:t>
      </w:r>
    </w:p>
    <w:p w:rsidR="00490034" w:rsidRPr="00B11970" w:rsidRDefault="00490034" w:rsidP="00490034">
      <w:pPr>
        <w:pBdr>
          <w:bottom w:val="single" w:sz="12" w:space="1" w:color="auto"/>
        </w:pBdr>
        <w:jc w:val="center"/>
        <w:rPr>
          <w:rFonts w:ascii="Arial" w:hAnsi="Arial" w:cs="Arial"/>
          <w:b/>
          <w:sz w:val="22"/>
          <w:szCs w:val="22"/>
        </w:rPr>
      </w:pPr>
      <w:r w:rsidRPr="00B11970">
        <w:rPr>
          <w:rFonts w:ascii="Arial" w:hAnsi="Arial" w:cs="Arial"/>
          <w:b/>
          <w:sz w:val="22"/>
          <w:szCs w:val="22"/>
        </w:rPr>
        <w:t xml:space="preserve">DEPARTAMENTO DE </w:t>
      </w:r>
      <w:r>
        <w:rPr>
          <w:rFonts w:ascii="Arial" w:hAnsi="Arial" w:cs="Arial"/>
          <w:b/>
          <w:sz w:val="22"/>
          <w:szCs w:val="22"/>
        </w:rPr>
        <w:t>ATENCIÓN DE PÁRVULOS</w:t>
      </w:r>
    </w:p>
    <w:p w:rsidR="00490034" w:rsidRDefault="00490034" w:rsidP="00490034">
      <w:pPr>
        <w:jc w:val="center"/>
        <w:rPr>
          <w:rFonts w:ascii="Arial" w:hAnsi="Arial" w:cs="Arial"/>
          <w:b/>
          <w:sz w:val="18"/>
          <w:szCs w:val="22"/>
        </w:rPr>
      </w:pPr>
      <w:r w:rsidRPr="00E4449D">
        <w:rPr>
          <w:rFonts w:ascii="Arial" w:hAnsi="Arial" w:cs="Arial"/>
          <w:b/>
          <w:sz w:val="18"/>
          <w:szCs w:val="22"/>
        </w:rPr>
        <w:t>Respeto</w:t>
      </w:r>
      <w:r>
        <w:rPr>
          <w:rFonts w:ascii="Arial" w:hAnsi="Arial" w:cs="Arial"/>
          <w:b/>
          <w:sz w:val="18"/>
          <w:szCs w:val="22"/>
        </w:rPr>
        <w:t xml:space="preserve"> – Responsabilidad – </w:t>
      </w:r>
      <w:proofErr w:type="spellStart"/>
      <w:r>
        <w:rPr>
          <w:rFonts w:ascii="Arial" w:hAnsi="Arial" w:cs="Arial"/>
          <w:b/>
          <w:sz w:val="18"/>
          <w:szCs w:val="22"/>
        </w:rPr>
        <w:t>Resiliencia</w:t>
      </w:r>
      <w:proofErr w:type="spellEnd"/>
      <w:r>
        <w:rPr>
          <w:rFonts w:ascii="Arial" w:hAnsi="Arial" w:cs="Arial"/>
          <w:b/>
          <w:sz w:val="18"/>
          <w:szCs w:val="22"/>
        </w:rPr>
        <w:t xml:space="preserve"> – Tolerancia </w:t>
      </w:r>
    </w:p>
    <w:p w:rsidR="00956ADA" w:rsidRDefault="004424F9" w:rsidP="00490034">
      <w:pPr>
        <w:rPr>
          <w:rFonts w:ascii="Arial" w:hAnsi="Arial" w:cs="Arial"/>
          <w:b/>
          <w:sz w:val="20"/>
          <w:szCs w:val="20"/>
        </w:rPr>
      </w:pPr>
      <w:r w:rsidRPr="004424F9">
        <w:rPr>
          <w:noProof/>
          <w:lang w:val="es-ES"/>
        </w:rPr>
        <w:pict>
          <v:roundrect id="Rectángulo redondeado 8" o:spid="_x0000_s1026" style="position:absolute;margin-left:0;margin-top:6.5pt;width:432.75pt;height:254.25pt;z-index:251660288;visibility:visible" arcsize="10923f" wrapcoords="1797 -64 1460 0 524 765 299 1529 112 1975 -37 2804 -37 18542 37 19306 412 20453 1198 21409 1685 21600 1759 21600 19803 21600 19915 21600 20440 21345 21226 20326 21525 19306 21637 18287 21637 2995 21450 1975 21151 1211 21038 765 20103 0 19766 -64 1797 -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n1SgIAAIUEAAAOAAAAZHJzL2Uyb0RvYy54bWysVFGO0zAQ/UfiDpb/adrSdtto09VqlyKk&#10;BVYsHMC1ncTgeMzYbVpuw1m4GBMnW7rAFyIf1ow98zzznieXV4fGsr3GYMAVfDIac6adBGVcVfBP&#10;HzcvlpyFKJwSFpwu+FEHfrV+/uyy9bmeQg1WaWQE4kLe+oLXMfo8y4KsdSPCCLx2dFgCNiKSi1Wm&#10;ULSE3thsOh4vshZQeQSpQ6Dd2/6QrxN+WWoZ35dl0JHZglNtMa2Y1m23ZutLkVcofG3kUIb4hyoa&#10;YRxdeoK6FVGwHZo/oBojEQKUcSShyaAsjdSpB+pmMv6tm4daeJ16IXKCP9EU/h+sfLe/R2ZUwUko&#10;JxqS6AOR9uO7q3YWGGoFTmmhgC07rlofckp58PfYdRv8HcgvgTm4qYWr9DUitDWFU4WTLj57ktA5&#10;gVLZtn0Liq4SuwiJtkOJTQdIhLBDUud4UkcfIpO0OZ+t5qvpnDNJZy+n0+XqYp7uEPljuscQX2to&#10;WGcUHGHnVNdOukPs70JMGqmhU6E+c1Y2lhTfC8smi8XiYkAcgjORP2KmfsEatTHWJger7Y1FRqkF&#10;36RvSA7nYdaxlthYjef0/mTjiergqlTRk7hwDjdO39/gUk/p1XY8v3Iq2VEY29tUsXUD8R3XvWbx&#10;sD0M8m1BHUkChH4WaHbJqAG/cdbSHFB1X3cCNWf2jSMZV5PZrBuc5MzmF1Ny8Pxke34inCSogkfO&#10;evMm9sO282iqmm6apM4dXJP0pYmPb6Svaqib3jpZT4bp3E9Rv/4e658AAAD//wMAUEsDBBQABgAI&#10;AAAAIQD3Hyiy3QAAAAcBAAAPAAAAZHJzL2Rvd25yZXYueG1sTI9BT4QwEIXvJv6HZky8uYU1XTdI&#10;2RijGz2KEj12YQRiO0VaWPTXO570NHnzJu99k+8WZ8WMY+g9aUhXCQik2jc9tRpenu8vtiBCNNQY&#10;6wk1fGGAXXF6kpus8Ud6wrmMreAQCpnR0MU4ZFKGukNnwsoPSOy9+9GZyHJsZTOaI4c7K9dJspHO&#10;9MQNnRnwtsP6o5ycBpr93fdn9ZrYq6l62Kf7x/KtUlqfny031yAiLvHvGH7xGR0KZjr4iZogrAZ+&#10;JPL2kie7241SIA4a1DpVIItc/ucvfgAAAP//AwBQSwECLQAUAAYACAAAACEAtoM4kv4AAADhAQAA&#10;EwAAAAAAAAAAAAAAAAAAAAAAW0NvbnRlbnRfVHlwZXNdLnhtbFBLAQItABQABgAIAAAAIQA4/SH/&#10;1gAAAJQBAAALAAAAAAAAAAAAAAAAAC8BAABfcmVscy8ucmVsc1BLAQItABQABgAIAAAAIQDCtFn1&#10;SgIAAIUEAAAOAAAAAAAAAAAAAAAAAC4CAABkcnMvZTJvRG9jLnhtbFBLAQItABQABgAIAAAAIQD3&#10;Hyiy3QAAAAcBAAAPAAAAAAAAAAAAAAAAAKQEAABkcnMvZG93bnJldi54bWxQSwUGAAAAAAQABADz&#10;AAAArgUAAAAA&#10;" strokeweight="1.5pt">
            <v:textbox>
              <w:txbxContent>
                <w:p w:rsidR="00490034" w:rsidRPr="006D2451" w:rsidRDefault="00490034" w:rsidP="00490034">
                  <w:pPr>
                    <w:spacing w:line="276" w:lineRule="auto"/>
                    <w:jc w:val="center"/>
                    <w:rPr>
                      <w:rFonts w:ascii="Arial" w:hAnsi="Arial" w:cs="Arial"/>
                      <w:b/>
                      <w:sz w:val="20"/>
                      <w:szCs w:val="20"/>
                      <w:u w:val="single"/>
                    </w:rPr>
                  </w:pPr>
                  <w:r>
                    <w:rPr>
                      <w:rFonts w:ascii="Arial" w:hAnsi="Arial" w:cs="Arial"/>
                      <w:b/>
                      <w:szCs w:val="20"/>
                      <w:u w:val="single"/>
                    </w:rPr>
                    <w:t>2da EVALUACIÓN DE LA ESPECIALIDAD</w:t>
                  </w:r>
                  <w:r>
                    <w:rPr>
                      <w:rFonts w:ascii="Arial" w:hAnsi="Arial" w:cs="Arial"/>
                      <w:b/>
                      <w:sz w:val="28"/>
                      <w:szCs w:val="20"/>
                      <w:u w:val="single"/>
                    </w:rPr>
                    <w:br/>
                  </w:r>
                </w:p>
                <w:p w:rsidR="00490034" w:rsidRDefault="00490034" w:rsidP="00490034">
                  <w:pPr>
                    <w:jc w:val="both"/>
                    <w:rPr>
                      <w:rFonts w:ascii="Arial" w:hAnsi="Arial" w:cs="Arial"/>
                      <w:b/>
                      <w:sz w:val="20"/>
                      <w:szCs w:val="20"/>
                    </w:rPr>
                  </w:pPr>
                </w:p>
                <w:p w:rsidR="00490034" w:rsidRDefault="00490034" w:rsidP="00490034">
                  <w:pPr>
                    <w:jc w:val="center"/>
                    <w:rPr>
                      <w:rFonts w:ascii="Arial" w:hAnsi="Arial" w:cs="Arial"/>
                      <w:b/>
                      <w:sz w:val="20"/>
                      <w:szCs w:val="20"/>
                    </w:rPr>
                  </w:pPr>
                  <w:r w:rsidRPr="006D2451">
                    <w:rPr>
                      <w:rFonts w:ascii="Arial" w:hAnsi="Arial" w:cs="Arial"/>
                      <w:b/>
                      <w:sz w:val="20"/>
                      <w:szCs w:val="20"/>
                    </w:rPr>
                    <w:t>Nombre: __</w:t>
                  </w:r>
                  <w:r>
                    <w:rPr>
                      <w:rFonts w:ascii="Arial" w:hAnsi="Arial" w:cs="Arial"/>
                      <w:b/>
                      <w:sz w:val="20"/>
                      <w:szCs w:val="20"/>
                    </w:rPr>
                    <w:t>____________</w:t>
                  </w:r>
                  <w:r w:rsidRPr="006D2451">
                    <w:rPr>
                      <w:rFonts w:ascii="Arial" w:hAnsi="Arial" w:cs="Arial"/>
                      <w:b/>
                      <w:sz w:val="20"/>
                      <w:szCs w:val="20"/>
                    </w:rPr>
                    <w:t>__</w:t>
                  </w:r>
                  <w:r>
                    <w:rPr>
                      <w:rFonts w:ascii="Arial" w:hAnsi="Arial" w:cs="Arial"/>
                      <w:b/>
                      <w:sz w:val="20"/>
                      <w:szCs w:val="20"/>
                    </w:rPr>
                    <w:t>_</w:t>
                  </w:r>
                  <w:r w:rsidR="00956ADA">
                    <w:rPr>
                      <w:rFonts w:ascii="Arial" w:hAnsi="Arial" w:cs="Arial"/>
                      <w:b/>
                      <w:sz w:val="20"/>
                      <w:szCs w:val="20"/>
                    </w:rPr>
                    <w:t>____________</w:t>
                  </w:r>
                  <w:r>
                    <w:rPr>
                      <w:rFonts w:ascii="Arial" w:hAnsi="Arial" w:cs="Arial"/>
                      <w:b/>
                      <w:sz w:val="20"/>
                      <w:szCs w:val="20"/>
                    </w:rPr>
                    <w:t xml:space="preserve">_Curso 4°E </w:t>
                  </w:r>
                  <w:r w:rsidRPr="006D2451">
                    <w:rPr>
                      <w:rFonts w:ascii="Arial" w:hAnsi="Arial" w:cs="Arial"/>
                      <w:b/>
                      <w:sz w:val="20"/>
                      <w:szCs w:val="20"/>
                    </w:rPr>
                    <w:t>Fecha: ___</w:t>
                  </w:r>
                  <w:r>
                    <w:rPr>
                      <w:rFonts w:ascii="Arial" w:hAnsi="Arial" w:cs="Arial"/>
                      <w:b/>
                      <w:sz w:val="20"/>
                      <w:szCs w:val="20"/>
                    </w:rPr>
                    <w:t>_/</w:t>
                  </w:r>
                  <w:r w:rsidRPr="006D2451">
                    <w:rPr>
                      <w:rFonts w:ascii="Arial" w:hAnsi="Arial" w:cs="Arial"/>
                      <w:b/>
                      <w:sz w:val="20"/>
                      <w:szCs w:val="20"/>
                    </w:rPr>
                    <w:t>____</w:t>
                  </w:r>
                  <w:r>
                    <w:rPr>
                      <w:rFonts w:ascii="Arial" w:hAnsi="Arial" w:cs="Arial"/>
                      <w:b/>
                      <w:sz w:val="20"/>
                      <w:szCs w:val="20"/>
                    </w:rPr>
                    <w:t>/2020</w:t>
                  </w:r>
                </w:p>
                <w:p w:rsidR="00490034" w:rsidRDefault="00490034" w:rsidP="00490034">
                  <w:pPr>
                    <w:rPr>
                      <w:rFonts w:ascii="Arial" w:hAnsi="Arial" w:cs="Arial"/>
                      <w:b/>
                      <w:sz w:val="20"/>
                      <w:szCs w:val="20"/>
                    </w:rPr>
                  </w:pPr>
                </w:p>
                <w:p w:rsidR="00490034" w:rsidRDefault="00490034" w:rsidP="00490034">
                  <w:pPr>
                    <w:rPr>
                      <w:rFonts w:ascii="Arial" w:hAnsi="Arial" w:cs="Arial"/>
                      <w:b/>
                      <w:sz w:val="20"/>
                      <w:szCs w:val="20"/>
                    </w:rPr>
                  </w:pPr>
                  <w:r w:rsidRPr="00644091">
                    <w:rPr>
                      <w:rFonts w:ascii="Arial" w:hAnsi="Arial" w:cs="Arial"/>
                      <w:b/>
                      <w:sz w:val="20"/>
                      <w:szCs w:val="20"/>
                    </w:rPr>
                    <w:t>Objetivo</w:t>
                  </w:r>
                  <w:r>
                    <w:rPr>
                      <w:rFonts w:ascii="Arial" w:hAnsi="Arial" w:cs="Arial"/>
                      <w:b/>
                      <w:sz w:val="20"/>
                      <w:szCs w:val="20"/>
                    </w:rPr>
                    <w:t xml:space="preserve">s: </w:t>
                  </w:r>
                </w:p>
                <w:p w:rsidR="00490034" w:rsidRDefault="00365E51" w:rsidP="00365E51">
                  <w:pPr>
                    <w:pStyle w:val="Prrafodelista"/>
                    <w:numPr>
                      <w:ilvl w:val="0"/>
                      <w:numId w:val="5"/>
                    </w:numPr>
                    <w:rPr>
                      <w:rFonts w:ascii="Arial" w:hAnsi="Arial" w:cs="Arial"/>
                      <w:b/>
                      <w:sz w:val="20"/>
                      <w:szCs w:val="20"/>
                    </w:rPr>
                  </w:pPr>
                  <w:r>
                    <w:rPr>
                      <w:rFonts w:ascii="Arial" w:hAnsi="Arial" w:cs="Arial"/>
                      <w:b/>
                      <w:sz w:val="20"/>
                      <w:szCs w:val="20"/>
                    </w:rPr>
                    <w:t>Identificar las principales características de los recursos literarios y la importancia de ellos en el fomento de la literatura, para lograr crear una experiencia pedagógica para niños/as de 4 a 5 años.</w:t>
                  </w:r>
                </w:p>
                <w:p w:rsidR="00365E51" w:rsidRDefault="00365E51" w:rsidP="00365E51">
                  <w:pPr>
                    <w:pStyle w:val="Prrafodelista"/>
                    <w:numPr>
                      <w:ilvl w:val="0"/>
                      <w:numId w:val="5"/>
                    </w:numPr>
                    <w:rPr>
                      <w:rFonts w:ascii="Arial" w:hAnsi="Arial" w:cs="Arial"/>
                      <w:b/>
                      <w:sz w:val="20"/>
                      <w:szCs w:val="20"/>
                    </w:rPr>
                  </w:pPr>
                  <w:r>
                    <w:rPr>
                      <w:rFonts w:ascii="Arial" w:hAnsi="Arial" w:cs="Arial"/>
                      <w:b/>
                      <w:sz w:val="20"/>
                      <w:szCs w:val="20"/>
                    </w:rPr>
                    <w:t>Reconocer la importancia de una alimentación saludable y aplicarlo en una experiencia pedagógica y en la rutina de los niños/as.</w:t>
                  </w:r>
                </w:p>
                <w:p w:rsidR="00365E51" w:rsidRDefault="00365E51" w:rsidP="00365E51">
                  <w:pPr>
                    <w:pStyle w:val="Prrafodelista"/>
                    <w:numPr>
                      <w:ilvl w:val="0"/>
                      <w:numId w:val="5"/>
                    </w:numPr>
                    <w:rPr>
                      <w:rFonts w:ascii="Arial" w:hAnsi="Arial" w:cs="Arial"/>
                      <w:b/>
                      <w:sz w:val="20"/>
                      <w:szCs w:val="20"/>
                    </w:rPr>
                  </w:pPr>
                  <w:r>
                    <w:rPr>
                      <w:rFonts w:ascii="Arial" w:hAnsi="Arial" w:cs="Arial"/>
                      <w:b/>
                      <w:sz w:val="20"/>
                      <w:szCs w:val="20"/>
                    </w:rPr>
                    <w:t>Identificar la importancia del desarrollo de la autonomía en el niño/a, creando un Díptico a los apoderados con consejos de cómo estimular al niño/a para que logre vestirse/desvestirse por sí solo.</w:t>
                  </w:r>
                </w:p>
                <w:p w:rsidR="00365E51" w:rsidRPr="00365E51" w:rsidRDefault="00365E51" w:rsidP="00365E51">
                  <w:pPr>
                    <w:pStyle w:val="Prrafodelista"/>
                    <w:numPr>
                      <w:ilvl w:val="0"/>
                      <w:numId w:val="5"/>
                    </w:numPr>
                    <w:rPr>
                      <w:rFonts w:ascii="Arial" w:hAnsi="Arial" w:cs="Arial"/>
                      <w:b/>
                      <w:sz w:val="20"/>
                      <w:szCs w:val="20"/>
                    </w:rPr>
                  </w:pPr>
                  <w:r>
                    <w:rPr>
                      <w:rFonts w:ascii="Arial" w:hAnsi="Arial" w:cs="Arial"/>
                      <w:b/>
                      <w:sz w:val="20"/>
                      <w:szCs w:val="20"/>
                    </w:rPr>
                    <w:t>Identificar el contexto social y los recursos necesarios para un ejemplo de emprendimiento a realizar.</w:t>
                  </w:r>
                </w:p>
              </w:txbxContent>
            </v:textbox>
            <w10:wrap type="through"/>
          </v:roundrect>
        </w:pict>
      </w:r>
    </w:p>
    <w:p w:rsidR="00490034" w:rsidRDefault="00490034" w:rsidP="00490034">
      <w:pPr>
        <w:rPr>
          <w:rFonts w:ascii="Arial" w:hAnsi="Arial" w:cs="Arial"/>
          <w:b/>
          <w:sz w:val="20"/>
          <w:szCs w:val="20"/>
        </w:rPr>
      </w:pPr>
    </w:p>
    <w:p w:rsidR="00BF3859" w:rsidRDefault="00B55391" w:rsidP="00490034">
      <w:pPr>
        <w:rPr>
          <w:rFonts w:ascii="Arial" w:hAnsi="Arial" w:cs="Arial"/>
          <w:b/>
          <w:sz w:val="20"/>
          <w:szCs w:val="20"/>
        </w:rPr>
      </w:pPr>
      <w:r w:rsidRPr="004424F9">
        <w:rPr>
          <w:noProof/>
          <w:lang w:val="es-ES"/>
        </w:rPr>
        <w:pict>
          <v:roundrect id="Rectángulo redondeado 77" o:spid="_x0000_s1027" style="position:absolute;margin-left:8.25pt;margin-top:.75pt;width:102pt;height:181.5pt;z-index:251785216;visibility:visible" arcsize="10923f" wrapcoords="2541 -89 1588 89 -159 982 -159 20440 1271 21332 2382 21600 2541 21600 18900 21600 19059 21600 20488 21332 21759 20172 21759 982 20012 89 18900 -89 2541 -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LmTQIAAI4EAAAOAAAAZHJzL2Uyb0RvYy54bWysVOFu0zAQ/o/EO1j+z5KUtmPR0mnaKEIa&#10;MDF4ANd2EoPjM2e3yfY2PAsvxsXpSgf8QqRSdBefP3/3fb6eXwydZTuNwYCreHGSc6adBGVcU/HP&#10;n9YvXnEWonBKWHC64vc68IvV82fnvS/1DFqwSiMjEBfK3le8jdGXWRZkqzsRTsBrR4s1YCcipdhk&#10;CkVP6J3NZnm+zHpA5RGkDoG+Xk+LfJXw61rL+KGug47MVpy4xfTG9N6M72x1LsoGhW+N3NMQ/8Ci&#10;E8bRoQeoaxEF26L5A6ozEiFAHU8kdBnUtZE69UDdFPlv3dy1wuvUC4kT/EGm8P9g5fvdLTKjKn56&#10;ypkTHXn0kVT78d01WwsMtQKntFDAqIDU6n0oadOdv8Wx3+BvQH4NzMFVK1yjLxGhb6meOBZjffZk&#10;w5gE2so2/TtQdJbYRkjCDTV2IyBJwobkz/3BHz1EJuljMTtbzHOyUdLa7GW+oF86Q5SP2z2G+EZD&#10;x8ag4ghbp8Z+0hlidxNickntWxXqC2d1Z8nznbCsWC6XqctMlPtiih4xU79gjVoba1OCzebKIqOt&#10;FV+nZ08nHJdZx3oifzayZbLzJHZwTWL0pC4cw+Xp+Rtc6ind21Hn106lOApjp5gYW7cXftR68iwO&#10;myH5nFwZfdiAuicnEKahoCGmoAV84KyngSCS37YCNWf2rSM3z4r5fJyglMwXpzNK8Hhlc7winCSo&#10;ikfOpvAqTlO39Wialk4qkgAOLukG1CY+XpWJ1Z4+XXqKnkzVcZ6qfv2NrH4CAAD//wMAUEsDBBQA&#10;BgAIAAAAIQC1EvZJ4AAAAAsBAAAPAAAAZHJzL2Rvd25yZXYueG1sTI/BTsMwEETvSPyDtUjcqF2q&#10;tEmIUyEEFRwJjcrRjZckIl6H2EkDX497guPOjmbeZNvZdGzCwbWWJCwXAhhSZXVLtYT929NNDMx5&#10;RVp1llDCNzrY5pcXmUq1PdErToWvWQghlyoJjfd9yrmrGjTKLWyPFH4fdjDKh3OouR7UKYSbjt8K&#10;seZGtRQaGtXjQ4PVZzEaCTTZx5+v8iC6zVg+75a7l+K9jKS8vprv74B5nP2fGc74AR3ywHS0I2nH&#10;OgnxJglbvITVOgJ2Noh4FZRjUJIkAp5n/P+G/BcAAP//AwBQSwECLQAUAAYACAAAACEAtoM4kv4A&#10;AADhAQAAEwAAAAAAAAAAAAAAAAAAAAAAW0NvbnRlbnRfVHlwZXNdLnhtbFBLAQItABQABgAIAAAA&#10;IQA4/SH/1gAAAJQBAAALAAAAAAAAAAAAAAAAAC8BAABfcmVscy8ucmVsc1BLAQItABQABgAIAAAA&#10;IQCZvFLmTQIAAI4EAAAOAAAAAAAAAAAAAAAAAC4CAABkcnMvZTJvRG9jLnhtbFBLAQItABQABgAI&#10;AAAAIQC1EvZJ4AAAAAsBAAAPAAAAAAAAAAAAAAAAAKcEAABkcnMvZG93bnJldi54bWxQSwUGAAAA&#10;AAQABADzAAAAtAUAAAAA&#10;" strokeweight="1.5pt">
            <v:textbox>
              <w:txbxContent>
                <w:p w:rsidR="00BF3859" w:rsidRDefault="00BF3859" w:rsidP="00BF3859">
                  <w:pPr>
                    <w:rPr>
                      <w:rFonts w:ascii="Arial" w:hAnsi="Arial" w:cs="Arial"/>
                      <w:b/>
                      <w:sz w:val="20"/>
                      <w:szCs w:val="20"/>
                    </w:rPr>
                  </w:pPr>
                  <w:r w:rsidRPr="00596948">
                    <w:rPr>
                      <w:rFonts w:ascii="Arial" w:hAnsi="Arial" w:cs="Arial"/>
                      <w:b/>
                      <w:sz w:val="20"/>
                      <w:szCs w:val="20"/>
                    </w:rPr>
                    <w:t>Puntaje I</w:t>
                  </w:r>
                  <w:r>
                    <w:rPr>
                      <w:rFonts w:ascii="Arial" w:hAnsi="Arial" w:cs="Arial"/>
                      <w:b/>
                      <w:sz w:val="20"/>
                      <w:szCs w:val="20"/>
                    </w:rPr>
                    <w:t>deal:</w:t>
                  </w:r>
                </w:p>
                <w:p w:rsidR="00BF3859" w:rsidRDefault="00BF3859" w:rsidP="00BF3859">
                  <w:pPr>
                    <w:rPr>
                      <w:rFonts w:ascii="Arial" w:hAnsi="Arial" w:cs="Arial"/>
                      <w:b/>
                    </w:rPr>
                  </w:pPr>
                </w:p>
                <w:p w:rsidR="00BF3859" w:rsidRDefault="002E7D04" w:rsidP="00BF3859">
                  <w:pPr>
                    <w:jc w:val="center"/>
                    <w:rPr>
                      <w:rFonts w:ascii="Arial" w:hAnsi="Arial" w:cs="Arial"/>
                      <w:b/>
                    </w:rPr>
                  </w:pPr>
                  <w:r>
                    <w:rPr>
                      <w:rFonts w:ascii="Arial" w:hAnsi="Arial" w:cs="Arial"/>
                      <w:b/>
                    </w:rPr>
                    <w:t>128</w:t>
                  </w:r>
                  <w:r w:rsidR="00BF3859" w:rsidRPr="00746FF5">
                    <w:rPr>
                      <w:rFonts w:ascii="Arial" w:hAnsi="Arial" w:cs="Arial"/>
                      <w:b/>
                    </w:rPr>
                    <w:t>puntos</w:t>
                  </w:r>
                </w:p>
                <w:p w:rsidR="00BF3859" w:rsidRDefault="00BF3859" w:rsidP="00BF3859">
                  <w:pPr>
                    <w:rPr>
                      <w:rFonts w:ascii="Arial" w:hAnsi="Arial" w:cs="Arial"/>
                      <w:b/>
                    </w:rPr>
                  </w:pPr>
                </w:p>
                <w:p w:rsidR="00BF3859" w:rsidRDefault="00BF3859" w:rsidP="00BF3859">
                  <w:pPr>
                    <w:rPr>
                      <w:rFonts w:ascii="Arial" w:hAnsi="Arial" w:cs="Arial"/>
                      <w:b/>
                      <w:sz w:val="20"/>
                      <w:szCs w:val="20"/>
                    </w:rPr>
                  </w:pPr>
                  <w:r w:rsidRPr="00596948">
                    <w:rPr>
                      <w:rFonts w:ascii="Arial" w:hAnsi="Arial" w:cs="Arial"/>
                      <w:b/>
                      <w:sz w:val="20"/>
                      <w:szCs w:val="20"/>
                    </w:rPr>
                    <w:t>Puntaje Obtenido:</w:t>
                  </w:r>
                </w:p>
                <w:p w:rsidR="00BF3859" w:rsidRDefault="00BF3859" w:rsidP="00BF3859">
                  <w:pPr>
                    <w:rPr>
                      <w:rFonts w:ascii="Arial" w:hAnsi="Arial" w:cs="Arial"/>
                      <w:b/>
                      <w:sz w:val="20"/>
                      <w:szCs w:val="20"/>
                    </w:rPr>
                  </w:pPr>
                </w:p>
                <w:p w:rsidR="00BF3859" w:rsidRDefault="00BF3859" w:rsidP="00BF3859">
                  <w:pPr>
                    <w:rPr>
                      <w:rFonts w:ascii="Arial" w:hAnsi="Arial" w:cs="Arial"/>
                      <w:b/>
                      <w:sz w:val="20"/>
                      <w:szCs w:val="20"/>
                    </w:rPr>
                  </w:pPr>
                </w:p>
                <w:p w:rsidR="00BF3859" w:rsidRDefault="00BF3859" w:rsidP="00BF3859">
                  <w:pPr>
                    <w:rPr>
                      <w:rFonts w:ascii="Arial" w:hAnsi="Arial" w:cs="Arial"/>
                      <w:b/>
                      <w:sz w:val="20"/>
                      <w:szCs w:val="20"/>
                    </w:rPr>
                  </w:pPr>
                </w:p>
                <w:p w:rsidR="00BF3859" w:rsidRPr="008200D1" w:rsidRDefault="00BF3859" w:rsidP="00BF3859">
                  <w:pPr>
                    <w:rPr>
                      <w:rFonts w:ascii="Arial" w:hAnsi="Arial" w:cs="Arial"/>
                      <w:b/>
                      <w:sz w:val="20"/>
                      <w:szCs w:val="20"/>
                    </w:rPr>
                  </w:pPr>
                  <w:r>
                    <w:rPr>
                      <w:rFonts w:ascii="Arial" w:hAnsi="Arial" w:cs="Arial"/>
                      <w:b/>
                      <w:sz w:val="20"/>
                      <w:szCs w:val="20"/>
                    </w:rPr>
                    <w:t>Calificación</w:t>
                  </w:r>
                  <w:r w:rsidRPr="008200D1">
                    <w:rPr>
                      <w:rFonts w:ascii="Arial" w:hAnsi="Arial" w:cs="Arial"/>
                      <w:b/>
                      <w:sz w:val="20"/>
                      <w:szCs w:val="20"/>
                    </w:rPr>
                    <w:t>:</w:t>
                  </w:r>
                </w:p>
                <w:p w:rsidR="00BF3859" w:rsidRPr="00135B37" w:rsidRDefault="00BF3859" w:rsidP="00BF3859">
                  <w:pPr>
                    <w:rPr>
                      <w:rFonts w:ascii="Arial" w:hAnsi="Arial" w:cs="Arial"/>
                      <w:b/>
                      <w:sz w:val="20"/>
                      <w:szCs w:val="20"/>
                    </w:rPr>
                  </w:pPr>
                </w:p>
                <w:p w:rsidR="00BF3859" w:rsidRPr="00534B47" w:rsidRDefault="00BF3859" w:rsidP="00BF3859">
                  <w:pPr>
                    <w:jc w:val="center"/>
                    <w:rPr>
                      <w:b/>
                      <w:sz w:val="28"/>
                    </w:rPr>
                  </w:pPr>
                </w:p>
              </w:txbxContent>
            </v:textbox>
            <w10:wrap type="through"/>
          </v:roundrect>
        </w:pict>
      </w:r>
    </w:p>
    <w:p w:rsidR="00BF3859" w:rsidRDefault="00BF3859" w:rsidP="00490034">
      <w:pPr>
        <w:rPr>
          <w:rFonts w:ascii="Arial" w:hAnsi="Arial" w:cs="Arial"/>
          <w:b/>
          <w:sz w:val="20"/>
          <w:szCs w:val="20"/>
        </w:rPr>
      </w:pPr>
    </w:p>
    <w:p w:rsidR="00BF3859" w:rsidRDefault="00BF3859" w:rsidP="00490034">
      <w:pPr>
        <w:rPr>
          <w:rFonts w:ascii="Arial" w:hAnsi="Arial" w:cs="Arial"/>
          <w:b/>
          <w:sz w:val="20"/>
          <w:szCs w:val="20"/>
        </w:rPr>
      </w:pPr>
    </w:p>
    <w:p w:rsidR="00BF3859" w:rsidRDefault="00BF3859" w:rsidP="00490034">
      <w:pPr>
        <w:rPr>
          <w:rFonts w:ascii="Arial" w:hAnsi="Arial" w:cs="Arial"/>
          <w:b/>
          <w:sz w:val="20"/>
          <w:szCs w:val="20"/>
        </w:rPr>
      </w:pPr>
    </w:p>
    <w:p w:rsidR="00BF3859" w:rsidRDefault="00BF3859" w:rsidP="00490034">
      <w:pPr>
        <w:rPr>
          <w:rFonts w:ascii="Arial" w:hAnsi="Arial" w:cs="Arial"/>
          <w:b/>
          <w:sz w:val="20"/>
          <w:szCs w:val="20"/>
        </w:rPr>
      </w:pPr>
    </w:p>
    <w:p w:rsidR="00490034" w:rsidRPr="000E16F5" w:rsidRDefault="00490034" w:rsidP="00490034">
      <w:pPr>
        <w:widowControl w:val="0"/>
        <w:tabs>
          <w:tab w:val="left" w:pos="220"/>
          <w:tab w:val="left" w:pos="720"/>
        </w:tabs>
        <w:autoSpaceDE w:val="0"/>
        <w:autoSpaceDN w:val="0"/>
        <w:adjustRightInd w:val="0"/>
        <w:jc w:val="center"/>
        <w:rPr>
          <w:rFonts w:ascii="Arial" w:hAnsi="Arial" w:cs="Arial"/>
          <w:b/>
          <w:bCs/>
          <w:sz w:val="20"/>
          <w:szCs w:val="20"/>
          <w:u w:val="single"/>
          <w:lang w:val="es-ES"/>
        </w:rPr>
      </w:pPr>
      <w:r w:rsidRPr="000E16F5">
        <w:rPr>
          <w:rFonts w:ascii="Arial" w:hAnsi="Arial" w:cs="Arial"/>
          <w:b/>
          <w:bCs/>
          <w:sz w:val="20"/>
          <w:szCs w:val="20"/>
          <w:u w:val="single"/>
          <w:lang w:val="es-ES"/>
        </w:rPr>
        <w:t>INSTRUCCIONES</w:t>
      </w:r>
    </w:p>
    <w:p w:rsidR="00490034" w:rsidRPr="000E16F5" w:rsidRDefault="00490034" w:rsidP="00490034">
      <w:pPr>
        <w:widowControl w:val="0"/>
        <w:tabs>
          <w:tab w:val="left" w:pos="220"/>
          <w:tab w:val="left" w:pos="720"/>
        </w:tabs>
        <w:autoSpaceDE w:val="0"/>
        <w:autoSpaceDN w:val="0"/>
        <w:adjustRightInd w:val="0"/>
        <w:jc w:val="center"/>
        <w:rPr>
          <w:rFonts w:ascii="Arial" w:hAnsi="Arial" w:cs="Arial"/>
          <w:b/>
          <w:bCs/>
          <w:sz w:val="20"/>
          <w:szCs w:val="20"/>
          <w:u w:val="single"/>
          <w:lang w:val="es-ES"/>
        </w:rPr>
      </w:pPr>
    </w:p>
    <w:p w:rsidR="00490034" w:rsidRPr="00956ADA" w:rsidRDefault="00490034" w:rsidP="00956ADA">
      <w:pPr>
        <w:pStyle w:val="Prrafodelista"/>
        <w:widowControl w:val="0"/>
        <w:numPr>
          <w:ilvl w:val="0"/>
          <w:numId w:val="4"/>
        </w:numPr>
        <w:tabs>
          <w:tab w:val="left" w:pos="220"/>
          <w:tab w:val="left" w:pos="720"/>
        </w:tabs>
        <w:autoSpaceDE w:val="0"/>
        <w:autoSpaceDN w:val="0"/>
        <w:adjustRightInd w:val="0"/>
        <w:rPr>
          <w:rFonts w:ascii="Arial" w:hAnsi="Arial" w:cs="Arial"/>
          <w:b/>
          <w:bCs/>
          <w:sz w:val="20"/>
          <w:szCs w:val="20"/>
        </w:rPr>
      </w:pPr>
      <w:r w:rsidRPr="00956ADA">
        <w:rPr>
          <w:rFonts w:ascii="Arial" w:hAnsi="Arial" w:cs="Arial"/>
          <w:b/>
          <w:bCs/>
          <w:sz w:val="20"/>
          <w:szCs w:val="20"/>
        </w:rPr>
        <w:t>Esta evaluación está basada en las 2 últimas guías trabajadas en cada módulo, básate en ellas para responder.</w:t>
      </w:r>
    </w:p>
    <w:p w:rsidR="00490034" w:rsidRPr="00956ADA" w:rsidRDefault="00956ADA" w:rsidP="00956ADA">
      <w:pPr>
        <w:pStyle w:val="Prrafodelista"/>
        <w:widowControl w:val="0"/>
        <w:numPr>
          <w:ilvl w:val="0"/>
          <w:numId w:val="4"/>
        </w:numPr>
        <w:tabs>
          <w:tab w:val="left" w:pos="220"/>
          <w:tab w:val="left" w:pos="720"/>
        </w:tabs>
        <w:autoSpaceDE w:val="0"/>
        <w:autoSpaceDN w:val="0"/>
        <w:adjustRightInd w:val="0"/>
        <w:rPr>
          <w:rFonts w:ascii="Arial" w:hAnsi="Arial" w:cs="Arial"/>
          <w:b/>
          <w:bCs/>
          <w:sz w:val="20"/>
          <w:szCs w:val="20"/>
        </w:rPr>
      </w:pPr>
      <w:r w:rsidRPr="00956ADA">
        <w:rPr>
          <w:rFonts w:ascii="Arial" w:hAnsi="Arial" w:cs="Arial"/>
          <w:b/>
          <w:bCs/>
          <w:sz w:val="20"/>
          <w:szCs w:val="20"/>
        </w:rPr>
        <w:t>D</w:t>
      </w:r>
      <w:r w:rsidR="00490034" w:rsidRPr="00956ADA">
        <w:rPr>
          <w:rFonts w:ascii="Arial" w:hAnsi="Arial" w:cs="Arial"/>
          <w:b/>
          <w:bCs/>
          <w:sz w:val="20"/>
          <w:szCs w:val="20"/>
        </w:rPr>
        <w:t>escárgala en el celular o computador (solo para ello requieres internet) y desarróllala, no olvides poner el nombre y el curso (una vez descargad</w:t>
      </w:r>
      <w:r w:rsidR="009B0BEE">
        <w:rPr>
          <w:rFonts w:ascii="Arial" w:hAnsi="Arial" w:cs="Arial"/>
          <w:b/>
          <w:bCs/>
          <w:sz w:val="20"/>
          <w:szCs w:val="20"/>
        </w:rPr>
        <w:t>a no requieres estar conectad</w:t>
      </w:r>
      <w:r w:rsidR="00490034" w:rsidRPr="00956ADA">
        <w:rPr>
          <w:rFonts w:ascii="Arial" w:hAnsi="Arial" w:cs="Arial"/>
          <w:b/>
          <w:bCs/>
          <w:sz w:val="20"/>
          <w:szCs w:val="20"/>
        </w:rPr>
        <w:t xml:space="preserve">a </w:t>
      </w:r>
      <w:r w:rsidR="009B0BEE">
        <w:rPr>
          <w:rFonts w:ascii="Arial" w:hAnsi="Arial" w:cs="Arial"/>
          <w:b/>
          <w:bCs/>
          <w:sz w:val="20"/>
          <w:szCs w:val="20"/>
        </w:rPr>
        <w:t xml:space="preserve"> a </w:t>
      </w:r>
      <w:r w:rsidR="00490034" w:rsidRPr="00956ADA">
        <w:rPr>
          <w:rFonts w:ascii="Arial" w:hAnsi="Arial" w:cs="Arial"/>
          <w:b/>
          <w:bCs/>
          <w:sz w:val="20"/>
          <w:szCs w:val="20"/>
        </w:rPr>
        <w:t>internet, no olvides guardar tus respuestas, una vez respondida, revísala y envíala al correo.</w:t>
      </w:r>
    </w:p>
    <w:p w:rsidR="00490034" w:rsidRPr="000E16F5" w:rsidRDefault="00490034" w:rsidP="00490034">
      <w:pPr>
        <w:widowControl w:val="0"/>
        <w:tabs>
          <w:tab w:val="left" w:pos="220"/>
          <w:tab w:val="left" w:pos="720"/>
        </w:tabs>
        <w:autoSpaceDE w:val="0"/>
        <w:autoSpaceDN w:val="0"/>
        <w:adjustRightInd w:val="0"/>
        <w:rPr>
          <w:rFonts w:ascii="Arial" w:hAnsi="Arial" w:cs="Arial"/>
          <w:b/>
          <w:bCs/>
          <w:sz w:val="20"/>
          <w:szCs w:val="20"/>
          <w:lang w:val="es-ES"/>
        </w:rPr>
      </w:pPr>
    </w:p>
    <w:p w:rsidR="00490034" w:rsidRPr="000E16F5" w:rsidRDefault="004424F9" w:rsidP="00490034">
      <w:pPr>
        <w:rPr>
          <w:rFonts w:ascii="Arial" w:hAnsi="Arial" w:cs="Arial"/>
          <w:b/>
          <w:sz w:val="20"/>
          <w:szCs w:val="20"/>
        </w:rPr>
      </w:pPr>
      <w:hyperlink r:id="rId6" w:history="1">
        <w:r w:rsidR="00490034" w:rsidRPr="00145303">
          <w:rPr>
            <w:rStyle w:val="Hipervnculo"/>
            <w:rFonts w:ascii="Arial" w:hAnsi="Arial" w:cs="Arial"/>
            <w:b/>
            <w:sz w:val="20"/>
            <w:szCs w:val="20"/>
          </w:rPr>
          <w:t>claudia.villagran@cesantarosa.cl</w:t>
        </w:r>
      </w:hyperlink>
    </w:p>
    <w:p w:rsidR="00490034" w:rsidRPr="000E16F5" w:rsidRDefault="00490034" w:rsidP="00490034">
      <w:pPr>
        <w:rPr>
          <w:rFonts w:ascii="Arial" w:hAnsi="Arial" w:cs="Arial"/>
          <w:b/>
          <w:sz w:val="20"/>
          <w:szCs w:val="20"/>
        </w:rPr>
      </w:pPr>
    </w:p>
    <w:p w:rsidR="00490034" w:rsidRDefault="00490034" w:rsidP="00490034">
      <w:pPr>
        <w:rPr>
          <w:rFonts w:ascii="Arial" w:hAnsi="Arial" w:cs="Arial"/>
          <w:b/>
          <w:sz w:val="20"/>
          <w:szCs w:val="20"/>
        </w:rPr>
      </w:pPr>
      <w:r w:rsidRPr="000E16F5">
        <w:rPr>
          <w:rFonts w:ascii="Arial" w:hAnsi="Arial" w:cs="Arial"/>
          <w:b/>
          <w:sz w:val="20"/>
          <w:szCs w:val="20"/>
        </w:rPr>
        <w:t>En el asunto del correo, por favor escribir el nombre y curso.</w:t>
      </w:r>
    </w:p>
    <w:p w:rsidR="00490034" w:rsidRDefault="00490034" w:rsidP="00490034">
      <w:pPr>
        <w:rPr>
          <w:rFonts w:ascii="Arial" w:hAnsi="Arial" w:cs="Arial"/>
          <w:b/>
          <w:sz w:val="20"/>
          <w:szCs w:val="20"/>
        </w:rPr>
      </w:pPr>
    </w:p>
    <w:p w:rsidR="00490034" w:rsidRPr="00BF3859" w:rsidRDefault="00490034" w:rsidP="00490034">
      <w:pPr>
        <w:rPr>
          <w:rFonts w:ascii="Arial" w:hAnsi="Arial" w:cs="Arial"/>
          <w:b/>
          <w:sz w:val="20"/>
          <w:szCs w:val="20"/>
          <w:u w:val="single"/>
        </w:rPr>
      </w:pPr>
      <w:r w:rsidRPr="00BF3859">
        <w:rPr>
          <w:rFonts w:ascii="Arial" w:hAnsi="Arial" w:cs="Arial"/>
          <w:b/>
          <w:sz w:val="20"/>
          <w:szCs w:val="20"/>
          <w:u w:val="single"/>
        </w:rPr>
        <w:t xml:space="preserve">Módulo Expresión Literaria </w:t>
      </w:r>
    </w:p>
    <w:p w:rsidR="00490034" w:rsidRDefault="00490034" w:rsidP="00490034">
      <w:pPr>
        <w:rPr>
          <w:rFonts w:ascii="Arial" w:hAnsi="Arial" w:cs="Arial"/>
          <w:b/>
          <w:sz w:val="20"/>
          <w:szCs w:val="20"/>
        </w:rPr>
      </w:pPr>
    </w:p>
    <w:p w:rsidR="00490034" w:rsidRDefault="00490034" w:rsidP="00490034">
      <w:pPr>
        <w:rPr>
          <w:rFonts w:ascii="Arial" w:hAnsi="Arial" w:cs="Arial"/>
          <w:b/>
          <w:sz w:val="20"/>
          <w:szCs w:val="20"/>
        </w:rPr>
      </w:pPr>
      <w:r>
        <w:rPr>
          <w:rFonts w:ascii="Arial" w:hAnsi="Arial" w:cs="Arial"/>
          <w:b/>
          <w:sz w:val="20"/>
          <w:szCs w:val="20"/>
        </w:rPr>
        <w:t>1.- Completa el siguiente crucigrama con los recursos literarios trabajados. Lee las definiciones presentadas más abajo.</w:t>
      </w:r>
      <w:r w:rsidR="00911FF3">
        <w:rPr>
          <w:rFonts w:ascii="Arial" w:hAnsi="Arial" w:cs="Arial"/>
          <w:b/>
          <w:sz w:val="20"/>
          <w:szCs w:val="20"/>
        </w:rPr>
        <w:t xml:space="preserve"> (7 puntos)</w:t>
      </w:r>
    </w:p>
    <w:p w:rsidR="009B0BEE" w:rsidRDefault="009B0BEE" w:rsidP="00490034">
      <w:pPr>
        <w:rPr>
          <w:rFonts w:ascii="Arial" w:hAnsi="Arial" w:cs="Arial"/>
          <w:b/>
          <w:sz w:val="20"/>
          <w:szCs w:val="20"/>
        </w:rPr>
      </w:pPr>
    </w:p>
    <w:p w:rsidR="009B0BEE" w:rsidRDefault="009B0BEE" w:rsidP="00490034">
      <w:pPr>
        <w:rPr>
          <w:rFonts w:ascii="Arial" w:hAnsi="Arial" w:cs="Arial"/>
          <w:b/>
          <w:sz w:val="20"/>
          <w:szCs w:val="20"/>
        </w:rPr>
      </w:pPr>
    </w:p>
    <w:p w:rsidR="001972C6" w:rsidRDefault="001972C6" w:rsidP="00490034">
      <w:pPr>
        <w:rPr>
          <w:rFonts w:ascii="Arial" w:hAnsi="Arial" w:cs="Arial"/>
          <w:b/>
          <w:sz w:val="20"/>
          <w:szCs w:val="20"/>
        </w:rPr>
      </w:pPr>
      <w:r>
        <w:rPr>
          <w:rFonts w:ascii="Arial" w:hAnsi="Arial" w:cs="Arial"/>
          <w:b/>
          <w:sz w:val="20"/>
          <w:szCs w:val="20"/>
        </w:rPr>
        <w:t xml:space="preserve">                                                2</w: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3" o:spid="_x0000_s1102" style="position:absolute;margin-left:136.5pt;margin-top:5.4pt;width:12.75pt;height:1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bCndAIAACUFAAAOAAAAZHJzL2Uyb0RvYy54bWysVM1u2zAMvg/YOwi6r7bTn61BnSJo0WFA&#10;0QZth54VWUqMyaJGKbGzt9mz7MVGyY7bdTkNu9ik+JEUyY+6uOwaw7YKfQ225MVRzpmyEqrarkr+&#10;9enmwyfOfBC2EgasKvlOeX45e//uonVTNYE1mEohoyDWT1tX8nUIbpplXq5VI/wROGXJqAEbEUjF&#10;VVahaCl6Y7JJnp9lLWDlEKTynk6veyOfpfhaKxnutfYqMFNyultIX0zfZfxmswsxXaFw61oO1xD/&#10;cItG1JaSjqGuRRBsg/VfoZpaInjQ4UhCk4HWtVSpBqqmyN9U87gWTqVaqDnejW3y/y+svNsukNVV&#10;yY85s6KhET1Q0379tKuNAXYcG9Q6PyXco1vgoHkSY7Wdxib+qQ7WpabuxqaqLjBJh8VZcT455UyS&#10;qTjPT/PU9OzF2aEPnxU0LAolR0qfWim2tz5QQoLuIaTEy/TpkxR2RsUbGPugNNVBCSfJOzFIXRlk&#10;W0GzF1IqG85iORQvoaObro0ZHYtDjiYUg9OAjW4qMWt0zA85/plx9EhZwYbRuakt4KEA1bcxc4/f&#10;V9/XHMsP3bJLw0vIeLKEakcDReiZ7p28qamtt8KHhUCiNi0BrWu4p4820JYcBomzNeCPQ+cRT4wj&#10;K2ctrUrJ/feNQMWZ+WKJi+fFyUncraScnH6ckIKvLcvXFrtproAmUtDD4GQSIz6YvagRmmfa6nnM&#10;SiZhJeUuuQy4V65Cv8L0Lkg1nycY7ZMT4dY+OhmDxz5H2jx1zwLdwK1ApLyD/VqJ6RuK9djoaWG+&#10;CaDrxL+Xvg4ToF1MNBrejbjsr/WEenndZr8BAAD//wMAUEsDBBQABgAIAAAAIQDChBzQ3QAAAAkB&#10;AAAPAAAAZHJzL2Rvd25yZXYueG1sTI/NTsMwEITvSLyDtUjcqNMUaBuyqQqo9AotP1c3XpKIeB3F&#10;ThvenuUEx50Zzc6Xr0bXqiP1ofGMMJ0koIhLbxuuEF73m6sFqBANW9N6JoRvCrAqzs9yk1l/4hc6&#10;7mKlpIRDZhDqGLtM61DW5EyY+I5YvE/fOxPl7Ctte3OSctfqNElutTMNy4fadPRQU/m1GxzCUD7d&#10;f1Td+vlxM+Ot9tOle3u3iJcX4/oOVKQx/oXhd75Mh0I2HfzANqgWIZ3PhCWKkQiCBNLl4gbUAeFa&#10;BF3k+j9B8QMAAP//AwBQSwECLQAUAAYACAAAACEAtoM4kv4AAADhAQAAEwAAAAAAAAAAAAAAAAAA&#10;AAAAW0NvbnRlbnRfVHlwZXNdLnhtbFBLAQItABQABgAIAAAAIQA4/SH/1gAAAJQBAAALAAAAAAAA&#10;AAAAAAAAAC8BAABfcmVscy8ucmVsc1BLAQItABQABgAIAAAAIQBpUbCndAIAACUFAAAOAAAAAAAA&#10;AAAAAAAAAC4CAABkcnMvZTJvRG9jLnhtbFBLAQItABQABgAIAAAAIQDChBzQ3QAAAAkBAAAPAAAA&#10;AAAAAAAAAAAAAM4EAABkcnMvZG93bnJldi54bWxQSwUGAAAAAAQABADzAAAA2AUAAAAA&#10;" fillcolor="white [3201]" strokecolor="#70ad47 [3209]" strokeweight="1pt">
            <v:textbox>
              <w:txbxContent>
                <w:p w:rsidR="006D2668" w:rsidRPr="006D2668" w:rsidRDefault="006D2668" w:rsidP="006D2668">
                  <w:pPr>
                    <w:rPr>
                      <w:lang w:val="es-ES"/>
                    </w:rPr>
                  </w:pPr>
                </w:p>
              </w:txbxContent>
            </v:textbox>
          </v:rect>
        </w:pic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4" o:spid="_x0000_s1101" style="position:absolute;margin-left:136.5pt;margin-top:9.2pt;width:12.75pt;height:15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HIgwIAAAI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ZQSzRSu6BtA+/1LN1tpyDQC1Fs/h9+9vXOj5iHGbve1U/GPPsg+gXo4gir2gXBsFmfF+eSUEg5T&#10;cZ6f5gn07PmwdT58EUaRKJTUIX2Cku2ufUBCuD65xFzeyK5ad1Im5eCvpCM7husFKyrTUyKZD9gs&#10;6Tp9sQOEeHVMatKjmskMxRDOwLtasgBRWSDhdUMJkw0IzYNLtbw67V2zOWad5cvVdPZeklj0ivl2&#10;qC5FiG5srroAzstOlfRzHr/xtNTRKhJrx9Yj9APYUdqY6oDbcmagsbd83SHJNRq+Yw68RTeYxXCL&#10;pZYGLZpRoqQ17ud7+9EfdIKVkh5zgPZ/bJkTwPGrBtHOi+k0Dk5SpqezCRT30rJ5adFbdWVwFwWm&#10;3vIkRv8gn8TaGfWIkV3GrDAxzZF7AHpUrsIwnxh6LpbL5IZhsSxc63vLY/CIU4T3Yf/InB2JE8C4&#10;G/M0M2z+hj+DbzypzXIbTN0lcj3jCppEBYOWCDM+CnGSX+rJ6/npWvwBAAD//wMAUEsDBBQABgAI&#10;AAAAIQAaRYK+3wAAAAkBAAAPAAAAZHJzL2Rvd25yZXYueG1sTI/BTsMwEETvSPyDtUhcEHVoQhtC&#10;nKpCQlxaIUo/YBsvSSBeR7Hbhr9nOcFxZ0azb8rV5Hp1ojF0ng3czRJQxLW3HTcG9u/PtzmoEJEt&#10;9p7JwDcFWFWXFyUW1p/5jU672Cgp4VCggTbGodA61C05DDM/EIv34UeHUc6x0XbEs5S7Xs+TZKEd&#10;diwfWhzoqaX6a3d0Bmq9/MRNun5Nb7rhJdvH7cYvrDHXV9P6EVSkKf6F4Rdf0KESpoM/sg2qNzBf&#10;prIlipFnoCQwf8jvQR0MZCLoqtT/F1Q/AAAA//8DAFBLAQItABQABgAIAAAAIQC2gziS/gAAAOEB&#10;AAATAAAAAAAAAAAAAAAAAAAAAABbQ29udGVudF9UeXBlc10ueG1sUEsBAi0AFAAGAAgAAAAhADj9&#10;If/WAAAAlAEAAAsAAAAAAAAAAAAAAAAALwEAAF9yZWxzLy5yZWxzUEsBAi0AFAAGAAgAAAAhAMr5&#10;UciDAgAAAgUAAA4AAAAAAAAAAAAAAAAALgIAAGRycy9lMm9Eb2MueG1sUEsBAi0AFAAGAAgAAAAh&#10;ABpFgr7fAAAACQEAAA8AAAAAAAAAAAAAAAAA3QQAAGRycy9kb3ducmV2LnhtbFBLBQYAAAAABAAE&#10;APMAAADpBQAAAAA=&#10;" fillcolor="window" strokecolor="#70ad47" strokeweight="1pt"/>
        </w:pict>
      </w:r>
    </w:p>
    <w:p w:rsidR="00490034" w:rsidRDefault="00490034" w:rsidP="00490034">
      <w:pPr>
        <w:rPr>
          <w:rFonts w:ascii="Arial" w:hAnsi="Arial" w:cs="Arial"/>
          <w:b/>
          <w:sz w:val="20"/>
          <w:szCs w:val="20"/>
        </w:rPr>
      </w:pP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7" o:spid="_x0000_s1100" style="position:absolute;margin-left:136.5pt;margin-top:.7pt;width:12.75pt;height:1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Y47hAIAAAIFAAAOAAAAZHJzL2Uyb0RvYy54bWysVMtu2zAQvBfoPxC8N5IMJ06MyIERw0WB&#10;IAmaFDnTFPUA+CpJW3b/pt/SH+uQUpxHeyrqA83lLnd3hrO6vNorSXbC+c7okhYnOSVCc1N1uinp&#10;t8f1p3NKfGC6YtJoUdKD8PRq8fHDZW/nYmJaIyvhCJJoP+9tSdsQ7DzLPG+FYv7EWKHhrI1TLMB0&#10;TVY51iO7ktkkz8+y3rjKOsOF9zhdDU66SPnrWvBwV9deBCJLit5CWl1aN3HNFpds3jhm246PbbB/&#10;6EKxTqPoMdWKBUa2rvsjleq4M97U4YQblZm67rhIGICmyN+heWiZFQkLyPH2SJP/f2n57e7eka4q&#10;6YwSzRSe6CtI+/VTN1tpyCwS1Fs/R9yDvXej5bGNaPe1U/EfOMg+kXo4kir2gXAcFmfFxeSUEg5X&#10;cZGf5on07OWydT58FkaRuCmpQ/lEJdvd+ICCCH0OibW8kV217qRMxsFfS0d2DM8LVVSmp0QyH3BY&#10;0nX6RQRI8eaa1KRHN5MZmiGcQXe1ZAFbZcGE1w0lTDYQNA8u9fLmtnfN5lh1li9X00TT+yKx6RXz&#10;7dBdyjDITXUBmpedKul5Hn9ji1JHSCKpdoQeqR/IjruNqQ54LWcGGXvL1x2K3ADwPXPQLdBgFsMd&#10;lloaQDTjjpLWuB9/O4/xkBO8lPSYA8D/vmVOgMcvGkK7KKbTODjJmJ7OJjDca8/mtUdv1bXBWxSY&#10;esvTNsYH+bytnVFPGNllrAoX0xy1B6JH4zoM84mh52K5TGEYFsvCjX6wPCaPPEV6H/dPzNlROAGK&#10;uzXPM8Pm7/QzxMab2iy3wdRdEtcLr5BJNDBoSTDjRyFO8ms7Rb18uha/AQAA//8DAFBLAwQUAAYA&#10;CAAAACEAgw8ZoN4AAAAIAQAADwAAAGRycy9kb3ducmV2LnhtbEyPy07DQAxF90j8w8hIbBCdkJQ+&#10;QiZVhYTYtEK0/QA3Y5JAxhNlpm34e8wKlvaxrs8tVqPr1JmG0Ho28DBJQBFX3rZcGzjsX+4XoEJE&#10;tth5JgPfFGBVXl8VmFt/4Xc672KtJIRDjgaaGPtc61A15DBMfE8s7MMPDqOMQ63tgBcJd51Ok2Sm&#10;HbYsHxrs6bmh6mt3cgYqPf/ETbZ+y+7a/nV6iNuNn1ljbm/G9ROoSGP8O4ZffVGHUpyO/sQ2qM5A&#10;Os+kSxQwBSU8XS4eQR0NZLLQZaH/Fyh/AAAA//8DAFBLAQItABQABgAIAAAAIQC2gziS/gAAAOEB&#10;AAATAAAAAAAAAAAAAAAAAAAAAABbQ29udGVudF9UeXBlc10ueG1sUEsBAi0AFAAGAAgAAAAhADj9&#10;If/WAAAAlAEAAAsAAAAAAAAAAAAAAAAALwEAAF9yZWxzLy5yZWxzUEsBAi0AFAAGAAgAAAAhAOnR&#10;jjuEAgAAAgUAAA4AAAAAAAAAAAAAAAAALgIAAGRycy9lMm9Eb2MueG1sUEsBAi0AFAAGAAgAAAAh&#10;AIMPGaDeAAAACAEAAA8AAAAAAAAAAAAAAAAA3gQAAGRycy9kb3ducmV2LnhtbFBLBQYAAAAABAAE&#10;APMAAADpBQAAAAA=&#10;" fillcolor="window" strokecolor="#70ad47" strokeweight="1pt"/>
        </w:pict>
      </w:r>
      <w:r w:rsidR="001972C6">
        <w:rPr>
          <w:rFonts w:ascii="Arial" w:hAnsi="Arial" w:cs="Arial"/>
          <w:b/>
          <w:sz w:val="20"/>
          <w:szCs w:val="20"/>
        </w:rPr>
        <w:t xml:space="preserve">                                                           3</w: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12" o:spid="_x0000_s1099" style="position:absolute;margin-left:174.75pt;margin-top:4.2pt;width:12.75pt;height:15pt;z-index:2516776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a11hAIAAAQFAAAOAAAAZHJzL2Uyb0RvYy54bWysVMtu2zAQvBfoPxC8N5IMJ26MyIERw0WB&#10;IAmaFDnTFPUA+CpJW3b/pt/SH+uQUpxHcyrqA83lLnd3hrO6uNwrSXbC+c7okhYnOSVCc1N1uinp&#10;94f1p8+U+MB0xaTRoqQH4enl4uOHi97OxcS0RlbCESTRft7bkrYh2HmWed4KxfyJsULDWRunWIDp&#10;mqxyrEd2JbNJnp9lvXGVdYYL73G6Gpx0kfLXteDhtq69CESWFL2FtLq0buKaLS7YvHHMth0f22D/&#10;0IVinUbRY6oVC4xsXfdXKtVxZ7ypwwk3KjN13XGRMABNkb9Bc98yKxIWkOPtkSb//9Lym92dI12F&#10;t5tQopnCG30Da79/6WYrDcEpKOqtnyPy3t650fLYRrz72qn4DyRkn2g9HGkV+0A4Douz4nxySgmH&#10;qzjPT/NEe/Z82TofvgijSNyU1KF+IpPtrn1AQYQ+hcRa3siuWndSJuPgr6QjO4YHhi4q01MimQ84&#10;LOk6/SICpHh1TWrSR8wzNEM4g/JqyQK2yoILrxtKmGwgaR5c6uXVbe+azbHqLF+uprP3isSmV8y3&#10;Q3cpQwxjc9UFqF52qqSf8/gbb0sdvSLpdoQeqR/IjruNqQ54L2cGIXvL1x2KXAPwHXNQLtBgGsMt&#10;lloaQDTjjpLWuJ/vncd4CApeSnpMAuD/2DInwONXDamdF9NpHJ1kTE9nExjupWfz0qO36srgLQrM&#10;veVpG+ODfNrWzqhHDO0yVoWLaY7aA9GjcRWGCcXYc7FcpjCMi2XhWt9bHpNHniK9D/tH5uwonADF&#10;3ZinqWHzN/oZYuNNbZbbYOouieuZV8gkGhi1JJjxsxBn+aWdop4/Xos/AAAA//8DAFBLAwQUAAYA&#10;CAAAACEAZURhHN4AAAAIAQAADwAAAGRycy9kb3ducmV2LnhtbEyPzU7DQAyE70i8w8pIXBDdQNK/&#10;kE1VISEurRBtH8DNmiSQ9UbZbRveHnOCm+0Zjb8pVqPr1JmG0Ho28DBJQBFX3rZcGzjsX+4XoEJE&#10;tth5JgPfFGBVXl8VmFt/4Xc672KtJIRDjgaaGPtc61A15DBMfE8s2ocfHEZZh1rbAS8S7jr9mCQz&#10;7bBl+dBgT88NVV+7kzNQ6fknbtL1W3rX9q/ZIW43fmaNub0Z10+gIo3xzwy/+IIOpTAd/YltUJ2B&#10;NFtOxWpgkYESPZ1PpdtRBjnostD/C5Q/AAAA//8DAFBLAQItABQABgAIAAAAIQC2gziS/gAAAOEB&#10;AAATAAAAAAAAAAAAAAAAAAAAAABbQ29udGVudF9UeXBlc10ueG1sUEsBAi0AFAAGAAgAAAAhADj9&#10;If/WAAAAlAEAAAsAAAAAAAAAAAAAAAAALwEAAF9yZWxzLy5yZWxzUEsBAi0AFAAGAAgAAAAhAGMJ&#10;rXWEAgAABAUAAA4AAAAAAAAAAAAAAAAALgIAAGRycy9lMm9Eb2MueG1sUEsBAi0AFAAGAAgAAAAh&#10;AGVEYRz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13" o:spid="_x0000_s1098" style="position:absolute;margin-left:162pt;margin-top:4.45pt;width:12.75pt;height:1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zPhA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bE&#10;3X2mRDOFO/oG1H7/0vVWGoJdQNRZP4PnvV27QfMQY7/7yqn4Rydkn2A9HGEV+0A4Nkdno4vxKSUc&#10;ptFFfpon2LPnw9b58EUYRaJQUIf8CUy2u/EBCeH65BJzeSPbctVKmZSDv5aO7BguGLwoTUeJZD5g&#10;s6Cr9MUOEOLVMalJh2rGUxRDOAPzKskCRGWBhdc1JUzWoDQPLtXy6rR39eaYdZovlpPpe0li0Uvm&#10;m766FCG6sZlqA1gvW1XQ8zx+w2mpo1Uk3g6tR+h7sKO0MeUB9+VMT2Rv+apFkhs0vGYOzEU3mMZw&#10;h6WSBi2aQaKkMe7ne/vRH4SClZIOk4D2f2yZE8DxqwbVLkaTSRydpExOp2Mo7qVl89Kit+ra4C5G&#10;mHvLkxj9g3wSK2fUI4Z2EbPCxDRH7h7oQbkO/YRi7LlYLJIbxsWycKPvLY/BI04R3of9I3N2IE4A&#10;427N09Sw2Rv+9L7xpDaLbTBVm8j1jCtoEhWMWiLM8CzEWX6pJ6/nx2v+BwAA//8DAFBLAwQUAAYA&#10;CAAAACEARSR0oN8AAAAIAQAADwAAAGRycy9kb3ducmV2LnhtbEyPzU7DQAyE70i8w8pIXBDd0IT+&#10;hGyqCglxaYVo+wBu1iSBrDfKbtvw9pgT3GzPaPxNsRpdp840hNazgYdJAoq48rbl2sBh/3K/ABUi&#10;ssXOMxn4pgCr8vqqwNz6C7/TeRdrJSEccjTQxNjnWoeqIYdh4nti0T784DDKOtTaDniRcNfpaZLM&#10;tMOW5UODPT03VH3tTs5ApeefuEnXb+ld279mh7jd+Jk15vZmXD+BijTGPzP84gs6lMJ09Ce2QXUG&#10;0mkmXaKBxRKU6Gm2fAR1lEEOuiz0/wLlDwAAAP//AwBQSwECLQAUAAYACAAAACEAtoM4kv4AAADh&#10;AQAAEwAAAAAAAAAAAAAAAAAAAAAAW0NvbnRlbnRfVHlwZXNdLnhtbFBLAQItABQABgAIAAAAIQA4&#10;/SH/1gAAAJQBAAALAAAAAAAAAAAAAAAAAC8BAABfcmVscy8ucmVsc1BLAQItABQABgAIAAAAIQBK&#10;hqzPhAIAAAQFAAAOAAAAAAAAAAAAAAAAAC4CAABkcnMvZTJvRG9jLnhtbFBLAQItABQABgAIAAAA&#10;IQBFJHSg3wAAAAgBAAAPAAAAAAAAAAAAAAAAAN4EAABkcnMvZG93bnJldi54bWxQSwUGAAAAAAQA&#10;BADzAAAA6gUAAAAA&#10;" fillcolor="window" strokecolor="#70ad47" strokeweight="1pt"/>
        </w:pict>
      </w:r>
      <w:r w:rsidRPr="004424F9">
        <w:rPr>
          <w:rFonts w:ascii="Arial" w:hAnsi="Arial" w:cs="Arial"/>
          <w:b/>
          <w:noProof/>
          <w:sz w:val="20"/>
          <w:szCs w:val="20"/>
          <w:lang w:val="es-ES"/>
        </w:rPr>
        <w:pict>
          <v:rect id="Rectángulo 14" o:spid="_x0000_s1097" style="position:absolute;margin-left:149.25pt;margin-top:4.7pt;width:12.75pt;height:15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pf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7C&#10;3U0p0Uzhjr4Btd+/dLOVhmAXEPXWz+F5b+/cqHmIsd997VT8oxOyT7AejrCKfSAcm8VZcT45pYTD&#10;VJznp3mCPXs+bJ0PX4RRJAoldcifwGS7ax+QEK5PLjGXN7Kr1p2USTn4K+nIjuGCwYvK9JRI5gM2&#10;S7pOX+wAIV4dk5r0qGYyQzGEMzCvlixAVBZYeN1QwmQDSvPgUi2vTnvXbI5ZZ/lyNZ29lyQWvWK+&#10;HapLEaIbm6sugPWyUyX9nMdvPC11tIrE27H1CP0AdpQ2pjrgvpwZiOwtX3dIco2G75gDc9ENpjHc&#10;YqmlQYtmlChpjfv53n70B6FgpaTHJKD9H1vmBHD8qkG182I6jaOTlOnpbALFvbRsXlr0Vl0Z3EWB&#10;ubc8idE/yCexdkY9YmiXMStMTHPkHoAelaswTCjGnovlMrlhXCwL1/re8hg84hThfdg/MmdH4gQw&#10;7sY8TQ2bv+HP4BtParPcBlN3iVzPuIImUcGoJcKMz0Kc5Zd68np+vBZ/AAAA//8DAFBLAwQUAAYA&#10;CAAAACEAPV9wxd4AAAAIAQAADwAAAGRycy9kb3ducmV2LnhtbEyPwU7DQAxE70j8w8pIXBDdkITS&#10;hmyqCglxaYUo/QA3a5JA1htlt234e8wJbrZnNH5TribXqxONofNs4G6WgCKuve24MbB/f75dgAoR&#10;2WLvmQx8U4BVdXlRYmH9md/otIuNkhAOBRpoYxwKrUPdksMw8wOxaB9+dBhlHRttRzxLuOt1miRz&#10;7bBj+dDiQE8t1V+7ozNQ64dP3GTr1+ymG17yfdxu/Nwac301rR9BRZrinxl+8QUdKmE6+CPboHoD&#10;6XJxL1YDyxyU6FmaS7eDDHLQVan/F6h+AAAA//8DAFBLAQItABQABgAIAAAAIQC2gziS/gAAAOEB&#10;AAATAAAAAAAAAAAAAAAAAAAAAABbQ29udGVudF9UeXBlc10ueG1sUEsBAi0AFAAGAAgAAAAhADj9&#10;If/WAAAAlAEAAAsAAAAAAAAAAAAAAAAALwEAAF9yZWxzLy5yZWxzUEsBAi0AFAAGAAgAAAAhABcn&#10;Sl+EAgAABAUAAA4AAAAAAAAAAAAAAAAALgIAAGRycy9lMm9Eb2MueG1sUEsBAi0AFAAGAAgAAAAh&#10;AD1fcMX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16" o:spid="_x0000_s1096" style="position:absolute;margin-left:111pt;margin-top:4.7pt;width:12.75pt;height:15pt;z-index:2516858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zjw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7C&#10;3Z1RopnCHX0Dar9/6WYrDcEuIOqtn8Pz3t65UfMQY7/72qn4Rydkn2A9HGEV+0A4Nouz4nxySgmH&#10;qTjPT/MEe/Z82DofvgijSBRK6pA/gcl21z4gIVyfXGIub2RXrTspk3LwV9KRHcMFgxeV6SmRzAds&#10;lnSdvtgBQrw6JjXpUc1khmIIZ2BeLVmAqCyw8LqhhMkGlObBpVpenfau2RyzzvLlajp7L0ksesV8&#10;O1SXIkQ3NlddAOtlp0r6OY/feFrqaBWJt2PrEfoB7ChtTHXAfTkzENlbvu6Q5BoN3zEH5qIbTGO4&#10;xVJLgxbNKFHSGvfzvf3oD0LBSkmPSUD7P7bMCeD4VYNq58V0GkcnKdPT2QSKe2nZvLTorboyuIsC&#10;c295EqN/kE9i7Yx6xNAuY1aYmObIPQA9KldhmFCMPRfLZXLDuFgWrvW95TF4xCnC+7B/ZM6OxAlg&#10;3I15mho2f8OfwTee1Ga5DabuErmecQVNooJRS4QZn4U4yy/15PX8eC3+AAAA//8DAFBLAwQUAAYA&#10;CAAAACEAfqoCGN4AAAAIAQAADwAAAGRycy9kb3ducmV2LnhtbEyPzU7DMBCE70i8g7VIXBB1SEJ/&#10;QjZVhYS4FCFKH8CNlyQQr6PYbcPbs5zgODurmW/K9eR6daIxdJ4R7mYJKOLa244bhP370+0SVIiG&#10;rek9E8I3BVhXlxelKaw/8xuddrFREsKhMAhtjEOhdahbcibM/EAs3ocfnYkix0bb0Zwl3PU6TZK5&#10;dqZjaWjNQI8t1V+7o0Oo9eLTbLPNa3bTDc/5Pr5s/dwiXl9NmwdQkab49wy/+IIOlTAd/JFtUD1C&#10;mqayJSKsclDip/niHtQBIZODrkr9f0D1AwAA//8DAFBLAQItABQABgAIAAAAIQC2gziS/gAAAOEB&#10;AAATAAAAAAAAAAAAAAAAAAAAAABbQ29udGVudF9UeXBlc10ueG1sUEsBAi0AFAAGAAgAAAAhADj9&#10;If/WAAAAlAEAAAsAAAAAAAAAAAAAAAAALwEAAF9yZWxzLy5yZWxzUEsBAi0AFAAGAAgAAAAhAAQ/&#10;OPCEAgAABAUAAA4AAAAAAAAAAAAAAAAALgIAAGRycy9lMm9Eb2MueG1sUEsBAi0AFAAGAAgAAAAh&#10;AH6qAhj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15" o:spid="_x0000_s1095" style="position:absolute;margin-left:123.75pt;margin-top:4.2pt;width:12.75pt;height:15pt;z-index:2516838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lgw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7C&#10;3Z1SopnCHX0Dar9/6WYrDcEuIOqtn8Pz3t65UfMQY7/72qn4Rydkn2A9HGEV+0A4Nouz4nyC6Bym&#10;4jw/zRPs2fNh63z4IowiUSipQ/4EJttd+4CEcH1yibm8kV217qRMysFfSUd2DBcMXlSmp0QyH7BZ&#10;0nX6YgcI8eqY1KRHNZMZiiGcgXm1ZAGissDC64YSJhtQmgeXanl12rtmc8w6y5er6ey9JLHoFfPt&#10;UF2KEN3YXHUBrJedKunnPH7jaamjVSTejq1H6Aewo7Qx1QH35cxAZG/5ukOSazR8xxyYi24wjeEW&#10;Sy0NWjSjRElr3M/39qM/CAUrJT0mAe3/2DIngONXDaqdF9NpHJ2kTE9nEyjupWXz0qK36srgLgrM&#10;veVJjP5BPom1M+oRQ7uMWWFimiP3APSoXIVhQjH2XCyXyQ3jYlm41veWx+ARpwjvw/6ROTsSJ4Bx&#10;N+Zpatj8DX8G33hSm+U2mLpL5HrGFTSJCkYtEWZ8FuIsv9ST1/PjtfgDAAD//wMAUEsDBBQABgAI&#10;AAAAIQCtZrQs3gAAAAgBAAAPAAAAZHJzL2Rvd25yZXYueG1sTI/BTsMwEETvSPyDtUhcEHVIQlOF&#10;bKoKCXEpQpR+gBsvSSBeR7Hbhr9nOcFxZ0azb6r17AZ1oin0nhHuFgko4sbbnluE/fvT7QpUiIat&#10;GTwTwjcFWNeXF5UprT/zG512sVVSwqE0CF2MY6l1aDpyJiz8SCzeh5+ciXJOrbaTOUu5G3SaJEvt&#10;TM/yoTMjPXbUfO2ODqHRxafZZpvX7KYfn/N9fNn6pUW8vpo3D6AizfEvDL/4gg61MB38kW1QA0Ka&#10;F/cSRVjloMRPi0y2HRAyEXRd6f8D6h8AAAD//wMAUEsBAi0AFAAGAAgAAAAhALaDOJL+AAAA4QEA&#10;ABMAAAAAAAAAAAAAAAAAAAAAAFtDb250ZW50X1R5cGVzXS54bWxQSwECLQAUAAYACAAAACEAOP0h&#10;/9YAAACUAQAACwAAAAAAAAAAAAAAAAAvAQAAX3JlbHMvLnJlbHNQSwECLQAUAAYACAAAACEAPqhL&#10;5YMCAAAEBQAADgAAAAAAAAAAAAAAAAAuAgAAZHJzL2Uyb0RvYy54bWxQSwECLQAUAAYACAAAACEA&#10;rWa0LN4AAAAIAQAADwAAAAAAAAAAAAAAAADdBAAAZHJzL2Rvd25yZXYueG1sUEsFBgAAAAAEAAQA&#10;8wAAAOgFAAAAAA==&#10;" fillcolor="window" strokecolor="#70ad47" strokeweight="1pt"/>
        </w:pict>
      </w:r>
      <w:r w:rsidRPr="004424F9">
        <w:rPr>
          <w:rFonts w:ascii="Arial" w:hAnsi="Arial" w:cs="Arial"/>
          <w:b/>
          <w:noProof/>
          <w:sz w:val="20"/>
          <w:szCs w:val="20"/>
          <w:lang w:val="es-ES"/>
        </w:rPr>
        <w:pict>
          <v:rect id="Rectángulo 5" o:spid="_x0000_s1094" style="position:absolute;margin-left:136.5pt;margin-top:4.7pt;width:12.75pt;height:15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uZgwIAAAIFAAAOAAAAZHJzL2Uyb0RvYy54bWysVMlu2zAQvRfoPxC8N5INO06MyIERw0WB&#10;IAmSFDnTFLUA3ErSlt2/6bf0x/pIKc7SnIrqQM1whrM8vuHF5V5JshPOt0YXdHSSUyI0N2Wr64J+&#10;f1x/OaPEB6ZLJo0WBT0ITy8Xnz9ddHYuxqYxshSOIIj2884WtAnBzrPM80Yo5k+MFRrGyjjFAlRX&#10;Z6VjHaIrmY3z/DTrjCutM1x4j91Vb6SLFL+qBA+3VeVFILKgqC2k1aV1E9dsccHmtWO2aflQBvuH&#10;KhRrNZIeQ61YYGTr2r9CqZY7400VTrhRmamqlovUA7oZ5e+6eWiYFakXgOPtESb//8Lym92dI21Z&#10;0Cklmilc0T1A+/1L11tpyDQC1Fk/h9+DvXOD5iHGbveVU/GPPsg+gXo4gir2gXBsjk5H52ME5zCN&#10;zvNpnkDPXg5b58NXYRSJQkEd0ico2e7aBySE67NLzOWNbMt1K2VSDv5KOrJjuF6wojQdJZL5gM2C&#10;rtMXO0CIN8ekJh2qGc9QDOEMvKskCxCVBRJe15QwWYPQPLhUy5vT3tWbY9ZZvlxNZh8liUWvmG/6&#10;6lKE6Mbmqg3gvGxVQc/y+A2npY5WkVg7tB6h78GO0saUB9yWMz2NveXrFkmu0fAdc+AtusEshlss&#10;lTRo0QwSJY1xPz/aj/6gE6yUdJgDtP9jy5wAjt80iHY+mkzi4CRlMp2NobjXls1ri96qK4O7GGHq&#10;LU9i9A/yWaycUU8Y2WXMChPTHLl7oAflKvTziaHnYrlMbhgWy8K1frA8Bo84RXgf90/M2YE4AYy7&#10;Mc8zw+bv+NP7xpPaLLfBVG0i1wuuoElUMGiJMMOjECf5tZ68Xp6uxR8AAAD//wMAUEsDBBQABgAI&#10;AAAAIQBPdGTh3wAAAAgBAAAPAAAAZHJzL2Rvd25yZXYueG1sTI/NTsMwEITvSLyDtUhcEHVISn9C&#10;NlWFhLgUIUofwI2XJBCvo9htw9t3e4Lj7KxmvilWo+vUkYbQekZ4mCSgiCtvW64Rdp8v9wtQIRq2&#10;pvNMCL8UYFVeXxUmt/7EH3TcxlpJCIfcIDQx9rnWoWrImTDxPbF4X35wJoocam0Hc5Jw1+k0SWba&#10;mZaloTE9PTdU/WwPDqHS82+zydbv2V3bv0538W3jZxbx9mZcP4GKNMa/Z7jgCzqUwrT3B7ZBdQjp&#10;PJMtEWE5BSV+ulw8gtojZHLQZaH/DyjPAAAA//8DAFBLAQItABQABgAIAAAAIQC2gziS/gAAAOEB&#10;AAATAAAAAAAAAAAAAAAAAAAAAABbQ29udGVudF9UeXBlc10ueG1sUEsBAi0AFAAGAAgAAAAhADj9&#10;If/WAAAAlAEAAAsAAAAAAAAAAAAAAAAALwEAAF9yZWxzLy5yZWxzUEsBAi0AFAAGAAgAAAAhACse&#10;G5mDAgAAAgUAAA4AAAAAAAAAAAAAAAAALgIAAGRycy9lMm9Eb2MueG1sUEsBAi0AFAAGAAgAAAAh&#10;AE90ZOHfAAAACAEAAA8AAAAAAAAAAAAAAAAA3QQAAGRycy9kb3ducmV2LnhtbFBLBQYAAAAABAAE&#10;APMAAADpBQAAAAA=&#10;" fillcolor="window" strokecolor="#70ad47" strokeweight="1pt"/>
        </w:pic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19" o:spid="_x0000_s1093" style="position:absolute;margin-left:162pt;margin-top:7.95pt;width:12.75pt;height:1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WwhAIAAAQFAAAOAAAAZHJzL2Uyb0RvYy54bWysVMlu2zAQvRfoPxC8N5INJ46NyIERw0WB&#10;IAmSFDnTFLUA3ErSlt2/6bf0x/pIKc7SnIrqQM1whrM8vuHF5V5JshPOt0YXdHSSUyI0N2Wr64J+&#10;f1x/OafEB6ZLJo0WBT0ITy8Xnz9ddHYuxqYxshSOIIj2884WtAnBzrPM80Yo5k+MFRrGyjjFAlRX&#10;Z6VjHaIrmY3z/CzrjCutM1x4j91Vb6SLFL+qBA+3VeVFILKgqC2k1aV1E9dsccHmtWO2aflQBvuH&#10;KhRrNZIeQ61YYGTr2r9CqZY7400VTrhRmamqlovUA7oZ5e+6eWiYFakXgOPtESb//8Lym92dI22J&#10;u5tRopnCHd0Dtd+/dL2VhmAXEHXWz+H5YO/coHmIsd995VT8oxOyT7AejrCKfSAcm6Oz0Wx8SgmH&#10;aTTLT/MEe/Zy2DofvgqjSBQK6pA/gcl21z4gIVyfXWIub2Rbrlspk3LwV9KRHcMFgxel6SiRzAds&#10;FnSdvtgBQrw5JjXpUM14imIIZ2BeJVmAqCyw8LqmhMkalObBpVrenPau3hyzTvPlajL9KEksesV8&#10;01eXIkQ3NldtAOtlqwp6nsdvOC11tIrE26H1CH0PdpQ2pjzgvpzpiewtX7dIco2G75gDc9ENpjHc&#10;YqmkQYtmkChpjPv50X70B6FgpaTDJKD9H1vmBHD8pkG12WgyiaOTlMnpdAzFvbZsXlv0Vl0Z3MUI&#10;c295EqN/kM9i5Yx6wtAuY1aYmObI3QM9KFehn1CMPRfLZXLDuFgWrvWD5TF4xCnC+7h/Ys4OxAlg&#10;3I15nho2f8ef3jee1Ga5DaZqE7lecAVNooJRS4QZnoU4y6/15PXyeC3+AAAA//8DAFBLAwQUAAYA&#10;CAAAACEApU/6md8AAAAJAQAADwAAAGRycy9kb3ducmV2LnhtbEyPwU7DMBBE70j8g7VIXBB1aNKW&#10;hjhVhYS4tEK0/YBtvCSBeB3Fbhv+nuUEx50Zzb4pVqPr1JmG0Ho28DBJQBFX3rZcGzjsX+4fQYWI&#10;bLHzTAa+KcCqvL4qMLf+wu903sVaSQmHHA00Mfa51qFqyGGY+J5YvA8/OIxyDrW2A16k3HV6miRz&#10;7bBl+dBgT88NVV+7kzNQ6cUnbtL1W3rX9q/ZIW43fm6Nub0Z10+gIo3xLwy/+IIOpTAd/YltUJ2B&#10;dJrJlijGbAlKAmm2nIE6GshE0GWh/y8ofwAAAP//AwBQSwECLQAUAAYACAAAACEAtoM4kv4AAADh&#10;AQAAEwAAAAAAAAAAAAAAAAAAAAAAW0NvbnRlbnRfVHlwZXNdLnhtbFBLAQItABQABgAIAAAAIQA4&#10;/SH/1gAAAJQBAAALAAAAAAAAAAAAAAAAAC8BAABfcmVscy8ucmVsc1BLAQItABQABgAIAAAAIQDW&#10;9IWwhAIAAAQFAAAOAAAAAAAAAAAAAAAAAC4CAABkcnMvZTJvRG9jLnhtbFBLAQItABQABgAIAAAA&#10;IQClT/qZ3wAAAAkBAAAPAAAAAAAAAAAAAAAAAN4EAABkcnMvZG93bnJldi54bWxQSwUGAAAAAAQA&#10;BADzAAAA6gUAAAAA&#10;" fillcolor="window" strokecolor="#70ad47" strokeweight="1pt"/>
        </w:pict>
      </w:r>
      <w:r w:rsidRPr="004424F9">
        <w:rPr>
          <w:rFonts w:ascii="Arial" w:hAnsi="Arial" w:cs="Arial"/>
          <w:b/>
          <w:noProof/>
          <w:sz w:val="20"/>
          <w:szCs w:val="20"/>
          <w:lang w:val="es-ES"/>
        </w:rPr>
        <w:pict>
          <v:rect id="Rectángulo 11" o:spid="_x0000_s1092" style="position:absolute;margin-left:136.5pt;margin-top:7.95pt;width:12.75pt;height: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5ggw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7C&#10;3RWUaKZwR9+A2u9futlKQ7ALiHrr5/C8t3du1DzE2O++dir+0QnZJ1gPR1jFPhCOzeKsOJ+cUsJh&#10;Ks7z0zzBnj0fts6HL8IoEoWSOuRPYLLdtQ9ICNcnl5jLG9lV607KpBz8lXRkx3DB4EVlekok8wGb&#10;JV2nL3aAEK+OSU16VDOZoRjCGZhXSxYgKgssvG4oYbIBpXlwqZZXp71rNsess3y5ms7eSxKLXjHf&#10;DtWlCNGNzVUXwHrZqZJ+zuM3npY6WkXi7dh6hH4AO0obUx1wX84MRPaWrzskuUbDd8yBuegG0xhu&#10;sdTSoEUzSpS0xv18bz/6g1CwUtJjEtD+jy1zAjh+1aDaeTGdxtFJyvR0NoHiXlo2Ly16q64M7gJs&#10;QnVJjP5BPom1M+oRQ7uMWWFimiP3APSoXIVhQjH2XCyXyQ3jYlm41veWx+ARpwjvw/6ROTsSJ4Bx&#10;N+Zpatj8DX8G33hSm+U2mLpL5HrGFTSJCkYtEWZ8FuIsv9ST1/PjtfgDAAD//wMAUEsDBBQABgAI&#10;AAAAIQB6An3Q3gAAAAkBAAAPAAAAZHJzL2Rvd25yZXYueG1sTI/NTsMwEITvSLyDtUhcEHVI+hvi&#10;VBUS4tIKUfoA23hJAvE6it02vD3LCY47M5r9pliPrlNnGkLr2cDDJAFFXHnbcm3g8P58vwQVIrLF&#10;zjMZ+KYA6/L6qsDc+gu/0XkfayUlHHI00MTY51qHqiGHYeJ7YvE+/OAwyjnU2g54kXLX6TRJ5tph&#10;y/KhwZ6eGqq+9idnoNKLT9xmm9fsru1fpoe42/q5Neb2Ztw8goo0xr8w/OILOpTCdPQntkF1BtJF&#10;JluiGLMVKAmkq+UM1NHAVARdFvr/gvIHAAD//wMAUEsBAi0AFAAGAAgAAAAhALaDOJL+AAAA4QEA&#10;ABMAAAAAAAAAAAAAAAAAAAAAAFtDb250ZW50X1R5cGVzXS54bWxQSwECLQAUAAYACAAAACEAOP0h&#10;/9YAAACUAQAACwAAAAAAAAAAAAAAAAAvAQAAX3JlbHMvLnJlbHNQSwECLQAUAAYACAAAACEAWZ7e&#10;YIMCAAAEBQAADgAAAAAAAAAAAAAAAAAuAgAAZHJzL2Uyb0RvYy54bWxQSwECLQAUAAYACAAAACEA&#10;egJ90N4AAAAJAQAADwAAAAAAAAAAAAAAAADdBAAAZHJzL2Rvd25yZXYueG1sUEsFBgAAAAAEAAQA&#10;8wAAAOgFAAAAAA==&#10;" fillcolor="window" strokecolor="#70ad47" strokeweight="1pt"/>
        </w:pict>
      </w:r>
      <w:r w:rsidR="001972C6">
        <w:rPr>
          <w:rFonts w:ascii="Arial" w:hAnsi="Arial" w:cs="Arial"/>
          <w:b/>
          <w:sz w:val="20"/>
          <w:szCs w:val="20"/>
        </w:rPr>
        <w:t xml:space="preserve">                                   1              </w: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23" o:spid="_x0000_s1091" style="position:absolute;margin-left:162pt;margin-top:11.7pt;width:12.75pt;height:15pt;z-index:2517002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UJhQ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PgzJZop3NE3oPb7l6630hDsAqLO+hk87+3aDZqHGPvdV07FPzoh+wTr4Qir2AfCsTk6G12MTynh&#10;MI0u8tM8wZ49H7bOhy/CKBKFgjrkT2Cy3Y0PSAjXJ5eYyxvZlqtWyqQc/LV0ZMdwweBFaTpKJPMB&#10;mwVdpS92gBCvjklNOlQznqIYwhmYV0kWICoLLLyuKWGyBqV5cKmWV6e9qzfHrNN8sZxM30sSi14y&#10;3/TVpQjRjc1UG8B62aqCnufxG05LHa0i8XZoPULfgx2ljSkPuC9neiJ7y1ctktyg4TVzYC66wTSG&#10;OyyVNGjRDBIljXE/39uP/iAUrJR0mAS0/2PLnACOXzWodjGaTOLoJGVyOh1DcS8tm5cWvVXXBncx&#10;wtxbnsToH+STWDmjHjG0i5gVJqY5cvdAD8p16CcUY8/FYpHcMC6WhRt9b3kMHnGK8D7sH5mzA3EC&#10;GHdrnqaGzd7wp/eNJ7VZbIOp2kSuZ1xBk6hg1BJhhmchzvJLPXk9P17zPwAAAP//AwBQSwMEFAAG&#10;AAgAAAAhAFqCgpHfAAAACQEAAA8AAABkcnMvZG93bnJldi54bWxMj81OwzAQhO9IvIO1SFwQdUjS&#10;H0I2VYWEuBQhSh9gGy9JILaj2G3D27Oc4Dg7o9lvyvVke3XiMXTeIdzNElDsam861yDs359uV6BC&#10;JGeo944RvjnAurq8KKkw/uze+LSLjZISFwpCaGMcCq1D3bKlMPMDO/E+/GgpihwbbUY6S7ntdZok&#10;C22pc/KhpYEfW66/dkeLUOvlJ22zzWt20w3P+T6+bP3CIF5fTZsHUJGn+BeGX3xBh0qYDv7oTFA9&#10;QpbmsiUipFkOSgJZfj8HdUCYy0FXpf6/oPoBAAD//wMAUEsBAi0AFAAGAAgAAAAhALaDOJL+AAAA&#10;4QEAABMAAAAAAAAAAAAAAAAAAAAAAFtDb250ZW50X1R5cGVzXS54bWxQSwECLQAUAAYACAAAACEA&#10;OP0h/9YAAACUAQAACwAAAAAAAAAAAAAAAAAvAQAAX3JlbHMvLnJlbHNQSwECLQAUAAYACAAAACEA&#10;byy1CYUCAAAEBQAADgAAAAAAAAAAAAAAAAAuAgAAZHJzL2Uyb0RvYy54bWxQSwECLQAUAAYACAAA&#10;ACEAWoKCkd8AAAAJAQAADwAAAAAAAAAAAAAAAADfBAAAZHJzL2Rvd25yZXYueG1sUEsFBgAAAAAE&#10;AAQA8wAAAOsFAAAAAA==&#10;" fillcolor="window" strokecolor="#70ad47" strokeweight="1pt"/>
        </w:pict>
      </w:r>
      <w:r w:rsidRPr="004424F9">
        <w:rPr>
          <w:rFonts w:ascii="Arial" w:hAnsi="Arial" w:cs="Arial"/>
          <w:b/>
          <w:noProof/>
          <w:sz w:val="20"/>
          <w:szCs w:val="20"/>
          <w:lang w:val="es-ES"/>
        </w:rPr>
        <w:pict>
          <v:rect id="Rectángulo 6" o:spid="_x0000_s1090" style="position:absolute;margin-left:136.5pt;margin-top:11.7pt;width:12.75pt;height: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RqhAIAAAIFAAAOAAAAZHJzL2Uyb0RvYy54bWysVEtu2zAQ3RfoHQjuG0mGYydC5MCI4aJA&#10;kARJiqxpipIIkByWpC27t+lZerEOKcX5NKuiWlAznOF8Ht/w4nKvFdkJ5yWYihYnOSXCcKilaSv6&#10;/XH95YwSH5ipmQIjKnoQnl4uPn+66G0pJtCBqoUjGMT4srcV7UKwZZZ53gnN/AlYYdDYgNMsoOra&#10;rHasx+haZZM8n2U9uNo64MJ73F0NRrpI8ZtG8HDbNF4EoiqKtYW0urRu4potLljZOmY7yccy2D9U&#10;oZk0mPQYasUCI1sn/wqlJXfgoQknHHQGTSO5SD1gN0X+rpuHjlmRekFwvD3C5P9fWH6zu3NE1hWd&#10;UWKYxiu6R9B+/zLtVgGZRYB660v0e7B3btQ8irHbfeN0/GMfZJ9APRxBFftAOG4Ws+J8ckoJR1Nx&#10;np/mCfTs5bB1PnwVoEkUKuowfYKS7a59wITo+uwSc3lQsl5LpZJy8FfKkR3D60VW1NBTopgPuFnR&#10;dfpiBxjizTFlSI/VTOZYDOEMedcoFlDUFpHwpqWEqRYJzYNLtbw57V27OWad58vVdP5Rklj0ivlu&#10;qC5FiG6s1DIg55XUFT3L4zeeViZaRWLt2HqEfgA7ShuoD3hbDgYae8vXEpNcY8N3zCFvsRucxXCL&#10;S6MAW4RRoqQD9/Oj/eiPdEIrJT3OAbb/Y8ucQBy/GSTaeTGdxsFJyvR0PkHFvbZsXlvMVl8B3kWB&#10;U295EqN/UM9i40A/4cguY1Y0McMx9wD0qFyFYT5x6LlYLpMbDotl4do8WB6DR5wivI/7J+bsSJyA&#10;jLuB55lh5Tv+DL7xpIHlNkAjE7lecEWaRAUHLRFmfBTiJL/Wk9fL07X4AwAA//8DAFBLAwQUAAYA&#10;CAAAACEAhc8F2N8AAAAJAQAADwAAAGRycy9kb3ducmV2LnhtbEyPzU7DQAyE70i8w8pIXBDdkPSP&#10;kE1VISEuRYjSB3CzJglkvVF224a3rzmVm+0Zjb8pVqPr1JGG0Ho28DBJQBFX3rZcG9h9vtwvQYWI&#10;bLHzTAZ+KcCqvL4qMLf+xB903MZaSQiHHA00Mfa51qFqyGGY+J5YtC8/OIyyDrW2A54k3HU6TZK5&#10;dtiyfGiwp+eGqp/twRmo9OIbN9n6Pbtr+9fpLr5t/Nwac3szrp9ARRrjxQx/+IIOpTDt/YFtUJ2B&#10;dJFJlyhDNgUlhvRxOQO1NzCTgy4L/b9BeQYAAP//AwBQSwECLQAUAAYACAAAACEAtoM4kv4AAADh&#10;AQAAEwAAAAAAAAAAAAAAAAAAAAAAW0NvbnRlbnRfVHlwZXNdLnhtbFBLAQItABQABgAIAAAAIQA4&#10;/SH/1gAAAJQBAAALAAAAAAAAAAAAAAAAAC8BAABfcmVscy8ucmVsc1BLAQItABQABgAIAAAAIQAI&#10;NsRqhAIAAAIFAAAOAAAAAAAAAAAAAAAAAC4CAABkcnMvZTJvRG9jLnhtbFBLAQItABQABgAIAAAA&#10;IQCFzwXY3wAAAAkBAAAPAAAAAAAAAAAAAAAAAN4EAABkcnMvZG93bnJldi54bWxQSwUGAAAAAAQA&#10;BADzAAAA6gUAAAAA&#10;" fillcolor="window" strokecolor="#70ad47" strokeweight="1pt"/>
        </w:pict>
      </w:r>
    </w:p>
    <w:p w:rsidR="00490034" w:rsidRDefault="00490034" w:rsidP="00490034">
      <w:pPr>
        <w:rPr>
          <w:rFonts w:ascii="Arial" w:hAnsi="Arial" w:cs="Arial"/>
          <w:b/>
          <w:sz w:val="20"/>
          <w:szCs w:val="20"/>
        </w:rPr>
      </w:pP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21" o:spid="_x0000_s1089" style="position:absolute;margin-left:162pt;margin-top:3.2pt;width:12.75pt;height:15pt;z-index:25169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em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aSgRDOFO/oG1H7/0s1WGoJdQNRbP4fnvb1zo+Yhxn73tVPxj07IPsF6OMIq9oFwbBZnxfnklBIO&#10;U3Gen+YJ9uz5sHU+fBFGkSiU1CF/ApPtrn1AQrg+ucRc3siuWndSJuXgr6QjO4YLBi8q01MimQ/Y&#10;LOk6fbEDhHh1TGrSo5rJDMUQzsC8WrIAUVlg4XVDCZMNKM2DS7W8Ou1dszlmneXL1XT2XpJY9Ir5&#10;dqguRYhubK66ANbLTpX0cx6/8bTU0SoSb8fWI/QD2FHamOqA+3JmILK3fN0hyTUavmMOzEU3mMZw&#10;i6WWBi2aUaKkNe7ne/vRH4SClZIek4D2f2yZE8DxqwbVzovpNI5OUqanswkU99KyeWnRW3VlcBdg&#10;E6pLYvQP8kmsnVGPGNplzAoT0xy5B6BH5SoME4qx52K5TG4YF8vCtb63PAaPOEV4H/aPzNmROAGM&#10;uzFPU8Pmb/gz+MaT2iy3wdRdItczrqBJVDBqiTDjsxBn+aWevJ4fr8UfAAAA//8DAFBLAwQUAAYA&#10;CAAAACEAjxFDO94AAAAIAQAADwAAAGRycy9kb3ducmV2LnhtbEyPwU7DQAxE70j8w8pIXBDd0IQU&#10;QjZVhYS4tEK0/QA3a5JA1htlt234e8wJbrZnNH5TLifXqxONofNs4G6WgCKuve24MbDfvdw+gAoR&#10;2WLvmQx8U4BldXlRYmH9md/ptI2NkhAOBRpoYxwKrUPdksMw8wOxaB9+dBhlHRttRzxLuOv1PEly&#10;7bBj+dDiQM8t1V/bozNQ68UnrtPVW3rTDa/ZPm7WPrfGXF9NqydQkab4Z4ZffEGHSpgO/sg2qN5A&#10;Os+kSzSQZ6BET7PHe1AHGeSgq1L/L1D9AAAA//8DAFBLAQItABQABgAIAAAAIQC2gziS/gAAAOEB&#10;AAATAAAAAAAAAAAAAAAAAAAAAABbQ29udGVudF9UeXBlc10ueG1sUEsBAi0AFAAGAAgAAAAhADj9&#10;If/WAAAAlAEAAAsAAAAAAAAAAAAAAAAALwEAAF9yZWxzLy5yZWxzUEsBAi0AFAAGAAgAAAAhAHw0&#10;x6aEAgAABAUAAA4AAAAAAAAAAAAAAAAALgIAAGRycy9lMm9Eb2MueG1sUEsBAi0AFAAGAAgAAAAh&#10;AI8RQzv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10" o:spid="_x0000_s1088" style="position:absolute;margin-left:136.5pt;margin-top:3.7pt;width:12.75pt;height:15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d/agw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7C&#10;3QEezRTu6BtQ+/1LN1tpCHYBUW/9HJ739s6NmocY+93XTsU/OiH7BOvhCKvYB8KxWZwV55NTSjhM&#10;xXl+mqeY2fNh63z4IowiUSipQ/4EJttd+4CEcH1yibm8kV217qRMysFfSUd2DBcMXlSmp0QyH7BZ&#10;0nX6YgcI8eqY1KRHNZMZiiGcgXm1ZAGissDC64YSJhtQmgeXanl12rtmc8w6y5er6ey9JLHoFfPt&#10;UF2KEN3YXHUBrJedKunnPH7jaamjVSTejq1H6Aewo7Qx1QH35cxAZG/5ukOSazR8xxyYi24wjeEW&#10;Sy0NWjSjRElr3M/39qM/CAUrJT0mAe3/2DIngONXDaqdF9NpHJ2kTE9nEyjupWXz0qK36srgLgrM&#10;veVJjP5BPom1M+oRQ7uMWWFimiP3APSoXIVhQjH2XCyXyQ3jYlm41veWx+ARpwjvw/6ROTsSJ4Bx&#10;N+Zpatj8DX8G33hSm+U2mLpL5HrGFTSJCkYtEWZ8FuIsv9ST1/PjtfgDAAD//wMAUEsDBBQABgAI&#10;AAAAIQCW7PiQ3gAAAAgBAAAPAAAAZHJzL2Rvd25yZXYueG1sTI/BTsMwEETvSPyDtUhcEHVISlNC&#10;NlWFhLi0QpR+wDY2SSBeR7Hbhr9nOcFxdlYzb8rV5Hp1smPoPCPczRJQlmtvOm4Q9u/Pt0tQIRIb&#10;6j1bhG8bYFVdXpRUGH/mN3vaxUZJCIeCENoYh0LrULfWUZj5wbJ4H350FEWOjTYjnSXc9TpNkoV2&#10;1LE0tDTYp9bWX7ujQ6h1/kmbbP2a3XTDy3wftxu/MIjXV9P6EVS0U/x7hl98QYdKmA7+yCaoHiHN&#10;M9kSEfI5KPHTh+U9qANCJgddlfr/gOoHAAD//wMAUEsBAi0AFAAGAAgAAAAhALaDOJL+AAAA4QEA&#10;ABMAAAAAAAAAAAAAAAAAAAAAAFtDb250ZW50X1R5cGVzXS54bWxQSwECLQAUAAYACAAAACEAOP0h&#10;/9YAAACUAQAACwAAAAAAAAAAAAAAAAAvAQAAX3JlbHMvLnJlbHNQSwECLQAUAAYACAAAACEAcBHf&#10;2oMCAAAEBQAADgAAAAAAAAAAAAAAAAAuAgAAZHJzL2Uyb0RvYy54bWxQSwECLQAUAAYACAAAACEA&#10;luz4kN4AAAAIAQAADwAAAAAAAAAAAAAAAADdBAAAZHJzL2Rvd25yZXYueG1sUEsFBgAAAAAEAAQA&#10;8wAAAOgFAAAAAA==&#10;" fillcolor="window" strokecolor="#70ad47" strokeweight="1pt"/>
        </w:pic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20" o:spid="_x0000_s1087" style="position:absolute;margin-left:162pt;margin-top:6.7pt;width:12.75pt;height:15pt;z-index:25169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8Yc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QTwaKZwR9+A2u9futlKQ7ALiHrr5/C8t3du1DzE2O++dir+0QnZJ1gPR1jFPhCOzeKsOJ+cUsJh&#10;Ks7z0zzFzJ4PW+fDF2EUiUJJHfInMNnu2gckhOuTS8zljeyqdSdlUg7+SjqyY7hg8KIyPSWS+YDN&#10;kq7TFztAiFfHpCY9qpnMUAzhDMyrJQsQlQUWXjeUMNmA0jy4VMur0941m2PWWb5cTWfvJYlFr5hv&#10;h+pShOjG5qoLYL3sVEk/5/EbT0sdrSLxdmw9Qj+AHaWNqQ64L2cGInvL1x2SXKPhO+bAXHSDaQy3&#10;WGpp0KIZJUpa436+tx/9QShYKekxCWj/x5Y5ARy/alDtvJhO4+gkZXo6i0RxLy2blxa9VVcGd1Fg&#10;7i1PYvQP8kmsnVGPGNplzAoT0xy5B6BH5SoME4qx52K5TG4YF8vCtb63PAaPOEV4H/aPzNmROAGM&#10;uzFPU8Pmb/gz+MaT2iy3wdRdItczrqBJVDBqiTDjsxBn+aWevJ4fr8UfAAAA//8DAFBLAwQUAAYA&#10;CAAAACEAowGwQ94AAAAJAQAADwAAAGRycy9kb3ducmV2LnhtbEyPwU7DMBBE70j8g7VIXBB1aEyB&#10;EKeqkBCXVojSD9jGSxKI11HstuHvWU5w3JnR7JtyOfleHWmMXWALN7MMFHEdXMeNhd378/U9qJiQ&#10;HfaBycI3RVhW52clFi6c+I2O29QoKeFYoIU2paHQOtYteYyzMBCL9xFGj0nOsdFuxJOU+17Ps2yh&#10;PXYsH1oc6Kml+mt78BZqffeJ63z1ml91w4vZpc06LJy1lxfT6hFUoin9heEXX9ChEqZ9OLCLqreQ&#10;z41sSWLkBpQEcvNwC2pvwYigq1L/X1D9AAAA//8DAFBLAQItABQABgAIAAAAIQC2gziS/gAAAOEB&#10;AAATAAAAAAAAAAAAAAAAAAAAAABbQ29udGVudF9UeXBlc10ueG1sUEsBAi0AFAAGAAgAAAAhADj9&#10;If/WAAAAlAEAAAsAAAAAAAAAAAAAAAAALwEAAF9yZWxzLy5yZWxzUEsBAi0AFAAGAAgAAAAhAFW7&#10;xhyEAgAABAUAAA4AAAAAAAAAAAAAAAAALgIAAGRycy9lMm9Eb2MueG1sUEsBAi0AFAAGAAgAAAAh&#10;AKMBsEPeAAAACQEAAA8AAAAAAAAAAAAAAAAA3gQAAGRycy9kb3ducmV2LnhtbFBLBQYAAAAABAAE&#10;APMAAADpBQAAAAA=&#10;" fillcolor="window" strokecolor="#70ad47" strokeweight="1pt"/>
        </w:pict>
      </w:r>
      <w:r w:rsidR="001972C6">
        <w:rPr>
          <w:rFonts w:ascii="Arial" w:hAnsi="Arial" w:cs="Arial"/>
          <w:b/>
          <w:sz w:val="20"/>
          <w:szCs w:val="20"/>
        </w:rPr>
        <w:t xml:space="preserve">                                                                                       5</w: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48" o:spid="_x0000_s1086" style="position:absolute;margin-left:238.5pt;margin-top:10.2pt;width:12.75pt;height:15pt;z-index:2517514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b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RQ3pZnCHX0Dar9/6WYrDcEuIOqtn8Pz3t65UfMQY7/72qn4Rydkn2A9HGEV+0A4Nouz4nxySgmH&#10;qTjPT/MEe/Z82DofvgijSBRK6pA/gcl21z4gIVyfXGIub2RXrTspk3LwV9KRHcMFgxeV6SmRzAds&#10;lnSdvtgBQrw6JjXpUc1khmIIZ2BeLVmAqCyw8LqhhMkGlObBpVpenfau2RyzzvLlajp7L0ksesV8&#10;O1SXIkQ3NlddAOtlp0r6OY/feFrqaBWJt2PrEfoB7ChtTHXAfTkzENlbvu6Q5BoN3zEH5qIbTGO4&#10;xVJLgxbNKFHSGvfzvf3oD0LBSkmPSUD7P7bMCeD4VYNq58V0GkcnKdPT2QSKe2nZvLTorboyuIsC&#10;c295EqN/kE9i7Yx6xNAuY1aYmObIPQA9KldhmFCMPRfLZXLDuFgWrvW95TF4xCnC+7B/ZM6OxAlg&#10;3I15mho2f8OfwTee1Ga5DabuErmecQVNooJRS4QZn4U4yy/15PX8eC3+AAAA//8DAFBLAwQUAAYA&#10;CAAAACEAr4xcFN8AAAAJAQAADwAAAGRycy9kb3ducmV2LnhtbEyPwW7CMBBE75X6D9ZW6qUqNiGQ&#10;Ko2DEFLVCwiV8gFLvE3SxusoNpD+PebU3mY1o9k3xXK0nTjT4FvHGqYTBYK4cqblWsPh8+35BYQP&#10;yAY7x6Thlzwsy/u7AnPjLvxB532oRSxhn6OGJoQ+l9JXDVn0E9cTR+/LDRZDPIdamgEvsdx2MlFq&#10;IS22HD802NO6oepnf7IaKpl942a22s2e2v49PYTtxi2M1o8P4+oVRKAx/IXhhh/RoYxMR3di40Wn&#10;Ic2yuCVoSFQKIgbmKpmDON5ECrIs5P8F5RUAAP//AwBQSwECLQAUAAYACAAAACEAtoM4kv4AAADh&#10;AQAAEwAAAAAAAAAAAAAAAAAAAAAAW0NvbnRlbnRfVHlwZXNdLnhtbFBLAQItABQABgAIAAAAIQA4&#10;/SH/1gAAAJQBAAALAAAAAAAAAAAAAAAAAC8BAABfcmVscy8ucmVsc1BLAQItABQABgAIAAAAIQDR&#10;g9+bhAIAAAQFAAAOAAAAAAAAAAAAAAAAAC4CAABkcnMvZTJvRG9jLnhtbFBLAQItABQABgAIAAAA&#10;IQCvjFwU3wAAAAkBAAAPAAAAAAAAAAAAAAAAAN4EAABkcnMvZG93bnJldi54bWxQSwUGAAAAAAQA&#10;BADzAAAA6gUAAAAA&#10;" fillcolor="window" strokecolor="#70ad47" strokeweight="1pt"/>
        </w:pict>
      </w:r>
      <w:r w:rsidRPr="004424F9">
        <w:rPr>
          <w:rFonts w:ascii="Arial" w:hAnsi="Arial" w:cs="Arial"/>
          <w:b/>
          <w:noProof/>
          <w:sz w:val="20"/>
          <w:szCs w:val="20"/>
          <w:lang w:val="es-ES"/>
        </w:rPr>
        <w:pict>
          <v:rect id="Rectángulo 22" o:spid="_x0000_s1085" style="position:absolute;margin-left:162pt;margin-top:10.45pt;width:12.75pt;height:15pt;z-index:251698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7SzhQIAAAQFAAAOAAAAZHJzL2Uyb0RvYy54bWysVEtu2zAQ3RfoHQjuG8mGEzdG5MCI4aJA&#10;kARNiqxpipIJ8FeStuzepmfpxfpIKc6nWRXVgprhDOfz+IYXl3utyE74IK2p6OikpEQYbmtp2op+&#10;f1h9+kxJiMzUTFkjKnoQgV7OP3646NxMjO3Gqlp4giAmzDpX0U2MblYUgW+EZuHEOmFgbKzXLEL1&#10;bVF71iG6VsW4LM+KzvraectFCNhd9kY6z/GbRvB42zRBRKIqitpiXn1e12kt5hds1nrmNpIPZbB/&#10;qEIzaZD0GGrJIiNbL/8KpSX3NtgmnnCrC9s0kovcA7oZlW+6ud8wJ3IvACe4I0zh/4XlN7s7T2Rd&#10;0fGYEsM07ugbUPv9y7RbZQl2AVHnwgye9+7OD1qAmPrdN16nPzoh+wzr4Qir2EfCsTk6G52PTynh&#10;MI3Oy9Myw148H3Y+xC/CapKEinrkz2Cy3XWISAjXJ5eUK1gl65VUKiuHcKU82TFcMHhR244SxULE&#10;ZkVX+UsdIMSrY8qQDtWMpyiGcAbmNYpFiNoBi2BaSphqQWkefa7l1eng2/Ux67RcLCfT95Kkopcs&#10;bPrqcoTkxmZaRrBeSV3Rz2X6htPKJKvIvB1aT9D3YCdpbesD7svbnsjB8ZVEkms0fMc8mItuMI3x&#10;FkujLFq0g0TJxvqf7+0nfxAKVko6TALa/7FlXgDHrwZUOx9NJml0sjI5nY6h+JeW9UuL2eori7sY&#10;Ye4dz2Lyj+pJbLzVjxjaRcoKEzMcuXugB+Uq9hOKsedischuGBfH4rW5dzwFTzgleB/2j8y7gTgR&#10;jLuxT1PDZm/40/umk8YuttE2MpPrGVfQJCkYtUyY4VlIs/xSz17Pj9f8DwAAAP//AwBQSwMEFAAG&#10;AAgAAAAhAONd4Y7fAAAACQEAAA8AAABkcnMvZG93bnJldi54bWxMj8FOwzAQRO9I/IO1SFwQdUjS&#10;QkOcqkJCXFohSj9gGy9JIF5HsduGv2c5wXF2RrNvytXkenWiMXSeDdzNElDEtbcdNwb278+3D6BC&#10;RLbYeyYD3xRgVV1elFhYf+Y3Ou1io6SEQ4EG2hiHQutQt+QwzPxALN6HHx1GkWOj7YhnKXe9TpNk&#10;oR12LB9aHOippfprd3QGan3/iZts/ZrddMNLvo/bjV9YY66vpvUjqEhT/AvDL76gQyVMB39kG1Rv&#10;IEtz2RINpMkSlASyfDkHdTAwl4OuSv1/QfUDAAD//wMAUEsBAi0AFAAGAAgAAAAhALaDOJL+AAAA&#10;4QEAABMAAAAAAAAAAAAAAAAAAAAAAFtDb250ZW50X1R5cGVzXS54bWxQSwECLQAUAAYACAAAACEA&#10;OP0h/9YAAACUAQAACwAAAAAAAAAAAAAAAAAvAQAAX3JlbHMvLnJlbHNQSwECLQAUAAYACAAAACEA&#10;RqO0s4UCAAAEBQAADgAAAAAAAAAAAAAAAAAuAgAAZHJzL2Uyb0RvYy54bWxQSwECLQAUAAYACAAA&#10;ACEA413hjt8AAAAJAQAADwAAAAAAAAAAAAAAAADfBAAAZHJzL2Rvd25yZXYueG1sUEsFBgAAAAAE&#10;AAQA8wAAAOsFAAAAAA==&#10;" fillcolor="window" strokecolor="#70ad47" strokeweight="1pt"/>
        </w:pict>
      </w:r>
    </w:p>
    <w:p w:rsidR="00490034" w:rsidRDefault="00490034" w:rsidP="00490034">
      <w:pPr>
        <w:rPr>
          <w:rFonts w:ascii="Arial" w:hAnsi="Arial" w:cs="Arial"/>
          <w:b/>
          <w:sz w:val="20"/>
          <w:szCs w:val="20"/>
        </w:rPr>
      </w:pP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29" o:spid="_x0000_s1084" style="position:absolute;margin-left:136.5pt;margin-top:2.45pt;width:12.75pt;height:15pt;z-index:2517125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x2hAIAAAQFAAAOAAAAZHJzL2Uyb0RvYy54bWysVMlu2zAQvRfoPxC8N5INJ46NyIERw0WB&#10;IAmSFDnTFLUA3ErSlt2/6bf0x/pIKc7SnIrqQM1whrM8vuHF5V5JshPOt0YXdHSSUyI0N2Wr64J+&#10;f1x/OafEB6ZLJo0WBT0ITy8Xnz9ddHYuxqYxshSOIIj2884WtAnBzrPM80Yo5k+MFRrGyjjFAlRX&#10;Z6VjHaIrmY3z/CzrjCutM1x4j91Vb6SLFL+qBA+3VeVFILKgqC2k1aV1E9dsccHmtWO2aflQBvuH&#10;KhRrNZIeQ61YYGTr2r9CqZY7400VTrhRmamqlovUA7oZ5e+6eWiYFakXgOPtESb//8Lym92dI21Z&#10;0PGMEs0U7ugeqP3+peutNAS7gKizfg7PB3vnBs1DjP3uK6fiH52QfYL1cIRV7APh2BydjWbjU0o4&#10;TKNZfpon2LOXw9b58FUYRaJQUIf8CUy2u/YBCeH67BJzeSPbct1KmZSDv5KO7BguGLwoTUeJZD5g&#10;s6Dr9MUOEOLNMalJh2rGUxRDOAPzKskCRGWBhdc1JUzWoDQPLtXy5rR39eaYdZovV5PpR0li0Svm&#10;m766FCG6sblqA1gvW1XQ8zx+w2mpo1Uk3g6tR+h7sKO0MeUB9+VMT2Rv+bpFkms0fMccmItuMI3h&#10;FkslDVo0g0RJY9zPj/ajPwgFKyUdJgHt/9gyJ4DjNw2qzUaTSRydpExOp2Mo7rVl89qit+rK4C5G&#10;mHvLkxj9g3wWK2fUE4Z2GbPCxDRH7h7oQbkK/YRi7LlYLpMbxsWycK0fLI/BI04R3sf9E3N2IE4A&#10;427M89Sw+Tv+9L7xpDbLbTBVm8j1gitoEhWMWiLM8CzEWX6tJ6+Xx2vxBwAA//8DAFBLAwQUAAYA&#10;CAAAACEALzObj98AAAAIAQAADwAAAGRycy9kb3ducmV2LnhtbEyPzU7DMBCE70i8g7VIXBB1SEp/&#10;QjZVhYS4FCFKH8CNlyQQr6PYbcPbd3uC4+ysZr4pVqPr1JGG0HpGeJgkoIgrb1uuEXafL/cLUCEa&#10;tqbzTAi/FGBVXl8VJrf+xB903MZaSQiH3CA0Mfa51qFqyJkw8T2xeF9+cCaKHGptB3OScNfpNElm&#10;2pmWpaExPT03VP1sDw6h0vNvs8nW79ld279Od/Ft42cW8fZmXD+BijTGv2e44As6lMK09we2QXUI&#10;6TyTLRFhugQlfrpcPILaI2Ry0GWh/w8ozwAAAP//AwBQSwECLQAUAAYACAAAACEAtoM4kv4AAADh&#10;AQAAEwAAAAAAAAAAAAAAAAAAAAAAW0NvbnRlbnRfVHlwZXNdLnhtbFBLAQItABQABgAIAAAAIQA4&#10;/SH/1gAAAJQBAAALAAAAAAAAAAAAAAAAAC8BAABfcmVscy8ucmVsc1BLAQItABQABgAIAAAAIQDz&#10;Xpx2hAIAAAQFAAAOAAAAAAAAAAAAAAAAAC4CAABkcnMvZTJvRG9jLnhtbFBLAQItABQABgAIAAAA&#10;IQAvM5uP3wAAAAgBAAAPAAAAAAAAAAAAAAAAAN4EAABkcnMvZG93bnJldi54bWxQSwUGAAAAAAQA&#10;BADzAAAA6gUAAAAA&#10;" fillcolor="window" strokecolor="#70ad47" strokeweight="1pt"/>
        </w:pict>
      </w:r>
      <w:r w:rsidRPr="004424F9">
        <w:rPr>
          <w:rFonts w:ascii="Arial" w:hAnsi="Arial" w:cs="Arial"/>
          <w:b/>
          <w:noProof/>
          <w:sz w:val="20"/>
          <w:szCs w:val="20"/>
          <w:lang w:val="es-ES"/>
        </w:rPr>
        <w:pict>
          <v:rect id="Rectángulo 31" o:spid="_x0000_s1083" style="position:absolute;margin-left:149.25pt;margin-top:2.7pt;width:12.75pt;height:1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khA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OcRJZop3NE3oPb7l6630hDsAqLO+hk87+3aDZqHGPvdV07FPzoh+wTr4Qir2AfCsTk6G12MTynh&#10;MI0u8tM8wZ49H7bOhy/CKBKFgjrkT2Cy3Y0PSAjXJ5eYyxvZlqtWyqQc/LV0ZMdwweBFaTpKJPMB&#10;mwVdpS92gBCvjklNOlQznqIYwhmYV0kWICoLLLyuKWGyBqV5cKmWV6e9qzfHrNN8sZxM30sSi14y&#10;3/TVpQjRjc1UG8B62aqCnufxG05LHa0i8XZoPULfgx2ljSkPuC9neiJ7y1ctktyg4TVzYC66wTSG&#10;OyyVNGjRDBIljXE/39uP/iAUrJR0mAS0/2PLnACOXzWodjGaTOLoJGVyOh1DcS8tm5cWvVXXBncB&#10;NqG6JEb/IJ/Eyhn1iKFdxKwwMc2Ruwd6UK5DP6EYey4Wi+SGcbEs3Oh7y2PwiFOE92H/yJwdiBPA&#10;uFvzNDVs9oY/vW88qc1iG0zVJnI94wqaRAWjlggzPAtxll/qyev58Zr/AQAA//8DAFBLAwQUAAYA&#10;CAAAACEAF5mzpN4AAAAIAQAADwAAAGRycy9kb3ducmV2LnhtbEyPwU7DQAxE70j8w8pIXBDdkKSl&#10;hGyqCglxaYUo/QA3a5JA1htlt234e8wJbrZnNH5TribXqxONofNs4G6WgCKuve24MbB/f75dggoR&#10;2WLvmQx8U4BVdXlRYmH9md/otIuNkhAOBRpoYxwKrUPdksMw8wOxaB9+dBhlHRttRzxLuOt1miQL&#10;7bBj+dDiQE8t1V+7ozNQ6/tP3GTr1+ymG17yfdxu/MIac301rR9BRZrinxl+8QUdKmE6+CPboHoD&#10;6cNyLlYD8xyU6FmaS7eDDHLQVan/F6h+AAAA//8DAFBLAQItABQABgAIAAAAIQC2gziS/gAAAOEB&#10;AAATAAAAAAAAAAAAAAAAAAAAAABbQ29udGVudF9UeXBlc10ueG1sUEsBAi0AFAAGAAgAAAAhADj9&#10;If/WAAAAlAEAAAsAAAAAAAAAAAAAAAAALwEAAF9yZWxzLy5yZWxzUEsBAi0AFAAGAAgAAAAhAJ+t&#10;z+SEAgAABAUAAA4AAAAAAAAAAAAAAAAALgIAAGRycy9lMm9Eb2MueG1sUEsBAi0AFAAGAAgAAAAh&#10;ABeZs6T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46" o:spid="_x0000_s1082" style="position:absolute;margin-left:238.5pt;margin-top:2.45pt;width:12.75pt;height:15pt;z-index:2517473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2Nh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fSMEs0U7ugbUPv9SzdbaQh2AVFv/Rye9/bOjZqHGPvd107FPzoh+wTr4Qir2AfCsVmcFeeTU0o4&#10;TMV5fpon2LPnw9b58EUYRaJQUof8CUy2u/YBCeH65BJzeSO7at1JmZSDv5KO7BguGLyoTE+JZD5g&#10;s6Tr9MUOEOLVMalJj2omMxRDOAPzaskCRGWBhdcNJUw2oDQPLtXy6rR3zeaYdZYvV9PZe0li0Svm&#10;26G6FCG6sbnqAlgvO1XSz3n8xtNSR6tIvB1bj9APYEdpY6oD7suZgcje8nWHJNdo+I45MBfdYBrD&#10;LZZaGrRoRomS1rif7+1HfxAKVkp6TALa/7FlTgDHrxpUOy+m0zg6SZmeziZQ3EvL5qVFb9WVwV0U&#10;mHvLkxj9g3wSa2fUI4Z2GbPCxDRH7gHoUbkKw4Ri7LlYLpMbxsWycK3vLY/BI04R3of9I3N2JE4A&#10;427M09Sw+Rv+DL7xpDbLbTB1l8j1jCtoEhWMWiLM+CzEWX6pJ6/nx2vxBwAA//8DAFBLAwQUAAYA&#10;CAAAACEA4CrCit8AAAAIAQAADwAAAGRycy9kb3ducmV2LnhtbEyPwU7DQAxE70j8w8pIXBDd0LRN&#10;CdlUFRLi0grR9gPcrEkCWW+U3bbh7zEnuNme0fhNsRpdp840hNazgYdJAoq48rbl2sBh/3K/BBUi&#10;ssXOMxn4pgCr8vqqwNz6C7/TeRdrJSEccjTQxNjnWoeqIYdh4nti0T784DDKOtTaDniRcNfpaZIs&#10;tMOW5UODPT03VH3tTs5ApbNP3KTrt/Su7V9nh7jd+IU15vZmXD+BijTGPzP84gs6lMJ09Ce2QXUG&#10;ZlkmXaIMj6BEnyfTOaijgVQOuiz0/wLlDwAAAP//AwBQSwECLQAUAAYACAAAACEAtoM4kv4AAADh&#10;AQAAEwAAAAAAAAAAAAAAAAAAAAAAW0NvbnRlbnRfVHlwZXNdLnhtbFBLAQItABQABgAIAAAAIQA4&#10;/SH/1gAAAJQBAAALAAAAAAAAAAAAAAAAAC8BAABfcmVscy8ucmVsc1BLAQItABQABgAIAAAAIQAq&#10;x2NhhAIAAAQFAAAOAAAAAAAAAAAAAAAAAC4CAABkcnMvZTJvRG9jLnhtbFBLAQItABQABgAIAAAA&#10;IQDgKsKK3wAAAAgBAAAPAAAAAAAAAAAAAAAAAN4EAABkcnMvZG93bnJldi54bWxQSwUGAAAAAAQA&#10;BADzAAAA6gUAAAAA&#10;" fillcolor="window" strokecolor="#70ad47" strokeweight="1pt"/>
        </w:pict>
      </w:r>
      <w:r w:rsidRPr="004424F9">
        <w:rPr>
          <w:rFonts w:ascii="Arial" w:hAnsi="Arial" w:cs="Arial"/>
          <w:b/>
          <w:noProof/>
          <w:sz w:val="20"/>
          <w:szCs w:val="20"/>
          <w:lang w:val="es-ES"/>
        </w:rPr>
        <w:pict>
          <v:rect id="Rectángulo 27" o:spid="_x0000_s1081" style="position:absolute;margin-left:200.25pt;margin-top:2.45pt;width:12.75pt;height:15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CMhQIAAAQFAAAOAAAAZHJzL2Uyb0RvYy54bWysVMtu2zAQvBfoPxC8N5IMJ06MyIERw0WB&#10;IAmaFDnTFPUA+CpJW3b/pt/SH+uQUpxHeyrqA83lLnd3hrO6vNorSXbC+c7okhYnOSVCc1N1uinp&#10;t8f1p3NKfGC6YtJoUdKD8PRq8fHDZW/nYmJaIyvhCJJoP+9tSdsQ7DzLPG+FYv7EWKHhrI1TLMB0&#10;TVY51iO7ktkkz8+y3rjKOsOF9zhdDU66SPnrWvBwV9deBCJLit5CWl1aN3HNFpds3jhm246PbbB/&#10;6EKxTqPoMdWKBUa2rvsjleq4M97U4YQblZm67rhIGICmyN+heWiZFQkLyPH2SJP/f2n57e7eka4q&#10;6WRGiWYKb/QVrP36qZutNASnoKi3fo7IB3vvRstjG/Hua6fiP5CQfaL1cKRV7APhOCzOiovJKSUc&#10;ruIiP80T7dnLZet8+CyMInFTUof6iUy2u/EBBRH6HBJreSO7at1JmYyDv5aO7BgeGLqoTE+JZD7g&#10;sKTr9IsIkOLNNalJj24mMzRDOIPyaskCtsqCC68bSphsIGkeXOrlzW3vms2x6ixfrqaJpvdFYtMr&#10;5tuhu5RhEJzqAlQvO1XS8zz+xhaljpBE0u0IPVI/kB13G1Md8F7ODEL2lq87FLkB4HvmoFygwTSG&#10;Oyy1NIBoxh0lrXE//nYe4yEoeCnpMQmA/33LnACPXzSkdlFMp3F0kjE9nU1guNeezWuP3qprg7co&#10;MPeWp22MD/J5WzujnjC0y1gVLqY5ag9Ej8Z1GCYUY8/FcpnCMC6WhRv9YHlMHnmK9D7un5izo3AC&#10;FHdrnqeGzd/pZ4iNN7VZboOpuySuF14hk2hg1JJgxs9CnOXXdop6+XgtfgMAAP//AwBQSwMEFAAG&#10;AAgAAAAhAM6oQvPeAAAACAEAAA8AAABkcnMvZG93bnJldi54bWxMj8FOw0AMRO9I/MPKSFwQ3dCE&#10;FEI2VYWEuLRCtP0AN2uSQNYbZbdt+HvMCW62ZzR+Uy4n16sTjaHzbOBuloAirr3tuDGw373cPoAK&#10;Edli75kMfFOAZXV5UWJh/Znf6bSNjZIQDgUaaGMcCq1D3ZLDMPMDsWgffnQYZR0bbUc8S7jr9TxJ&#10;cu2wY/nQ4kDPLdVf26MzUOvFJ67T1Vt60w2v2T5u1j63xlxfTasnUJGm+GeGX3xBh0qYDv7INqje&#10;QJYk92KV4RGU6Nk8l24HA6kcdFXq/wWqHwAAAP//AwBQSwECLQAUAAYACAAAACEAtoM4kv4AAADh&#10;AQAAEwAAAAAAAAAAAAAAAAAAAAAAW0NvbnRlbnRfVHlwZXNdLnhtbFBLAQItABQABgAIAAAAIQA4&#10;/SH/1gAAAJQBAAALAAAAAAAAAAAAAAAAAC8BAABfcmVscy8ucmVsc1BLAQItABQABgAIAAAAIQAI&#10;GiCMhQIAAAQFAAAOAAAAAAAAAAAAAAAAAC4CAABkcnMvZTJvRG9jLnhtbFBLAQItABQABgAIAAAA&#10;IQDOqELz3gAAAAgBAAAPAAAAAAAAAAAAAAAAAN8EAABkcnMvZG93bnJldi54bWxQSwUGAAAAAAQA&#10;BADzAAAA6gUAAAAA&#10;" fillcolor="window" strokecolor="#70ad47" strokeweight="1pt"/>
        </w:pict>
      </w:r>
      <w:r w:rsidRPr="004424F9">
        <w:rPr>
          <w:rFonts w:ascii="Arial" w:hAnsi="Arial" w:cs="Arial"/>
          <w:b/>
          <w:noProof/>
          <w:sz w:val="20"/>
          <w:szCs w:val="20"/>
          <w:lang w:val="es-ES"/>
        </w:rPr>
        <w:pict>
          <v:rect id="Rectángulo 30" o:spid="_x0000_s1080" style="position:absolute;margin-left:187.5pt;margin-top:2.7pt;width:12.75pt;height:1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s5ehA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GfAo5nCHX0Dar9/6XorDcEuIOqsn8Hz3q7doHmIsd995VT8oxOyT7AejrCKfSAcm6Oz0cX4lBIO&#10;0+giP81TzOz5sHU+fBFGkSgU1CF/ApPtbnxAQrg+ucRc3si2XLVSJuXgr6UjO4YLBi9K01EimQ/Y&#10;LOgqfbEDhHh1TGrSoZrxFMUQzsC8SrIAUVlg4XVNCZM1KM2DS7W8Ou1dvTlmneaL5WT6XpJY9JL5&#10;pq8uRYhubKbaANbLVhX0PI/fcFrqaBWJt0PrEfoe7ChtTHnAfTnTE9lbvmqR5AYNr5kDc9ENpjHc&#10;YamkQYtmkChpjPv53n70B6FgpaTDJKD9H1vmBHD8qkG1i9FkEkcnKZPT6RiKe2nZvLTorbo2uIsR&#10;5t7yJEb/IJ/Eyhn1iKFdxKwwMc2Ruwd6UK5DP6EYey4Wi+SGcbEs3Oh7y2PwiFOE92H/yJwdiBPA&#10;uFvzNDVs9oY/vW88qc1iG0zVJnI94wqaRAWjlggzPAtxll/qyev58Zr/AQAA//8DAFBLAwQUAAYA&#10;CAAAACEA5AaoSt0AAAAIAQAADwAAAGRycy9kb3ducmV2LnhtbEyPwU7DMAyG70i8Q2QkLoil0HZD&#10;XdNpQkJchibGHsBrvLbQOFWTbeXtMSc42p/1+/vL1eR6daYxdJ4NPMwSUMS1tx03BvYfL/dPoEJE&#10;tth7JgPfFGBVXV+VWFh/4Xc672KjJIRDgQbaGIdC61C35DDM/EAs7OhHh1HGsdF2xIuEu14/Jslc&#10;O+xYPrQ40HNL9dfu5AzUevGJm3S9Te+64TXbx7eNn1tjbm+m9RJUpCn+HcOvvqhDJU4Hf2IbVG8g&#10;XeTSJRrIM1DCsyTJQR0EyEJXpf5foPoBAAD//wMAUEsBAi0AFAAGAAgAAAAhALaDOJL+AAAA4QEA&#10;ABMAAAAAAAAAAAAAAAAAAAAAAFtDb250ZW50X1R5cGVzXS54bWxQSwECLQAUAAYACAAAACEAOP0h&#10;/9YAAACUAQAACwAAAAAAAAAAAAAAAAAvAQAAX3JlbHMvLnJlbHNQSwECLQAUAAYACAAAACEAtiLO&#10;XoQCAAAEBQAADgAAAAAAAAAAAAAAAAAuAgAAZHJzL2Uyb0RvYy54bWxQSwECLQAUAAYACAAAACEA&#10;5AaoSt0AAAAIAQAADwAAAAAAAAAAAAAAAADeBAAAZHJzL2Rvd25yZXYueG1sUEsFBgAAAAAEAAQA&#10;8wAAAOgFAAAAAA==&#10;" fillcolor="window" strokecolor="#70ad47" strokeweight="1pt"/>
        </w:pict>
      </w:r>
      <w:r w:rsidRPr="004424F9">
        <w:rPr>
          <w:rFonts w:ascii="Arial" w:hAnsi="Arial" w:cs="Arial"/>
          <w:b/>
          <w:noProof/>
          <w:sz w:val="20"/>
          <w:szCs w:val="20"/>
          <w:lang w:val="es-ES"/>
        </w:rPr>
        <w:pict>
          <v:rect id="Rectángulo 28" o:spid="_x0000_s1079" style="position:absolute;margin-left:174.75pt;margin-top:2.7pt;width:12.75pt;height:1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Z3M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QQ3pZnCHX0Dar9/6WYrDcEuIOqtn8Pz3t65UfMQY7/72qn4Rydkn2A9HGEV+0A4Nouz4nxySgmH&#10;qTjPT/MEe/Z82DofvgijSBRK6pA/gcl21z4gIVyfXGIub2RXrTspk3LwV9KRHcMFgxeV6SmRzAds&#10;lnSdvtgBQrw6JjXpUc1khmIIZ2BeLVmAqCyw8LqhhMkGlObBpVpenfau2RyzzvLlajp7L0ksesV8&#10;O1SXIkQ3NlddAOtlp0r6OY/feFrqaBWJt2PrEfoB7ChtTHXAfTkzENlbvu6Q5BoN3zEH5qIbTGO4&#10;xVJLgxbNKFHSGvfzvf3oD0LBSkmPSUD7P7bMCeD4VYNq58V0GkcnKdPT2QSKe2nZvLTorboyuIsC&#10;c295EqN/kE9i7Yx6xNAuY1aYmObIPQA9KldhmFCMPRfLZXLDuFgWrvW95TF4xCnC+7B/ZM6OxAlg&#10;3I15mho2f8OfwTee1Ga5DabuErmecQVNooJRS4QZn4U4yy/15PX8eC3+AAAA//8DAFBLAwQUAAYA&#10;CAAAACEAFq41mN4AAAAIAQAADwAAAGRycy9kb3ducmV2LnhtbEyPzU7DQAyE70i8w8pIXBDdQJL+&#10;hGyqCglxKUKUPoCbNUkg642y2za8PeYEN9szGn9TrifXqxONofNs4G6WgCKuve24MbB/f7pdggoR&#10;2WLvmQx8U4B1dXlRYmH9md/otIuNkhAOBRpoYxwKrUPdksMw8wOxaB9+dBhlHRttRzxLuOv1fZLM&#10;tcOO5UOLAz22VH/tjs5ArRefuE03r+lNNzxn+/iy9XNrzPXVtHkAFWmKf2b4xRd0qITp4I9sg+oN&#10;pNkqF6uBPAMlerrIpdtBBjnoqtT/C1Q/AAAA//8DAFBLAQItABQABgAIAAAAIQC2gziS/gAAAOEB&#10;AAATAAAAAAAAAAAAAAAAAAAAAABbQ29udGVudF9UeXBlc10ueG1sUEsBAi0AFAAGAAgAAAAhADj9&#10;If/WAAAAlAEAAAsAAAAAAAAAAAAAAAAALwEAAF9yZWxzLy5yZWxzUEsBAi0AFAAGAAgAAAAhANrR&#10;ncyEAgAABAUAAA4AAAAAAAAAAAAAAAAALgIAAGRycy9lMm9Eb2MueG1sUEsBAi0AFAAGAAgAAAAh&#10;ABauNZj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24" o:spid="_x0000_s1078" style="position:absolute;margin-left:162pt;margin-top:2.7pt;width:12.75pt;height:15pt;z-index:251702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OZ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WRKiWYKd/QNqP3+pZutNAS7gKi3fg7Pe3vnRs1DjP3ua6fiH52QfYL1cIRV7APh2CzOivPJKSUc&#10;puI8P80T7NnzYet8+CKMIlEoqUP+BCbbXfuAhHB9com5vJFdte6kTMrBX0lHdgwXDF5UpqdEMh+w&#10;WdJ1+mIHCPHqmNSkRzWTGYohnIF5tWQBorLAwuuGEiYbUJoHl2p5ddq7ZnPMOsuXq+nsvSSx6BXz&#10;7VBdihDd2Fx1AayXnSrp5zx+42mpo1Uk3o6tR+gHsKO0MdUB9+XMQGRv+bpDkms0fMccmItuMI3h&#10;FkstDVo0o0RJa9zP9/ajPwgFKyU9JgHt/9gyJ4DjVw2qnRfTaRydpExPZxMo7qVl89Kit+rK4C4K&#10;zL3lSYz+QT6JtTPqEUO7jFlhYpoj9wD0qFyFYUIx9lwsl8kN42JZuNb3lsfgEacI78P+kTk7EieA&#10;cTfmaWrY/A1/Bt94UpvlNpi6S+R6xhU0iQpGLRFmfBbiLL/Uk9fz47X4AwAA//8DAFBLAwQUAAYA&#10;CAAAACEAJWOLzt4AAAAIAQAADwAAAGRycy9kb3ducmV2LnhtbEyPwU7DQAxE70j8w8pIXBDd0KSF&#10;hmyqCglxKapa+gFu1k0CWW+U3bbh7zEnuNme0fhNsRxdp840hNazgYdJAoq48rbl2sD+4/X+CVSI&#10;yBY7z2TgmwIsy+urAnPrL7yl8y7WSkI45GigibHPtQ5VQw7DxPfEoh394DDKOtTaDniRcNfpaZLM&#10;tcOW5UODPb00VH3tTs5ApR8/cZ2uNuld279l+/i+9nNrzO3NuHoGFWmMf2b4xRd0KIXp4E9sg+oM&#10;pNNMukQDswyU6Gm2mIE6yCAHXRb6f4HyBwAA//8DAFBLAQItABQABgAIAAAAIQC2gziS/gAAAOEB&#10;AAATAAAAAAAAAAAAAAAAAAAAAABbQ29udGVudF9UeXBlc10ueG1sUEsBAi0AFAAGAAgAAAAhADj9&#10;If/WAAAAlAEAAAsAAAAAAAAAAAAAAAAALwEAAF9yZWxzLy5yZWxzUEsBAi0AFAAGAAgAAAAhADKN&#10;U5mEAgAABAUAAA4AAAAAAAAAAAAAAAAALgIAAGRycy9lMm9Eb2MueG1sUEsBAi0AFAAGAAgAAAAh&#10;ACVji87eAAAACAEAAA8AAAAAAAAAAAAAAAAA3gQAAGRycy9kb3ducmV2LnhtbFBLBQYAAAAABAAE&#10;APMAAADpBQAAAAA=&#10;" fillcolor="window" strokecolor="#70ad47" strokeweight="1pt"/>
        </w:pic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47" o:spid="_x0000_s1077" style="position:absolute;margin-left:238.5pt;margin-top:5.7pt;width:12.75pt;height:15pt;z-index:2517493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GLbhAIAAAQFAAAOAAAAZHJzL2Uyb0RvYy54bWysVMtu2zAQvBfoPxC8N5IMJ06MyIERw0WB&#10;IAmaFDnTFPUA+CpJW3b/pt/SH+uQUpxHeyrqA83lLnd3hrO6vNorSXbC+c7okhYnOSVCc1N1uinp&#10;t8f1p3NKfGC6YtJoUdKD8PRq8fHDZW/nYmJaIyvhCJJoP+9tSdsQ7DzLPG+FYv7EWKHhrI1TLMB0&#10;TVY51iO7ktkkz8+y3rjKOsOF9zhdDU66SPnrWvBwV9deBCJLit5CWl1aN3HNFpds3jhm246PbbB/&#10;6EKxTqPoMdWKBUa2rvsjleq4M97U4YQblZm67rhIGICmyN+heWiZFQkLyPH2SJP/f2n57e7eka4q&#10;6XRGiWYKb/QVrP36qZutNASnoKi3fo7IB3vvRstjG/Hua6fiP5CQfaL1cKRV7APhOCzOiovJKSUc&#10;ruIiP80T7dnLZet8+CyMInFTUof6iUy2u/EBBRH6HBJreSO7at1JmYyDv5aO7BgeGLqoTE+JZD7g&#10;sKTr9IsIkOLNNalJj24mMzRDOIPyaskCtsqCC68bSphsIGkeXOrlzW3vms2x6ixfrgaa3heJTa+Y&#10;b4fuUoZBcKoLUL3sVEnP8/gbW5Q6QhJJtyP0SP1AdtxtTHXAezkzCNlbvu5Q5AaA75mDcoEG0xju&#10;sNTSAKIZd5S0xv3423mMh6DgpaTHJAD+9y1zAjx+0ZDaRTGdxtFJxvR0NoHhXns2rz16q64N3qLA&#10;3FuetjE+yOdt7Yx6wtAuY1W4mOaoPRA9GtdhmFCMPRfLZQrDuFgWbvSD5TF55CnS+7h/Ys6OwglQ&#10;3K15nho2f6efITbe1Ga5DabukrheeIVMooFRS4IZPwtxll/bKerl47X4DQAA//8DAFBLAwQUAAYA&#10;CAAAACEADyP5I94AAAAJAQAADwAAAGRycy9kb3ducmV2LnhtbEyPQU/CQBCF7yb+h82YeDGyBQo1&#10;pVtCTIwXDBH5AUN3aKvd2aa7QP33jic9zvte3rxXrEfXqQsNofVsYDpJQBFX3rZcGzh8vDw+gQoR&#10;2WLnmQx8U4B1eXtTYG79ld/pso+1khAOORpoYuxzrUPVkMMw8T2xsJMfHEY5h1rbAa8S7jo9S5Kl&#10;dtiyfGiwp+eGqq/92RmodPaJ2/lmN39o+9f0EN+2fmmNub8bNytQkcb4Z4bf+lIdSul09Ge2QXUG&#10;0iyTLVHANAUlhkUyW4A6ChFBl4X+v6D8AQAA//8DAFBLAQItABQABgAIAAAAIQC2gziS/gAAAOEB&#10;AAATAAAAAAAAAAAAAAAAAAAAAABbQ29udGVudF9UeXBlc10ueG1sUEsBAi0AFAAGAAgAAAAhADj9&#10;If/WAAAAlAEAAAsAAAAAAAAAAAAAAAAALwEAAF9yZWxzLy5yZWxzUEsBAi0AFAAGAAgAAAAhAANI&#10;YtuEAgAABAUAAA4AAAAAAAAAAAAAAAAALgIAAGRycy9lMm9Eb2MueG1sUEsBAi0AFAAGAAgAAAAh&#10;AA8j+SPeAAAACQ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18" o:spid="_x0000_s1076" style="position:absolute;margin-left:162pt;margin-top:5.95pt;width:12.75pt;height:15pt;z-index:2516899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QKhAIAAAQFAAAOAAAAZHJzL2Uyb0RvYy54bWysVMlu2zAQvRfoPxC8N5IMJ26MyIERw0WB&#10;IAmaFDnTFLUA3ErSlt2/6bf0x/pIKc7SnIr6QM9whrO8eaOLy72SZCec74wuaXGSUyI0N1Wnm5J+&#10;f1h/+kyJD0xXTBotSnoQnl4uPn646O1cTExrZCUcQRDt570taRuCnWeZ561QzJ8YKzSMtXGKBaiu&#10;ySrHekRXMpvk+VnWG1dZZ7jwHrerwUgXKX5dCx5u69qLQGRJUVtIp0vnJp7Z4oLNG8ds2/GxDPYP&#10;VSjWaSQ9hlqxwMjWdX+FUh13xps6nHCjMlPXHRepB3RT5G+6uW+ZFakXgOPtESb//8Lym92dI12F&#10;2WFSminM6BtQ+/1LN1tpCG4BUW/9HJ739s6NmocY+93XTsV/dEL2CdbDEVaxD4TjsjgrzienlHCY&#10;ivP8NE+wZ8+PrfPhizCKRKGkDvkTmGx37QMSwvXJJebyRnbVupMyKQd/JR3ZMQwYvKhMT4lkPuCy&#10;pOv0ix0gxKtnUpMe1UxmKIZwBubVkgWIygILrxtKmGxAaR5cquXVa++azTHrLF+uprP3ksSiV8y3&#10;Q3UpQnRjc9UFsF52qqSf8/gbX0sdrSLxdmw9Qj+AHaWNqQ6YlzMDkb3l6w5JrtHwHXNgLrrBNoZb&#10;HLU0aNGMEiWtcT/fu4/+IBSslPTYBLT/Y8ucAI5fNah2XkyncXWSMj2dTaC4l5bNS4veqiuDWRTY&#10;e8uTGP2DfBJrZ9QjlnYZs8LENEfuAehRuQrDhmLtuVgukxvWxbJwre8tj8EjThHeh/0jc3YkTgDj&#10;bszT1rD5G/4MvvGlNsttMHWXyPWMK2gSFaxaIsz4WYi7/FJPXs8fr8UfAAAA//8DAFBLAwQUAAYA&#10;CAAAACEAQ/JEud8AAAAJAQAADwAAAGRycy9kb3ducmV2LnhtbEyPwU7DMBBE70j8g7VIXBB12oSW&#10;hjhVhYS4tEK0/YBtvCSBeB3Fbhv+nuUEx50Zzb4pVqPr1JmG0Ho2MJ0koIgrb1uuDRz2L/ePoEJE&#10;tth5JgPfFGBVXl8VmFt/4Xc672KtpIRDjgaaGPtc61A15DBMfE8s3ocfHEY5h1rbAS9S7jo9S5K5&#10;dtiyfGiwp+eGqq/dyRmo9OITN+n6Lb1r+9fsELcbP7fG3N6M6ydQkcb4F4ZffEGHUpiO/sQ2qM5A&#10;OstkSxRjugQlgTRbPoA6GshE0GWh/y8ofwAAAP//AwBQSwECLQAUAAYACAAAACEAtoM4kv4AAADh&#10;AQAAEwAAAAAAAAAAAAAAAAAAAAAAW0NvbnRlbnRfVHlwZXNdLnhtbFBLAQItABQABgAIAAAAIQA4&#10;/SH/1gAAAJQBAAALAAAAAAAAAAAAAAAAAC8BAABfcmVscy8ucmVsc1BLAQItABQABgAIAAAAIQD/&#10;e4QKhAIAAAQFAAAOAAAAAAAAAAAAAAAAAC4CAABkcnMvZTJvRG9jLnhtbFBLAQItABQABgAIAAAA&#10;IQBD8kS53wAAAAkBAAAPAAAAAAAAAAAAAAAAAN4EAABkcnMvZG93bnJldi54bWxQSwUGAAAAAAQA&#10;BADzAAAA6gUAAAAA&#10;" fillcolor="window" strokecolor="#70ad47" strokeweight="1pt"/>
        </w:pict>
      </w:r>
      <w:r w:rsidR="001972C6">
        <w:rPr>
          <w:rFonts w:ascii="Arial" w:hAnsi="Arial" w:cs="Arial"/>
          <w:b/>
          <w:sz w:val="20"/>
          <w:szCs w:val="20"/>
        </w:rPr>
        <w:t xml:space="preserve">                                             4</w: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41" o:spid="_x0000_s1075" style="position:absolute;margin-left:238.5pt;margin-top:9.2pt;width:12.75pt;height:15pt;z-index:2517370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Xx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bSgRDOFO/oG1H7/0s1WGoJdQNRbP4fnvb1zo+Yhxn73tVPxj07IPsF6OMIq9oFwbBZnxfnklBIO&#10;U3Gen+YJ9uz5sHU+fBFGkSiU1CF/ApPtrn1AQrg+ucRc3siuWndSJuXgr6QjO4YLBi8q01MimQ/Y&#10;LOk6fbEDhHh1TGrSo5rJDMUQzsC8WrIAUVlg4XVDCZMNKM2DS7W8Ou1dszlmneXL1XT2XpJY9Ir5&#10;dqguRYhubK66ANbLTpX0cx6/8bTU0SoSb8fWI/QD2FHamOqA+3JmILK3fN0hyTUavmMOzEU3mMZw&#10;i6WWBi2aUaKkNe7ne/vRH4SClZIek4D2f2yZE8DxqwbVzovpNI5OUqanswkU99KyeWnRW3VlcBdg&#10;E6pLYvQP8kmsnVGPGNplzAoT0xy5B6BH5SoME4qx52K5TG4YF8vCtb63PAaPOEV4H/aPzNmROAGM&#10;uzFPU8Pmb/gz+MaT2iy3wdRdItczrqBJVDBqiTDjsxBn+aWevJ4fr8UfAAAA//8DAFBLAwQUAAYA&#10;CAAAACEAmnQTh94AAAAJAQAADwAAAGRycy9kb3ducmV2LnhtbEyPQU/CQBCF7yb+h82YeDGyFQol&#10;pVtCTIwXDBH5AUN3bIvd2aa7QP33jic9zvte3rxXrEfXqQsNofVs4GmSgCKuvG25NnD4eHlcggoR&#10;2WLnmQx8U4B1eXtTYG79ld/pso+1khAOORpoYuxzrUPVkMMw8T2xsE8/OIxyDrW2A14l3HV6miQL&#10;7bBl+dBgT88NVV/7szNQ6eyE29lmN3to+9f0EN+2fmGNub8bNytQkcb4Z4bf+lIdSul09Ge2QXUG&#10;0iyTLVHAMgUlhnkynYM6ChFBl4X+v6D8AQAA//8DAFBLAQItABQABgAIAAAAIQC2gziS/gAAAOEB&#10;AAATAAAAAAAAAAAAAAAAAAAAAABbQ29udGVudF9UeXBlc10ueG1sUEsBAi0AFAAGAAgAAAAhADj9&#10;If/WAAAAlAEAAAsAAAAAAAAAAAAAAAAALwEAAF9yZWxzLy5yZWxzUEsBAi0AFAAGAAgAAAAhAHdm&#10;hfGEAgAABAUAAA4AAAAAAAAAAAAAAAAALgIAAGRycy9lMm9Eb2MueG1sUEsBAi0AFAAGAAgAAAAh&#10;AJp0E4feAAAACQ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17" o:spid="_x0000_s1074" style="position:absolute;margin-left:162pt;margin-top:9.2pt;width:12.75pt;height:1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lKhQIAAAQFAAAOAAAAZHJzL2Uyb0RvYy54bWysVMtu2zAQvBfoPxC8N5IMJ06MyIERw0WB&#10;IAmaFDnTFPUA+CpJW3b/pt/SH+uQUpxHeyrqA71LLnd3hrO6vNorSXbC+c7okhYnOSVCc1N1uinp&#10;t8f1p3NKfGC6YtJoUdKD8PRq8fHDZW/nYmJaIyvhCJJoP+9tSdsQ7DzLPG+FYv7EWKFxWBunWIDr&#10;mqxyrEd2JbNJnp9lvXGVdYYL77G7Gg7pIuWva8HDXV17EYgsKXoLaXVp3cQ1W1yyeeOYbTs+tsH+&#10;oQvFOo2ix1QrFhjZuu6PVKrjznhThxNuVGbquuMiYQCaIn+H5qFlViQsIMfbI03+/6Xlt7t7R7oK&#10;bzejRDOFN/oK1n791M1WGoJdUNRbP0fkg713o+dhRrz72qn4DyRkn2g9HGkV+0A4Nouz4mJySgnH&#10;UXGRn+aJ9uzlsnU+fBZGkWiU1KF+IpPtbnxAQYQ+h8Ra3siuWndSJufgr6UjO4YHhi4q01MimQ/Y&#10;LOk6/SICpHhzTWrSo5vJDM0QzqC8WrIAU1lw4XVDCZMNJM2DS728ue1dszlWneXL1TTR9L5IbHrF&#10;fDt0lzIMglNdgOplp0p6nsff2KLUEZJIuh2hR+oHsqO1MdUB7+XMIGRv+bpDkRsAvmcOygUaTGO4&#10;w1JLA4hmtChpjfvxt/0YD0HhlJIekwD437fMCfD4RUNqF8V0GkcnOdPT2QSOe32yeX2it+ra4C0K&#10;zL3lyYzxQT6btTPqCUO7jFVxxDRH7YHo0bkOw4Ri7LlYLlMYxsWycKMfLI/JI0+R3sf9E3N2FE6A&#10;4m7N89Sw+Tv9DLHxpjbLbTB1l8T1witkEh2MWhLM+FmIs/zaT1EvH6/FbwAAAP//AwBQSwMEFAAG&#10;AAgAAAAhAMUIBffeAAAACQEAAA8AAABkcnMvZG93bnJldi54bWxMj8FOwzAQRO9I/IO1SFwQdWhM&#10;KSFOVSEhLkWI0g/YxksSiNdR7Lbh71lOcNyZ0eybcjX5Xh1pjF1gCzezDBRxHVzHjYXd+9P1ElRM&#10;yA77wGThmyKsqvOzEgsXTvxGx21qlJRwLNBCm9JQaB3rljzGWRiIxfsIo8ck59hoN+JJyn2v51m2&#10;0B47lg8tDvTYUv21PXgLtb77xE2+fs2vuuHZ7NLLJiyctZcX0/oBVKIp/YXhF1/QoRKmfTiwi6q3&#10;kM+NbEliLA0oCeTm/hbU3oIRQVel/r+g+gEAAP//AwBQSwECLQAUAAYACAAAACEAtoM4kv4AAADh&#10;AQAAEwAAAAAAAAAAAAAAAAAAAAAAW0NvbnRlbnRfVHlwZXNdLnhtbFBLAQItABQABgAIAAAAIQA4&#10;/SH/1gAAAJQBAAALAAAAAAAAAAAAAAAAAC8BAABfcmVscy8ucmVsc1BLAQItABQABgAIAAAAIQAt&#10;sDlKhQIAAAQFAAAOAAAAAAAAAAAAAAAAAC4CAABkcnMvZTJvRG9jLnhtbFBLAQItABQABgAIAAAA&#10;IQDFCAX33gAAAAkBAAAPAAAAAAAAAAAAAAAAAN8EAABkcnMvZG93bnJldi54bWxQSwUGAAAAAAQA&#10;BADzAAAA6gUAAAAA&#10;" fillcolor="window" strokecolor="#70ad47" strokeweight="1pt"/>
        </w:pict>
      </w:r>
    </w:p>
    <w:p w:rsidR="00490034" w:rsidRDefault="001972C6" w:rsidP="00490034">
      <w:pPr>
        <w:rPr>
          <w:rFonts w:ascii="Arial" w:hAnsi="Arial" w:cs="Arial"/>
          <w:b/>
          <w:sz w:val="20"/>
          <w:szCs w:val="20"/>
        </w:rPr>
      </w:pPr>
      <w:r>
        <w:rPr>
          <w:rFonts w:ascii="Arial" w:hAnsi="Arial" w:cs="Arial"/>
          <w:b/>
          <w:sz w:val="20"/>
          <w:szCs w:val="20"/>
        </w:rPr>
        <w:t xml:space="preserve">                                                                     6</w: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42" o:spid="_x0000_s1073" style="position:absolute;margin-left:238.5pt;margin-top:1.2pt;width:12.75pt;height:15pt;z-index:2517391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fbk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XRCiWYKd/QNqP3+pZutNAS7gKi3fg7Pe3vnRs1DjP3ua6fiH52QfYL1cIRV7APh2CzOivPJKSUc&#10;puI8P80T7NnzYet8+CKMIlEoqUP+BCbbXfuAhHB9com5vJFdte6kTMrBX0lHdgwXDF5UpqdEMh+w&#10;WdJ1+mIHCPHqmNSkRzWTGYohnIF5tWQBorLAwuuGEiYbUJoHl2p5ddq7ZnPMOsuXq+nsvSSx6BXz&#10;7VBdihDd2Fx1AayXnSrp5zx+42mpo1Uk3o6tR+gHsKO0MdUB9+XMQGRv+bpDkms0fMccmItuMI3h&#10;FkstDVo0o0RJa9zP9/ajPwgFKyU9JgHt/9gyJ4DjVw2qnRfTaRydpExPZxMo7qVl89Kit+rK4C4K&#10;zL3lSYz+QT6JtTPqEUO7jFlhYpoj9wD0qFyFYUIx9lwsl8kN42JZuNb3lsfgEacI78P+kTk7EieA&#10;cTfmaWrY/A1/Bt94UpvlNpi6S+R6xhU0iQpGLRFmfBbiLL/Uk9fz47X4AwAA//8DAFBLAwQUAAYA&#10;CAAAACEA5mSIUN4AAAAIAQAADwAAAGRycy9kb3ducmV2LnhtbEyPwU7DMBBE70j8g7VIXBB1SNIG&#10;hThVhYS4FCFKP2AbL0kgXkex24a/ZznBcXZWM2+q9ewGdaIp9J4N3C0SUMSNtz23BvbvT7f3oEJE&#10;tjh4JgPfFGBdX15UWFp/5jc67WKrJIRDiQa6GMdS69B05DAs/Egs3oefHEaRU6vthGcJd4NOk2Sl&#10;HfYsDR2O9NhR87U7OgONLj5xm21es5t+fM738WXrV9aY66t58wAq0hz/nuEXX9ChFqaDP7INajCQ&#10;F4VsiQbSHJT4yyRdgjoYyOSg60r/H1D/AAAA//8DAFBLAQItABQABgAIAAAAIQC2gziS/gAAAOEB&#10;AAATAAAAAAAAAAAAAAAAAAAAAABbQ29udGVudF9UeXBlc10ueG1sUEsBAi0AFAAGAAgAAAAhADj9&#10;If/WAAAAlAEAAAsAAAAAAAAAAAAAAAAALwEAAF9yZWxzLy5yZWxzUEsBAi0AFAAGAAgAAAAhAE3x&#10;9uSEAgAABAUAAA4AAAAAAAAAAAAAAAAALgIAAGRycy9lMm9Eb2MueG1sUEsBAi0AFAAGAAgAAAAh&#10;AOZkiFD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43" o:spid="_x0000_s1072" style="position:absolute;margin-left:187.5pt;margin-top:1.45pt;width:12.75pt;height:15pt;z-index:251741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vdehQ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OQzJZop3NE3oPb7l6630hDsAqLO+hk87+3aDZqHGPvdV07FPzoh+wTr4Qir2AfCsTk6G12MTynh&#10;MI0u8tM8wZ49H7bOhy/CKBKFgjrkT2Cy3Y0PSAjXJ5eYyxvZlqtWyqQc/LV0ZMdwweBFaTpKJPMB&#10;mwVdpS92gBCvjklNOlQznqIYwhmYV0kWICoLLLyuKWGyBqV5cKmWV6e9qzfHrNN8sZxM30sSi14y&#10;3/TVpQjRjc1UG8B62aqCnufxG05LHa0i8XZoPULfgx2ljSkPuC9neiJ7y1ctktyg4TVzYC66wTSG&#10;OyyVNGjRDBIljXE/39uP/iAUrJR0mAS0/2PLnACOXzWodjGaTOLoJGVyOh1DcS8tm5cWvVXXBncx&#10;wtxbnsToH+STWDmjHjG0i5gVJqY5cvdAD8p16CcUY8/FYpHcMC6WhRt9b3kMHnGK8D7sH5mzA3EC&#10;GHdrnqaGzd7wp/eNJ7VZbIOp2kSuZ1xBk6hg1BJhhmchzvJLPXk9P17zPwAAAP//AwBQSwMEFAAG&#10;AAgAAAAhALtkdXXeAAAACAEAAA8AAABkcnMvZG93bnJldi54bWxMj91OwzAMRu+ReIfISNwglrDu&#10;B0rTaUJC3GxCjD2A15i20DhVk23l7TFXcGkf6/P5itXoO3WiIbaBLdxNDCjiKriWawv79+fbe1Ax&#10;ITvsApOFb4qwKi8vCsxdOPMbnXapVhLCMUcLTUp9rnWsGvIYJ6EnFvYRBo9JxqHWbsCzhPtOT41Z&#10;aI8ty4cGe3pqqPraHb2FSi8/cZOtX7Obtn+Z7dN2ExbO2uurcf0IKtGY/o7hV1/UoRSnQziyi6qz&#10;kC3n0iVZmD6AEj4zZg7qIEAWuiz0/wLlDwAAAP//AwBQSwECLQAUAAYACAAAACEAtoM4kv4AAADh&#10;AQAAEwAAAAAAAAAAAAAAAAAAAAAAW0NvbnRlbnRfVHlwZXNdLnhtbFBLAQItABQABgAIAAAAIQA4&#10;/SH/1gAAAJQBAAALAAAAAAAAAAAAAAAAAC8BAABfcmVscy8ucmVsc1BLAQItABQABgAIAAAAIQBk&#10;fvdehQIAAAQFAAAOAAAAAAAAAAAAAAAAAC4CAABkcnMvZTJvRG9jLnhtbFBLAQItABQABgAIAAAA&#10;IQC7ZHV13gAAAAgBAAAPAAAAAAAAAAAAAAAAAN8EAABkcnMvZG93bnJldi54bWxQSwUGAAAAAAQA&#10;BADzAAAA6gUAAAAA&#10;" fillcolor="window" strokecolor="#70ad47" strokeweight="1pt"/>
        </w:pict>
      </w:r>
      <w:r w:rsidRPr="004424F9">
        <w:rPr>
          <w:rFonts w:ascii="Arial" w:hAnsi="Arial" w:cs="Arial"/>
          <w:b/>
          <w:noProof/>
          <w:sz w:val="20"/>
          <w:szCs w:val="20"/>
          <w:lang w:val="es-ES"/>
        </w:rPr>
        <w:pict>
          <v:rect id="Rectángulo 26" o:spid="_x0000_s1071" style="position:absolute;margin-left:162pt;margin-top:1.45pt;width:12.75pt;height:1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SE2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eSMEs0U7ugbUPv9SzdbaQh2AVFv/Rye9/bOjZqHGPvd107FPzoh+wTr4Qir2AfCsVmcFeeTU0o4&#10;TMV5fpon2LPnw9b58EUYRaJQUof8CUy2u/YBCeH65BJzeSO7at1JmZSDv5KO7BguGLyoTE+JZD5g&#10;s6Tr9MUOEOLVMalJj2omMxRDOAPzaskCRGWBhdcNJUw2oDQPLtXy6rR3zeaYdZYvV9PZe0li0Svm&#10;26G6FCG6sbnqAlgvO1XSz3n8xtNSR6tIvB1bj9APYEdpY6oD7suZgcje8nWHJNdo+I45MBfdYBrD&#10;LZZaGrRoRomS1rif7+1HfxAKVkp6TALa/7FlTgDHrxpUOy+m0zg6SZmeziZQ3EvL5qVFb9WVwV0U&#10;mHvLkxj9g3wSa2fUI4Z2GbPCxDRH7gHoUbkKw4Ri7LlYLpMbxsWycK3vLY/BI04R3of9I3N2JE4A&#10;427M09Sw+Rv+DL7xpDbLbTB1l8j1jCtoEhWMWiLM+CzEWX6pJ6/nx2vxBwAA//8DAFBLAwQUAAYA&#10;CAAAACEAegFW8d4AAAAIAQAADwAAAGRycy9kb3ducmV2LnhtbEyP0U7CQBBF3038h82Y+GJka1vA&#10;lm4JMTG+QIjABwzdsS12Z5vuAvXvXZ70cXIm955bLEfTiQsNrrWs4GUSgSCurG65VnDYvz+/gnAe&#10;WWNnmRT8kINleX9XYK7tlT/psvO1CCHsclTQeN/nUrqqIYNuYnviwL7sYNCHc6ilHvAawk0n4yia&#10;SYMth4YGe3prqPrenY2CSs5PuE5W2+Sp7T/Sg9+s7Uwr9fgwrhYgPI3+7xlu+kEdyuB0tGfWTnQK&#10;kjgNW7yCOAMReJJmUxDHG8hAloX8P6D8BQAA//8DAFBLAQItABQABgAIAAAAIQC2gziS/gAAAOEB&#10;AAATAAAAAAAAAAAAAAAAAAAAAABbQ29udGVudF9UeXBlc10ueG1sUEsBAi0AFAAGAAgAAAAhADj9&#10;If/WAAAAlAEAAAsAAAAAAAAAAAAAAAAALwEAAF9yZWxzLy5yZWxzUEsBAi0AFAAGAAgAAAAhACGV&#10;ITaEAgAABAUAAA4AAAAAAAAAAAAAAAAALgIAAGRycy9lMm9Eb2MueG1sUEsBAi0AFAAGAAgAAAAh&#10;AHoBVvHeAAAACAEAAA8AAAAAAAAAAAAAAAAA3gQAAGRycy9kb3ducmV2LnhtbFBLBQYAAAAABAAE&#10;APMAAADpBQAAAAA=&#10;" fillcolor="window" strokecolor="#70ad47" strokeweight="1pt"/>
        </w:pic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39" o:spid="_x0000_s1070" style="position:absolute;margin-left:276.75pt;margin-top:5.2pt;width:12.75pt;height:15pt;z-index:25173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Q0hQIAAAQFAAAOAAAAZHJzL2Uyb0RvYy54bWysVMlu2zAQvRfoPxC8N5JdJ46NyIERw0WB&#10;IAmaFDnTFLUA3ErSlt2/6bf0x/pIKc7SnIrqQM1whrM8vuHF5V5JshPOt0YXdHSSUyI0N2Wr64J+&#10;f1h/OqfEB6ZLJo0WBT0ITy8XHz9cdHYuxqYxshSOIIj2884WtAnBzrPM80Yo5k+MFRrGyjjFAlRX&#10;Z6VjHaIrmY3z/CzrjCutM1x4j91Vb6SLFL+qBA+3VeVFILKgqC2k1aV1E9dsccHmtWO2aflQBvuH&#10;KhRrNZIeQ61YYGTr2r9CqZY7400VTrhRmamqlovUA7oZ5W+6uW+YFakXgOPtESb//8Lym92dI21Z&#10;0M8zSjRTuKNvQO33L11vpSHYBUSd9XN43ts7N2geYux3XzkV/+iE7BOshyOsYh8Ix+bobDQbn1LC&#10;YRrN8tM8wZ49H7bOhy/CKBKFgjrkT2Cy3bUPSAjXJ5eYyxvZlutWyqQc/JV0ZMdwweBFaTpKJPMB&#10;mwVdpy92gBCvjklNOlQznqIYwhmYV0kWICoLLLyuKWGyBqV5cKmWV6e9qzfHrNN8uZpM30sSi14x&#10;3/TVpQjRjc1VG8B62aqCnufxG05LHa0i8XZoPULfgx2ljSkPuC9neiJ7y9ctklyj4TvmwFx0g2kM&#10;t1gqadCiGSRKGuN+vrcf/UEoWCnpMAlo/8eWOQEcv2pQbTaaTOLoJGVyOh1DcS8tm5cWvVVXBncx&#10;wtxbnsToH+STWDmjHjG0y5gVJqY5cvdAD8pV6CcUY8/FcpncMC6WhWt9b3kMHnGK8D7sH5mzA3EC&#10;GHdjnqaGzd/wp/eNJ7VZboOp2kSuZ1xBk6hg1BJhhmchzvJLPXk9P16LPwAAAP//AwBQSwMEFAAG&#10;AAgAAAAhAHrXHcPeAAAACQEAAA8AAABkcnMvZG93bnJldi54bWxMj81OwzAQhO9IvIO1SFwQdSBJ&#10;f0KcqkJCXIoQpQ+wjZckEK+j2G3D27Oc4Lgzn2ZnyvXkenWiMXSeDdzNElDEtbcdNwb270+3S1Ah&#10;IlvsPZOBbwqwri4vSiysP/MbnXaxURLCoUADbYxDoXWoW3IYZn4gFu/Djw6jnGOj7YhnCXe9vk+S&#10;uXbYsXxocaDHluqv3dEZqPXiE7fp5jW96YbnbB9ftn5ujbm+mjYPoCJN8Q+G3/pSHSrpdPBHtkH1&#10;BvI8zQUVI8lACZAvVjLuYCATQVel/r+g+gEAAP//AwBQSwECLQAUAAYACAAAACEAtoM4kv4AAADh&#10;AQAAEwAAAAAAAAAAAAAAAAAAAAAAW0NvbnRlbnRfVHlwZXNdLnhtbFBLAQItABQABgAIAAAAIQA4&#10;/SH/1gAAAJQBAAALAAAAAAAAAAAAAAAAAC8BAABfcmVscy8ucmVsc1BLAQItABQABgAIAAAAIQAQ&#10;x5Q0hQIAAAQFAAAOAAAAAAAAAAAAAAAAAC4CAABkcnMvZTJvRG9jLnhtbFBLAQItABQABgAIAAAA&#10;IQB61x3D3gAAAAkBAAAPAAAAAAAAAAAAAAAAAN8EAABkcnMvZG93bnJldi54bWxQSwUGAAAAAAQA&#10;BADzAAAA6gUAAAAA&#10;" fillcolor="window" strokecolor="#70ad47" strokeweight="1pt"/>
        </w:pict>
      </w:r>
      <w:r w:rsidRPr="004424F9">
        <w:rPr>
          <w:rFonts w:ascii="Arial" w:hAnsi="Arial" w:cs="Arial"/>
          <w:b/>
          <w:noProof/>
          <w:sz w:val="20"/>
          <w:szCs w:val="20"/>
          <w:lang w:val="es-ES"/>
        </w:rPr>
        <w:pict>
          <v:rect id="Rectángulo 40" o:spid="_x0000_s1069" style="position:absolute;margin-left:264pt;margin-top:4.7pt;width:12.75pt;height:15pt;z-index:25173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YRLgw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RTwaKZwR9+A2u9futlKQ7ALiHrr5/C8t3du1DzE2O++dir+0QnZJ1gPR1jFPhCOzeKsOJ+cUsJh&#10;Ks7z0zzFzJ4PW+fDF2EUiUJJHfInMNnu2gckhOuTS8zljeyqdSdlUg7+SjqyY7hg8KIyPSWS+YDN&#10;kq7TFztAiFfHpCY9qpnMUAzhDMyrJQsQlQUWXjeUMNmA0jy4VMur0941m2PWWb5cTWfvJYlFr5hv&#10;h+pShOjG5qoLYL3sVEk/5/EbT0sdrSLxdmw9Qj+AHaWNqQ64L2cGInvL1x2SXKPhO+bAXHSDaQy3&#10;WGpp0KIZJUpa436+tx/9QShYKekxCWj/x5Y5ARy/alDtvJhGboSkTE9nEyjupWXz0qK36srgLgrM&#10;veVJjP5BPom1M+oRQ7uMWWFimiP3APSoXIVhQjH2XCyXyQ3jYlm41veWx+ARpwjvw/6ROTsSJ4Bx&#10;N+Zpatj8DX8G33hSm+U2mLpL5HrGFTSJCkYtEWZ8FuIsv9ST1/PjtfgDAAD//wMAUEsDBBQABgAI&#10;AAAAIQA7X52y3wAAAAgBAAAPAAAAZHJzL2Rvd25yZXYueG1sTI/BTsMwEETvSPyDtUhcEHVomraE&#10;bKoKCXFphWj7Adt4SQKxHcVuG/6e5QTH2VnNvClWo+3UmYfQeofwMElAsau8aV2NcNi/3C9BhUjO&#10;UOcdI3xzgFV5fVVQbvzFvfN5F2slIS7khNDE2Odah6phS2Hie3biffjBUhQ51NoMdJFw2+lpksy1&#10;pdZJQ0M9Pzdcfe1OFqHSi0/apOu39K7tX2eHuN34uUG8vRnXT6Aij/HvGX7xBR1KYTr6kzNBdQjZ&#10;dClbIsLjDJT4WZZmoI4IqRx0Wej/A8ofAAAA//8DAFBLAQItABQABgAIAAAAIQC2gziS/gAAAOEB&#10;AAATAAAAAAAAAAAAAAAAAAAAAABbQ29udGVudF9UeXBlc10ueG1sUEsBAi0AFAAGAAgAAAAhADj9&#10;If/WAAAAlAEAAAsAAAAAAAAAAAAAAAAALwEAAF9yZWxzLy5yZWxzUEsBAi0AFAAGAAgAAAAhAF7p&#10;hEuDAgAABAUAAA4AAAAAAAAAAAAAAAAALgIAAGRycy9lMm9Eb2MueG1sUEsBAi0AFAAGAAgAAAAh&#10;ADtfnbLfAAAACAEAAA8AAAAAAAAAAAAAAAAA3QQAAGRycy9kb3ducmV2LnhtbFBLBQYAAAAABAAE&#10;APMAAADpBQAAAAA=&#10;" fillcolor="window" strokecolor="#70ad47" strokeweight="1pt"/>
        </w:pict>
      </w:r>
      <w:r w:rsidRPr="004424F9">
        <w:rPr>
          <w:rFonts w:ascii="Arial" w:hAnsi="Arial" w:cs="Arial"/>
          <w:b/>
          <w:noProof/>
          <w:sz w:val="20"/>
          <w:szCs w:val="20"/>
          <w:lang w:val="es-ES"/>
        </w:rPr>
        <w:pict>
          <v:rect id="Rectángulo 34" o:spid="_x0000_s1068" style="position:absolute;margin-left:251.25pt;margin-top:4.7pt;width:12.75pt;height:1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vbhQ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OcJJZop3NE3oPb7l6630hDsAqLO+hk87+3aDZqHGPvdV07FPzoh+wTr4Qir2AfCsTk6G12MTynh&#10;MI0u8tM8wZ49H7bOhy/CKBKFgjrkT2Cy3Y0PSAjXJ5eYyxvZlqtWyqQc/LV0ZMdwweBFaTpKJPMB&#10;mwVdpS92gBCvjklNOlQznqIYwhmYV0kWICoLLLyuKWGyBqV5cKmWV6e9qzfHrNN8sZxM30sSi14y&#10;3/TVpQjRjc1UG8B62aqCnufxG05LHa0i8XZoPULfgx2ljSkPuC9neiJ7y1ctktyg4TVzYC66wTSG&#10;OyyVNGjRDBIljXE/39uP/iAUrJR0mAS0/2PLnACOXzWodjGaTOLoJGVyOh1DcS8tm5cWvVXXBncx&#10;wtxbnsToH+STWDmjHjG0i5gVJqY5cvdAD8p16CcUY8/FYpHcMC6WhRt9b3kMHnGK8D7sH5mzA3EC&#10;GHdrnqaGzd7wp/eNJ7VZbIOp2kSuZ1xBk6hg1BJhhmchzvJLPXk9P17zPwAAAP//AwBQSwMEFAAG&#10;AAgAAAAhAFcBV4LeAAAACAEAAA8AAABkcnMvZG93bnJldi54bWxMj8FOwzAQRO9I/IO1SFwQdUia&#10;UkI2VYWEuLRClH7ANl6SQGxHsduGv2c5wXFnRrNvytVke3XiMXTeIdzNElDsam861yDs359vl6BC&#10;JGeo944RvjnAqrq8KKkw/uze+LSLjZISFwpCaGMcCq1D3bKlMPMDO/E+/Ggpyjk22ox0lnLb6zRJ&#10;FtpS5+RDSwM/tVx/7Y4Wodb3n7TJ1q/ZTTe8zPdxu/ELg3h9Na0fQUWe4l8YfvEFHSphOvijM0H1&#10;CHmS5hJFeJiDEj9Pl7LtgJCJoKtS/x9Q/QAAAP//AwBQSwECLQAUAAYACAAAACEAtoM4kv4AAADh&#10;AQAAEwAAAAAAAAAAAAAAAAAAAAAAW0NvbnRlbnRfVHlwZXNdLnhtbFBLAQItABQABgAIAAAAIQA4&#10;/SH/1gAAAJQBAAALAAAAAAAAAAAAAAAAAC8BAABfcmVscy8ucmVsc1BLAQItABQABgAIAAAAIQDR&#10;FFvbhQIAAAQFAAAOAAAAAAAAAAAAAAAAAC4CAABkcnMvZTJvRG9jLnhtbFBLAQItABQABgAIAAAA&#10;IQBXAVeC3gAAAAgBAAAPAAAAAAAAAAAAAAAAAN8EAABkcnMvZG93bnJldi54bWxQSwUGAAAAAAQA&#10;BADzAAAA6gUAAAAA&#10;" fillcolor="window" strokecolor="#70ad47" strokeweight="1pt"/>
        </w:pict>
      </w:r>
      <w:r w:rsidRPr="004424F9">
        <w:rPr>
          <w:rFonts w:ascii="Arial" w:hAnsi="Arial" w:cs="Arial"/>
          <w:b/>
          <w:noProof/>
          <w:sz w:val="20"/>
          <w:szCs w:val="20"/>
          <w:lang w:val="es-ES"/>
        </w:rPr>
        <w:pict>
          <v:rect id="Rectángulo 35" o:spid="_x0000_s1067" style="position:absolute;margin-left:238.5pt;margin-top:4.7pt;width:12.75pt;height:15pt;z-index:2517248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1phhA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OdTSjRTuKNvQO33L11vpSHYBUSd9TN43tu1GzQPMfa7r5yKf3RC9gnWwxFWsQ+EY3N0NroYIzqH&#10;aXSRn+YJ9uz5sHU+fBFGkSgU1CF/ApPtbnxAQrg+ucRc3si2XLVSJuXgr6UjO4YLBi9K01EimQ/Y&#10;LOgqfbEDhHh1TGrSoZrxFMUQzsC8SrIAUVlg4XVNCZM1KM2DS7W8Ou1dvTlmneaL5WT6XpJY9JL5&#10;pq8uRYhubKbaANbLVhX0PI/fcFrqaBWJt0PrEfoe7ChtTHnAfTnTE9lbvmqR5AYNr5kDc9ENpjHc&#10;YamkQYtmkChpjPv53n70B6FgpaTDJKD9H1vmBHD8qkG1i9FkEkcnKZPT6RiKe2nZvLTorbo2uIsR&#10;5t7yJEb/IJ/Eyhn1iKFdxKwwMc2Ruwd6UK5DP6EYey4Wi+SGcbEs3Oh7y2PwiFOE92H/yJwdiBPA&#10;uFvzNDVs9oY/vW88qc1iG0zVJnI94wqaRAWjlggzPAtxll/qyev58Zr/AQAA//8DAFBLAwQUAAYA&#10;CAAAACEAgG095N4AAAAIAQAADwAAAGRycy9kb3ducmV2LnhtbEyPwU7DMBBE70j8g7VIXBB1aNIG&#10;QpyqQkJcWiFKP2AbL0kgXkex24a/ZznBcXZWM2/K1eR6daIxdJ4N3M0SUMS1tx03Bvbvz7f3oEJE&#10;tth7JgPfFGBVXV6UWFh/5jc67WKjJIRDgQbaGIdC61C35DDM/EAs3ocfHUaRY6PtiGcJd72eJ8lS&#10;O+xYGloc6Kml+mt3dAZqnX/iJl2/pjfd8JLt43bjl9aY66tp/Qgq0hT/nuEXX9ChEqaDP7INqjeQ&#10;5blsiQYeMlDiL5L5AtTBQCoHXZX6/4DqBwAA//8DAFBLAQItABQABgAIAAAAIQC2gziS/gAAAOEB&#10;AAATAAAAAAAAAAAAAAAAAAAAAABbQ29udGVudF9UeXBlc10ueG1sUEsBAi0AFAAGAAgAAAAhADj9&#10;If/WAAAAlAEAAAsAAAAAAAAAAAAAAAAALwEAAF9yZWxzLy5yZWxzUEsBAi0AFAAGAAgAAAAhAPib&#10;WmGEAgAABAUAAA4AAAAAAAAAAAAAAAAALgIAAGRycy9lMm9Eb2MueG1sUEsBAi0AFAAGAAgAAAAh&#10;AIBtPeTeAAAACAEAAA8AAAAAAAAAAAAAAAAA3gQAAGRycy9kb3ducmV2LnhtbFBLBQYAAAAABAAE&#10;APMAAADpBQAAAAA=&#10;" fillcolor="window" strokecolor="#70ad47" strokeweight="1pt"/>
        </w:pict>
      </w:r>
      <w:r w:rsidRPr="004424F9">
        <w:rPr>
          <w:rFonts w:ascii="Arial" w:hAnsi="Arial" w:cs="Arial"/>
          <w:b/>
          <w:noProof/>
          <w:sz w:val="20"/>
          <w:szCs w:val="20"/>
          <w:lang w:val="es-ES"/>
        </w:rPr>
        <w:pict>
          <v:rect id="Rectángulo 38" o:spid="_x0000_s1066" style="position:absolute;margin-left:225.75pt;margin-top:5.2pt;width:12.75pt;height:15pt;z-index:2517309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JWOhQ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GfclGYKd/QNqP3+peutNAS7gKizfgbPe7t2g+Yhxn73lVPxj07IPsF6OMIq9oFwbI7ORhfjU0o4&#10;TKOL/DRPsGfPh63z4YswikShoA75E5hsd+MDEsL1ySXm8ka25aqVMikHfy0d2TFcMHhRmo4SyXzA&#10;ZkFX6YsdIMSrY1KTDtWMpyiGcAbmVZIFiMoCC69rSpisQWkeXKrl1Wnv6s0x6zRfLCfT95LEopfM&#10;N311KUJ0YzPVBrBetqqg53n8htNSR6tIvB1aj9D3YEdpY8oD7suZnsje8lWLJDdoeM0cmItuMI3h&#10;DkslDVo0g0RJY9zP9/ajPwgFKyUdJgHt/9gyJ4DjVw2qXYwmkzg6SZmcTsdQ3EvL5qVFb9W1wV2M&#10;MPeWJzH6B/kkVs6oRwztImaFiWmO3D3Qg3Id+gnF2HOxWCQ3jItl4UbfWx6DR5wivA/7R+bsQJwA&#10;xt2ap6lhszf86X3jSW0W22CqNpHrGVfQJCoYtUSY4VmIs/xST17Pj9f8DwAAAP//AwBQSwMEFAAG&#10;AAgAAAAhAGiPSgLeAAAACQEAAA8AAABkcnMvZG93bnJldi54bWxMj0FPwkAQhe8m/IfNmHgxskUK&#10;NbVbQkiMF4gR+QFDd2yr3dmmu0D99w4nvc3Me3nzvWI1uk6daQitZwOzaQKKuPK25drA4ePl4QlU&#10;iMgWO89k4IcCrMrJTYG59Rd+p/M+1kpCOORooImxz7UOVUMOw9T3xKJ9+sFhlHWotR3wIuGu049J&#10;stQOW5YPDfa0aaj63p+cgUpnX7idr9/m923/mh7ibuuX1pi723H9DCrSGP/McMUXdCiF6ehPbIPq&#10;DKSL2UKsIiQpKDGkWSbljjLIQZeF/t+g/AUAAP//AwBQSwECLQAUAAYACAAAACEAtoM4kv4AAADh&#10;AQAAEwAAAAAAAAAAAAAAAAAAAAAAW0NvbnRlbnRfVHlwZXNdLnhtbFBLAQItABQABgAIAAAAIQA4&#10;/SH/1gAAAJQBAAALAAAAAAAAAAAAAAAAAC8BAABfcmVscy8ucmVsc1BLAQItABQABgAIAAAAIQA5&#10;SJWOhQIAAAQFAAAOAAAAAAAAAAAAAAAAAC4CAABkcnMvZTJvRG9jLnhtbFBLAQItABQABgAIAAAA&#10;IQBoj0oC3gAAAAkBAAAPAAAAAAAAAAAAAAAAAN8EAABkcnMvZG93bnJldi54bWxQSwUGAAAAAAQA&#10;BADzAAAA6gUAAAAA&#10;" fillcolor="window" strokecolor="#70ad47" strokeweight="1pt"/>
        </w:pict>
      </w:r>
      <w:r w:rsidRPr="004424F9">
        <w:rPr>
          <w:rFonts w:ascii="Arial" w:hAnsi="Arial" w:cs="Arial"/>
          <w:b/>
          <w:noProof/>
          <w:sz w:val="20"/>
          <w:szCs w:val="20"/>
          <w:lang w:val="es-ES"/>
        </w:rPr>
        <w:pict>
          <v:rect id="Rectángulo 36" o:spid="_x0000_s1065" style="position:absolute;margin-left:213pt;margin-top:5.2pt;width:12.75pt;height:15pt;z-index:2517268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l0hQIAAAQFAAAOAAAAZHJzL2Uyb0RvYy54bWysVMlu2zAQvRfoPxC8N5JcJ06MyIERw0WB&#10;IDGaFDnTFLUA3ErSlt2/6bf0x/pIK87SnIrqQM1whrM8vuHl1U5JshXOd0aXtDjJKRGam6rTTUm/&#10;Pyw/nVPiA9MVk0aLku6Fp1ezjx8uezsVI9MaWQlHEET7aW9L2oZgp1nmeSsU8yfGCg1jbZxiAapr&#10;ssqxHtGVzEZ5fpb1xlXWGS68x+7iYKSzFL+uBQ93de1FILKkqC2k1aV1HddsdsmmjWO27fhQBvuH&#10;KhTrNJIeQy1YYGTjur9CqY47400dTrhRmanrjovUA7op8jfd3LfMitQLwPH2CJP/f2H57XblSFeV&#10;9PMZJZop3NE3oPb7l2420hDsAqLe+ik87+3KDZqHGPvd1U7FPzohuwTr/gir2AXCsVmcFRejU0o4&#10;TMVFfpon2LPnw9b58EUYRaJQUof8CUy2vfEBCeH65BJzeSO7atlJmZS9v5aObBkuGLyoTE+JZD5g&#10;s6TL9MUOEOLVMalJj2pGExRDOAPzaskCRGWBhdcNJUw2oDQPLtXy6rR3zfqYdZLPF+PJe0li0Qvm&#10;20N1KUJ0Y1PVBbBedqqk53n8htNSR6tIvB1aj9AfwI7S2lR73JczByJ7y5cdktyg4RVzYC66wTSG&#10;Oyy1NGjRDBIlrXE/39uP/iAUrJT0mAS0/2PDnACOXzWodlGMx3F0kjI+nYyguJeW9UuL3qhrg7so&#10;MPeWJzH6B/kk1s6oRwztPGaFiWmO3AegB+U6HCYUY8/FfJ7cMC6WhRt9b3kMHnGK8D7sHpmzA3EC&#10;GHdrnqaGTd/w5+AbT2oz3wRTd4lcz7iCJlHBqCXCDM9CnOWXevJ6frxmfwAAAP//AwBQSwMEFAAG&#10;AAgAAAAhAF6LsTTfAAAACQEAAA8AAABkcnMvZG93bnJldi54bWxMj0FPwkAQhe8m/ofNmHgxsAVK&#10;NbVbQkyMF4gR+AFDd2yr3dmmu0D99w4nvc3Me3nzvWI1uk6daQitZwOzaQKKuPK25drAYf86eQIV&#10;IrLFzjMZ+KEAq/L2psDc+gt/0HkXayUhHHI00MTY51qHqiGHYep7YtE+/eAwyjrU2g54kXDX6XmS&#10;ZNphy/KhwZ5eGqq+dydnoNKPX7hZrN8XD23/lh7iduMza8z93bh+BhVpjH9muOILOpTCdPQntkF1&#10;BtJ5Jl2iCEkKSgzpcrYEdZRBDros9P8G5S8AAAD//wMAUEsBAi0AFAAGAAgAAAAhALaDOJL+AAAA&#10;4QEAABMAAAAAAAAAAAAAAAAAAAAAAFtDb250ZW50X1R5cGVzXS54bWxQSwECLQAUAAYACAAAACEA&#10;OP0h/9YAAACUAQAACwAAAAAAAAAAAAAAAAAvAQAAX3JlbHMvLnJlbHNQSwECLQAUAAYACAAAACEA&#10;wgwpdIUCAAAEBQAADgAAAAAAAAAAAAAAAAAuAgAAZHJzL2Uyb0RvYy54bWxQSwECLQAUAAYACAAA&#10;ACEAXouxNN8AAAAJAQAADwAAAAAAAAAAAAAAAADfBAAAZHJzL2Rvd25yZXYueG1sUEsFBgAAAAAE&#10;AAQA8wAAAOsFAAAAAA==&#10;" fillcolor="window" strokecolor="#70ad47" strokeweight="1pt"/>
        </w:pict>
      </w:r>
      <w:r w:rsidRPr="004424F9">
        <w:rPr>
          <w:rFonts w:ascii="Arial" w:hAnsi="Arial" w:cs="Arial"/>
          <w:b/>
          <w:noProof/>
          <w:sz w:val="20"/>
          <w:szCs w:val="20"/>
          <w:lang w:val="es-ES"/>
        </w:rPr>
        <w:pict>
          <v:rect id="Rectángulo 37" o:spid="_x0000_s1064" style="position:absolute;margin-left:200.25pt;margin-top:5.2pt;width:12.75pt;height:15pt;z-index:2517288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jOhgIAAAQFAAAOAAAAZHJzL2Uyb0RvYy54bWysVMtu2zAQvBfoPxC8N5JcJ06MyIERw0WB&#10;IA2aFDnTFPUA+CpJW3b/pt/SH+uQUpxHeyrqA83lLnd3hrO6vNorSXbC+c7okhYnOSVCc1N1uinp&#10;t4f1h3NKfGC6YtJoUdKD8PRq8f7dZW/nYmJaIyvhCJJoP+9tSdsQ7DzLPG+FYv7EWKHhrI1TLMB0&#10;TVY51iO7ktkkz8+y3rjKOsOF9zhdDU66SPnrWvDwpa69CESWFL2FtLq0buKaLS7ZvHHMth0f22D/&#10;0IVinUbRY6oVC4xsXfdHKtVxZ7ypwwk3KjN13XGRMABNkb9Bc98yKxIWkOPtkSb//9Ly292dI11V&#10;0o8zSjRTeKOvYO3XT91spSE4BUW99XNE3ts7N1oe24h3XzsV/4GE7BOthyOtYh8Ix2FxVlxMTinh&#10;cBUX+WmeaM+eL1vnwydhFImbkjrUT2Sy3Y0PKIjQp5BYyxvZVetOymQc/LV0ZMfwwNBFZXpKJPMB&#10;hyVdp19EgBSvrklNenQzmaEZwhmUV0sWsFUWXHjdUMJkA0nz4FIvr25712yOVWf5cjVNNL0tEpte&#10;Md8O3aUMg+BUF6B62amSnufxN7YodYQkkm5H6JH6gey425jqgPdyZhCyt3zdocgNAN8xB+UCDaYx&#10;fMFSSwOIZtxR0hr342/nMR6CgpeSHpMA+N+3zAnw+FlDahfFdBpHJxnT09kEhnvp2bz06K26NniL&#10;AnNvedrG+CCftrUz6hFDu4xV4WKao/ZA9Ghch2FCMfZcLJcpDONiWbjR95bH5JGnSO/D/pE5Owon&#10;QHG35mlq2PyNfobYeFOb5TaYukvieuYVMokGRi0JZvwsxFl+aaeo54/X4jcAAAD//wMAUEsDBBQA&#10;BgAIAAAAIQBSEp7P3QAAAAkBAAAPAAAAZHJzL2Rvd25yZXYueG1sTI9BTsMwEEX3SNzBGiQ2iNq0&#10;IaAQp6qQEJuiitIDTOMhCcTjKHbbcHumK1iO/tOf98vl5Ht1pDF2gS3czQwo4jq4jhsLu4+X20dQ&#10;MSE77AOThR+KsKwuL0osXDjxOx23qVFSwrFAC21KQ6F1rFvyGGdhIJbsM4wek5xjo92IJyn3vZ4b&#10;k2uPHcuHFgd6bqn+3h68hVo/fOF6sdosbrrhNdult3XInbXXV9PqCVSiKf3BcNYXdajEaR8O7KLq&#10;LWTG3AsqgclACZDNcxm3PycZ6KrU/xdUvwAAAP//AwBQSwECLQAUAAYACAAAACEAtoM4kv4AAADh&#10;AQAAEwAAAAAAAAAAAAAAAAAAAAAAW0NvbnRlbnRfVHlwZXNdLnhtbFBLAQItABQABgAIAAAAIQA4&#10;/SH/1gAAAJQBAAALAAAAAAAAAAAAAAAAAC8BAABfcmVscy8ucmVsc1BLAQItABQABgAIAAAAIQDr&#10;gyjOhgIAAAQFAAAOAAAAAAAAAAAAAAAAAC4CAABkcnMvZTJvRG9jLnhtbFBLAQItABQABgAIAAAA&#10;IQBSEp7P3QAAAAkBAAAPAAAAAAAAAAAAAAAAAOAEAABkcnMvZG93bnJldi54bWxQSwUGAAAAAAQA&#10;BADzAAAA6gUAAAAA&#10;" fillcolor="window" strokecolor="#70ad47" strokeweight="1pt"/>
        </w:pict>
      </w:r>
      <w:r w:rsidRPr="004424F9">
        <w:rPr>
          <w:rFonts w:ascii="Arial" w:hAnsi="Arial" w:cs="Arial"/>
          <w:b/>
          <w:noProof/>
          <w:sz w:val="20"/>
          <w:szCs w:val="20"/>
          <w:lang w:val="es-ES"/>
        </w:rPr>
        <w:pict>
          <v:rect id="Rectángulo 32" o:spid="_x0000_s1063" style="position:absolute;margin-left:187.5pt;margin-top:4.7pt;width:12.75pt;height:1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zxhQIAAAQFAAAOAAAAZHJzL2Uyb0RvYy54bWysVMlu2zAQvRfoPxC8N5JdJ06MyIERw0WB&#10;IDGaFDnTFLUA3ErSlt2/6bf0x/pIKc7SnIrqQM1whrM8vuHl1V5JshPOt0YXdHSSUyI0N2Wr64J+&#10;f1h9OqfEB6ZLJo0WBT0IT6/mHz9cdnYmxqYxshSOIIj2s84WtAnBzrLM80Yo5k+MFRrGyjjFAlRX&#10;Z6VjHaIrmY3z/CzrjCutM1x4j91lb6TzFL+qBA93VeVFILKgqC2k1aV1E9dsfslmtWO2aflQBvuH&#10;KhRrNZIeQy1ZYGTr2r9CqZY7400VTrhRmamqlovUA7oZ5W+6uW+YFakXgOPtESb//8Ly293akbYs&#10;6OcxJZop3NE3oPb7l6630hDsAqLO+hk87+3aDZqHGPvdV07FPzoh+wTr4Qir2AfCsTk6G12MTynh&#10;MI0u8tM8wZ49H7bOhy/CKBKFgjrkT2Cy3Y0PSAjXJ5eYyxvZlqtWyqQc/LV0ZMdwweBFaTpKJPMB&#10;mwVdpS92gBCvjklNOlQznqIYwhmYV0kWICoLLLyuKWGyBqV5cKmWV6e9qzfHrNN8sZxM30sSi14y&#10;3/TVpQjRjc1UG8B62aqCnufxG05LHa0i8XZoPULfgx2ljSkPuC9neiJ7y1ctktyg4TVzYC66wTSG&#10;OyyVNGjRDBIljXE/39uP/iAUrJR0mAS0/2PLnACOXzWodjGaTOLoJGVyOh1DcS8tm5cWvVXXBncx&#10;wtxbnsToH+STWDmjHjG0i5gVJqY5cvdAD8p16CcUY8/FYpHcMC6WhRt9b3kMHnGK8D7sH5mzA3EC&#10;GHdrnqaGzd7wp/eNJ7VZbIOp2kSuZ1xBk6hg1BJhhmchzvJLPXk9P17zPwAAAP//AwBQSwMEFAAG&#10;AAgAAAAhAM7AayvdAAAACAEAAA8AAABkcnMvZG93bnJldi54bWxMj8FOwzAMhu9IvENkJC6IJdBu&#10;g9J0mpAQlyHE2AN4jWkLjVM12VbeHnOCo/1Zv7+/XE2+V0caYxfYws3MgCKug+u4sbB7f7q+AxUT&#10;ssM+MFn4pgir6vysxMKFE7/RcZsaJSEcC7TQpjQUWse6JY9xFgZiYR9h9JhkHBvtRjxJuO/1rTEL&#10;7bFj+dDiQI8t1V/bg7dQ6+UnbrL1a3bVDc/5Lr1swsJZe3kxrR9AJZrS3zH86os6VOK0Dwd2UfUW&#10;suVcuiQL9zko4bkxc1B7AbLQVan/F6h+AAAA//8DAFBLAQItABQABgAIAAAAIQC2gziS/gAAAOEB&#10;AAATAAAAAAAAAAAAAAAAAAAAAABbQ29udGVudF9UeXBlc10ueG1sUEsBAi0AFAAGAAgAAAAhADj9&#10;If/WAAAAlAEAAAsAAAAAAAAAAAAAAAAALwEAAF9yZWxzLy5yZWxzUEsBAi0AFAAGAAgAAAAhAKU6&#10;vPGFAgAABAUAAA4AAAAAAAAAAAAAAAAALgIAAGRycy9lMm9Eb2MueG1sUEsBAi0AFAAGAAgAAAAh&#10;AM7AayvdAAAACAEAAA8AAAAAAAAAAAAAAAAA3wQAAGRycy9kb3ducmV2LnhtbFBLBQYAAAAABAAE&#10;APMAAADpBQAAAAA=&#10;" fillcolor="window" strokecolor="#70ad47" strokeweight="1pt"/>
        </w:pict>
      </w:r>
      <w:r w:rsidRPr="004424F9">
        <w:rPr>
          <w:rFonts w:ascii="Arial" w:hAnsi="Arial" w:cs="Arial"/>
          <w:b/>
          <w:noProof/>
          <w:sz w:val="20"/>
          <w:szCs w:val="20"/>
          <w:lang w:val="es-ES"/>
        </w:rPr>
        <w:pict>
          <v:rect id="Rectángulo 33" o:spid="_x0000_s1062" style="position:absolute;margin-left:174.75pt;margin-top:5.2pt;width:12.75pt;height:1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1LhQIAAAQFAAAOAAAAZHJzL2Uyb0RvYy54bWysVNtOGzEQfa/Uf7D8XnY3BAIRGxQRpaqE&#10;ABUqnh2v9yL5VtvJJv2bfkt/jGNnCZfyVHUfvDOe8VyOz/jicqsk2QjnO6NLWhzllAjNTdXppqQ/&#10;HpZfzijxgemKSaNFSXfC08vZ508XvZ2KkWmNrIQjCKL9tLclbUOw0yzzvBWK+SNjhYaxNk6xANU1&#10;WeVYj+hKZqM8P8164yrrDBfeY3exN9JZil/XgofbuvYiEFlS1BbS6tK6ims2u2DTxjHbdnwog/1D&#10;FYp1GkkPoRYsMLJ23V+hVMed8aYOR9yozNR1x0XqAd0U+btu7ltmReoF4Hh7gMn/v7D8ZnPnSFeV&#10;9PiYEs0U7ug7UPvzWzdraQh2AVFv/RSe9/bODZqHGPvd1k7FPzoh2wTr7gCr2AbCsVmcFuejE0o4&#10;TMV5fpIn2LOXw9b58FUYRaJQUof8CUy2ufYBCeH67BJzeSO7atlJmZSdv5KObBguGLyoTE+JZD5g&#10;s6TL9MUOEOLNMalJj2pGExRDOAPzaskCRGWBhdcNJUw2oDQPLtXy5rR3zeqQdZLPF+PJR0li0Qvm&#10;2311KUJ0Y1PVBbBedqqkZ3n8htNSR6tIvB1aj9DvwY7SylQ73JczeyJ7y5cdklyj4TvmwFx0g2kM&#10;t1hqadCiGSRKWuN+fbQf/UEoWCnpMQlo/+eaOQEcv2lQ7bwYj+PoJGV8MhlBca8tq9cWvVZXBndR&#10;YO4tT2L0D/JZrJ1RjxjaecwKE9McufdAD8pV2E8oxp6L+Ty5YVwsC9f63vIYPOIU4X3YPjJnB+IE&#10;MO7GPE8Nm77jz943ntRmvg6m7hK5XnAFTaKCUUuEGZ6FOMuv9eT18njNngAAAP//AwBQSwMEFAAG&#10;AAgAAAAhACQgMhLeAAAACQEAAA8AAABkcnMvZG93bnJldi54bWxMj8FOwzAQRO9I/IO1lbgg6kDS&#10;FkKcqkJCXIqqln7ANl6SlHgdxW4b/p7lBMedeZqdKZaj69SZhtB6NnA/TUARV962XBvYf7zePYIK&#10;Edli55kMfFOAZXl9VWBu/YW3dN7FWkkIhxwNNDH2udahashhmPqeWLxPPziMcg61tgNeJNx1+iFJ&#10;5tphy/KhwZ5eGqq+didnoNKLI67T1Sa9bfu3bB/f135ujbmZjKtnUJHG+AfDb32pDqV0OvgT26A6&#10;A2n2NBNUjCQDJUC6mMm4g4FMBF0W+v+C8gcAAP//AwBQSwECLQAUAAYACAAAACEAtoM4kv4AAADh&#10;AQAAEwAAAAAAAAAAAAAAAAAAAAAAW0NvbnRlbnRfVHlwZXNdLnhtbFBLAQItABQABgAIAAAAIQA4&#10;/SH/1gAAAJQBAAALAAAAAAAAAAAAAAAAAC8BAABfcmVscy8ucmVsc1BLAQItABQABgAIAAAAIQCM&#10;tb1LhQIAAAQFAAAOAAAAAAAAAAAAAAAAAC4CAABkcnMvZTJvRG9jLnhtbFBLAQItABQABgAIAAAA&#10;IQAkIDIS3gAAAAkBAAAPAAAAAAAAAAAAAAAAAN8EAABkcnMvZG93bnJldi54bWxQSwUGAAAAAAQA&#10;BADzAAAA6gUAAAAA&#10;" fillcolor="window" strokecolor="#70ad47" strokeweight="1pt"/>
        </w:pict>
      </w:r>
      <w:r w:rsidRPr="004424F9">
        <w:rPr>
          <w:rFonts w:ascii="Arial" w:hAnsi="Arial" w:cs="Arial"/>
          <w:b/>
          <w:noProof/>
          <w:sz w:val="20"/>
          <w:szCs w:val="20"/>
          <w:lang w:val="es-ES"/>
        </w:rPr>
        <w:pict>
          <v:rect id="Rectángulo 25" o:spid="_x0000_s1061" style="position:absolute;margin-left:162pt;margin-top:5.2pt;width:12.75pt;height:15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lIjgw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eSUEs0U7ugbUPv9SzdbaQh2AVFv/Rye9/bOjZqHGPvd107FPzoh+wTr4Qir2AfCsVmcFecxOoep&#10;OM9P8wR79nzYOh++CKNIFErqkD+ByXbXPiAhXJ9cYi5vZFetOymTcvBX0pEdwwWDF5XpKZHMB2yW&#10;dJ2+2AFCvDomNelRzWSGYghnYF4tWYCoLLDwuqGEyQaU5sGlWl6d9q7ZHLPO8uVqOnsvSSx6xXw7&#10;VJciRDc2V10A62WnSvo5j994WupoFYm3Y+sR+gHsKG1MdcB9OTMQ2Vu+7pDkGg3fMQfmohtMY7jF&#10;UkuDFs0oUdIa9/O9/egPQsFKSY9JQPs/tswJ4PhVg2rnxXQaRycp09PZBIp7adm8tOitujK4iwJz&#10;b3kSo3+QT2LtjHrE0C5jVpiY5sg9AD0qV2GYUIw9F8tlcsO4WBau9b3lMXjEKcL7sH9kzo7ECWDc&#10;jXmaGjZ/w5/BN57UZrkNpu4SuZ5xBU2iglFLhBmfhTjLL/Xk9fx4Lf4AAAD//wMAUEsDBBQABgAI&#10;AAAAIQAJc3i23gAAAAkBAAAPAAAAZHJzL2Rvd25yZXYueG1sTI/BTsMwEETvSPyDtUhcEHVoTIEQ&#10;p6qQEJdWiNIP2MZLEojXUey24e9ZTnDcmdHsm3I5+V4daYxdYAs3swwUcR1cx42F3fvz9T2omJAd&#10;9oHJwjdFWFbnZyUWLpz4jY7b1Cgp4VighTalodA61i15jLMwEIv3EUaPSc6x0W7Ek5T7Xs+zbKE9&#10;diwfWhzoqaX6a3vwFmp994nrfPWaX3XDi9mlzTosnLWXF9PqEVSiKf2F4Rdf0KESpn04sIuqt5DP&#10;jWxJYmQGlARy83ALam/BiKCrUv9fUP0AAAD//wMAUEsBAi0AFAAGAAgAAAAhALaDOJL+AAAA4QEA&#10;ABMAAAAAAAAAAAAAAAAAAAAAAFtDb250ZW50X1R5cGVzXS54bWxQSwECLQAUAAYACAAAACEAOP0h&#10;/9YAAACUAQAACwAAAAAAAAAAAAAAAAAvAQAAX3JlbHMvLnJlbHNQSwECLQAUAAYACAAAACEAGwJS&#10;I4MCAAAEBQAADgAAAAAAAAAAAAAAAAAuAgAAZHJzL2Uyb0RvYy54bWxQSwECLQAUAAYACAAAACEA&#10;CXN4tt4AAAAJAQAADwAAAAAAAAAAAAAAAADdBAAAZHJzL2Rvd25yZXYueG1sUEsFBgAAAAAEAAQA&#10;8wAAAOgFAAAAAA==&#10;" fillcolor="window" strokecolor="#70ad47" strokeweight="1pt"/>
        </w:pict>
      </w: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45" o:spid="_x0000_s1060" style="position:absolute;margin-left:187.5pt;margin-top:8.45pt;width:12.75pt;height:15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BB0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fSUEs0U7ugbUPv9SzdbaQh2AVFv/Rye9/bOjZqHGPvd107FPzoh+wTr4Qir2AfCsVmcFecTROcw&#10;Fef5aZ5gz54PW+fDF2EUiUJJHfInMNnu2gckhOuTS8zljeyqdSdlUg7+SjqyY7hg8KIyPSWS+YDN&#10;kq7TFztAiFfHpCY9qpnMUAzhDMyrJQsQlQUWXjeUMNmA0jy4VMur0941m2PWWb5cTWfvJYlFr5hv&#10;h+pShOjG5qoLYL3sVEk/5/EbT0sdrSLxdmw9Qj+AHaWNqQ64L2cGInvL1x2SXKPhO+bAXHSDaQy3&#10;WGpp0KIZJUpa436+tx/9QShYKekxCWj/x5Y5ARy/alDtvJhO4+gkZXo6m0BxLy2blxa9VVcGd1Fg&#10;7i1PYvQP8kmsnVGPGNplzAoT0xy5B6BH5SoME4qx52K5TG4YF8vCtb63PAaPOEV4H/aPzNmROAGM&#10;uzFPU8Pmb/gz+MaT2iy3wdRdItczrqBJVDBqiTDjsxBn+aWevJ4fr8UfAAAA//8DAFBLAwQUAAYA&#10;CAAAACEAwThset4AAAAJAQAADwAAAGRycy9kb3ducmV2LnhtbEyPQU/DMAyF70j8h8hIXBBLoFsH&#10;pek0ISEuQ4ixH+A1pi00TtVkW/n3mBPcbL+n5++Vq8n36khj7AJbuJkZUMR1cB03FnbvT9d3oGJC&#10;dtgHJgvfFGFVnZ+VWLhw4jc6blOjJIRjgRbalIZC61i35DHOwkAs2kcYPSZZx0a7EU8S7nt9a0yu&#10;PXYsH1oc6LGl+mt78BZqvfzETbZ+za664Xm+Sy+bkDtrLy+m9QOoRFP6M8MvvqBDJUz7cGAXVW8h&#10;Wy6kSxIhvwclhrkxC1B7GeSgq1L/b1D9AAAA//8DAFBLAQItABQABgAIAAAAIQC2gziS/gAAAOEB&#10;AAATAAAAAAAAAAAAAAAAAAAAAABbQ29udGVudF9UeXBlc10ueG1sUEsBAi0AFAAGAAgAAAAhADj9&#10;If/WAAAAlAEAAAsAAAAAAAAAAAAAAAAALwEAAF9yZWxzLy5yZWxzUEsBAi0AFAAGAAgAAAAhABBQ&#10;EHSEAgAABAUAAA4AAAAAAAAAAAAAAAAALgIAAGRycy9lMm9Eb2MueG1sUEsBAi0AFAAGAAgAAAAh&#10;AME4bHreAAAACQEAAA8AAAAAAAAAAAAAAAAA3gQAAGRycy9kb3ducmV2LnhtbFBLBQYAAAAABAAE&#10;APMAAADpBQAAAAA=&#10;" fillcolor="window" strokecolor="#70ad47" strokeweight="1pt"/>
        </w:pict>
      </w:r>
      <w:r w:rsidR="001972C6">
        <w:rPr>
          <w:rFonts w:ascii="Arial" w:hAnsi="Arial" w:cs="Arial"/>
          <w:b/>
          <w:sz w:val="20"/>
          <w:szCs w:val="20"/>
        </w:rPr>
        <w:t xml:space="preserve">                                                     7</w:t>
      </w:r>
    </w:p>
    <w:p w:rsidR="00490034" w:rsidRDefault="00490034" w:rsidP="00490034">
      <w:pPr>
        <w:rPr>
          <w:rFonts w:ascii="Arial" w:hAnsi="Arial" w:cs="Arial"/>
          <w:b/>
          <w:sz w:val="20"/>
          <w:szCs w:val="20"/>
        </w:rPr>
      </w:pPr>
    </w:p>
    <w:p w:rsidR="00490034" w:rsidRDefault="004424F9" w:rsidP="00490034">
      <w:pPr>
        <w:rPr>
          <w:rFonts w:ascii="Arial" w:hAnsi="Arial" w:cs="Arial"/>
          <w:b/>
          <w:sz w:val="20"/>
          <w:szCs w:val="20"/>
        </w:rPr>
      </w:pPr>
      <w:r w:rsidRPr="004424F9">
        <w:rPr>
          <w:rFonts w:ascii="Arial" w:hAnsi="Arial" w:cs="Arial"/>
          <w:b/>
          <w:noProof/>
          <w:sz w:val="20"/>
          <w:szCs w:val="20"/>
          <w:lang w:val="es-ES"/>
        </w:rPr>
        <w:pict>
          <v:rect id="Rectángulo 44" o:spid="_x0000_s1059" style="position:absolute;margin-left:187.5pt;margin-top:.2pt;width:12.75pt;height:15pt;z-index:2517432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xHOhAIAAAQFAAAOAAAAZHJzL2Uyb0RvYy54bWysVMlu2zAQvRfoPxC8N5IMJ26MyIERw0WB&#10;IAmaFDnTFLUA3ErSlt2/6bf0x/pIKc7SnIrqQM1whrM8vuHF5V5JshPOd0aXtDjJKRGam6rTTUm/&#10;P6w/fabEB6YrJo0WJT0ITy8XHz9c9HYuJqY1shKOIIj2896WtA3BzrPM81Yo5k+MFRrG2jjFAlTX&#10;ZJVjPaIrmU3y/CzrjausM1x4j93VYKSLFL+uBQ+3de1FILKkqC2k1aV1E9dsccHmjWO27fhYBvuH&#10;KhTrNJIeQ61YYGTrur9CqY47400dTrhRmanrjovUA7op8jfd3LfMitQLwPH2CJP/f2H5ze7Oka4q&#10;6XRKiWYKd/QNqP3+pZutNAS7gKi3fg7Pe3vnRs1DjP3ua6fiH52QfYL1cIRV7APh2CzOivPJKSUc&#10;puI8P80T7NnzYet8+CKMIlEoqUP+BCbbXfuAhHB9com5vJFdte6kTMrBX0lHdgwXDF5UpqdEMh+w&#10;WdJ1+mIHCPHqmNSkRzWTGYohnIF5tWQBorLAwuuGEiYbUJoHl2p5ddq7ZnPMOsuXq+nsvSSx6BXz&#10;7VBdihDd2Fx1AayXnSrp5zx+42mpo1Uk3o6tR+gHsKO0MdUB9+XMQGRv+bpDkms0fMccmItuMI3h&#10;FkstDVo0o0RJa9zP9/ajPwgFKyU9JgHt/9gyJ4DjVw2qnRfTaRydpExPZxMo7qVl89Kit+rK4C4K&#10;zL3lSYz+QT6JtTPqEUO7jFlhYpoj9wD0qFyFYUIx9lwsl8kN42JZuNb3lsfgEacI78P+kTk7EieA&#10;cTfmaWrY/A1/Bt94UpvlNpi6S+R6xhU0iQpGLRFmfBbiLL/Uk9fz47X4AwAA//8DAFBLAwQUAAYA&#10;CAAAACEA6z2oJt0AAAAHAQAADwAAAGRycy9kb3ducmV2LnhtbEyPwU7DMBBE70j8g7VIXBC1IWmL&#10;QpyqQkJciipKP2AbL0kgXkex24a/ZznBcWdGM2/L1eR7daIxdoEt3M0MKOI6uI4bC/v359sHUDEh&#10;O+wDk4VvirCqLi9KLFw48xuddqlRUsKxQAttSkOhdaxb8hhnYSAW7yOMHpOcY6PdiGcp972+N2ah&#10;PXYsCy0O9NRS/bU7egu1Xn7iJltvs5tueMn36XUTFs7a66tp/Qgq0ZT+wvCLL+hQCdMhHNlF1VvI&#10;lnP5JVnIQYmdGzMHdRDd5KCrUv/nr34AAAD//wMAUEsBAi0AFAAGAAgAAAAhALaDOJL+AAAA4QEA&#10;ABMAAAAAAAAAAAAAAAAAAAAAAFtDb250ZW50X1R5cGVzXS54bWxQSwECLQAUAAYACAAAACEAOP0h&#10;/9YAAACUAQAACwAAAAAAAAAAAAAAAAAvAQAAX3JlbHMvLnJlbHNQSwECLQAUAAYACAAAACEAOd8R&#10;zoQCAAAEBQAADgAAAAAAAAAAAAAAAAAuAgAAZHJzL2Uyb0RvYy54bWxQSwECLQAUAAYACAAAACEA&#10;6z2oJt0AAAAHAQAADwAAAAAAAAAAAAAAAADeBAAAZHJzL2Rvd25yZXYueG1sUEsFBgAAAAAEAAQA&#10;8wAAAOgFAAAAAA==&#10;" fillcolor="window" strokecolor="#70ad47" strokeweight="1pt"/>
        </w:pict>
      </w:r>
    </w:p>
    <w:p w:rsidR="00490034" w:rsidRDefault="00490034" w:rsidP="00490034">
      <w:pPr>
        <w:rPr>
          <w:rFonts w:ascii="Arial" w:hAnsi="Arial" w:cs="Arial"/>
          <w:b/>
          <w:sz w:val="20"/>
          <w:szCs w:val="20"/>
        </w:rPr>
      </w:pPr>
    </w:p>
    <w:p w:rsidR="00490034" w:rsidRDefault="001972C6" w:rsidP="00490034">
      <w:pPr>
        <w:rPr>
          <w:rFonts w:ascii="Arial" w:hAnsi="Arial" w:cs="Arial"/>
          <w:b/>
          <w:sz w:val="20"/>
          <w:szCs w:val="20"/>
        </w:rPr>
      </w:pPr>
      <w:r>
        <w:rPr>
          <w:rFonts w:ascii="Arial" w:hAnsi="Arial" w:cs="Arial"/>
          <w:b/>
          <w:sz w:val="20"/>
          <w:szCs w:val="20"/>
        </w:rPr>
        <w:t>1 Género narrativo de mayor difusión en la infancia.</w:t>
      </w:r>
    </w:p>
    <w:p w:rsidR="001972C6" w:rsidRDefault="001972C6" w:rsidP="00490034">
      <w:pPr>
        <w:rPr>
          <w:rFonts w:ascii="Arial" w:hAnsi="Arial" w:cs="Arial"/>
          <w:b/>
          <w:sz w:val="20"/>
          <w:szCs w:val="20"/>
        </w:rPr>
      </w:pPr>
      <w:r>
        <w:rPr>
          <w:rFonts w:ascii="Arial" w:hAnsi="Arial" w:cs="Arial"/>
          <w:b/>
          <w:sz w:val="20"/>
          <w:szCs w:val="20"/>
        </w:rPr>
        <w:t>2 Relato tradicional que surge de hechos y personajes reales.</w:t>
      </w:r>
    </w:p>
    <w:p w:rsidR="001972C6" w:rsidRDefault="001972C6" w:rsidP="00490034">
      <w:pPr>
        <w:rPr>
          <w:rFonts w:ascii="Arial" w:hAnsi="Arial" w:cs="Arial"/>
          <w:b/>
          <w:sz w:val="20"/>
          <w:szCs w:val="20"/>
        </w:rPr>
      </w:pPr>
      <w:r>
        <w:rPr>
          <w:rFonts w:ascii="Arial" w:hAnsi="Arial" w:cs="Arial"/>
          <w:b/>
          <w:sz w:val="20"/>
          <w:szCs w:val="20"/>
        </w:rPr>
        <w:t>3 Textos breves creados para que su pronunciación en voz alta sea difícil.</w:t>
      </w:r>
    </w:p>
    <w:p w:rsidR="001972C6" w:rsidRDefault="001972C6" w:rsidP="00490034">
      <w:pPr>
        <w:rPr>
          <w:rFonts w:ascii="Arial" w:hAnsi="Arial" w:cs="Arial"/>
          <w:b/>
          <w:sz w:val="20"/>
          <w:szCs w:val="20"/>
        </w:rPr>
      </w:pPr>
      <w:r>
        <w:rPr>
          <w:rFonts w:ascii="Arial" w:hAnsi="Arial" w:cs="Arial"/>
          <w:b/>
          <w:sz w:val="20"/>
          <w:szCs w:val="20"/>
        </w:rPr>
        <w:t>4 La más pura manifestación de los sentimientos, emociones y reflexiones.</w:t>
      </w:r>
    </w:p>
    <w:p w:rsidR="001972C6" w:rsidRDefault="001972C6" w:rsidP="00490034">
      <w:pPr>
        <w:rPr>
          <w:rFonts w:ascii="Arial" w:hAnsi="Arial" w:cs="Arial"/>
          <w:b/>
          <w:sz w:val="20"/>
          <w:szCs w:val="20"/>
        </w:rPr>
      </w:pPr>
      <w:r>
        <w:rPr>
          <w:rFonts w:ascii="Arial" w:hAnsi="Arial" w:cs="Arial"/>
          <w:b/>
          <w:sz w:val="20"/>
          <w:szCs w:val="20"/>
        </w:rPr>
        <w:t>5 Relato fantástico que deja una enseñanza moral.</w:t>
      </w:r>
    </w:p>
    <w:p w:rsidR="001972C6" w:rsidRDefault="001972C6" w:rsidP="00490034">
      <w:pPr>
        <w:rPr>
          <w:rFonts w:ascii="Arial" w:hAnsi="Arial" w:cs="Arial"/>
          <w:b/>
          <w:sz w:val="20"/>
          <w:szCs w:val="20"/>
        </w:rPr>
      </w:pPr>
      <w:r>
        <w:rPr>
          <w:rFonts w:ascii="Arial" w:hAnsi="Arial" w:cs="Arial"/>
          <w:b/>
          <w:sz w:val="20"/>
          <w:szCs w:val="20"/>
        </w:rPr>
        <w:t>6 Narraciones que surgen como una expresión colectiva de una cultura o pueblo.</w:t>
      </w:r>
    </w:p>
    <w:p w:rsidR="001972C6" w:rsidRPr="00D01447" w:rsidRDefault="001972C6" w:rsidP="00490034">
      <w:pPr>
        <w:rPr>
          <w:rFonts w:ascii="Arial" w:hAnsi="Arial" w:cs="Arial"/>
          <w:b/>
          <w:sz w:val="20"/>
          <w:szCs w:val="20"/>
        </w:rPr>
      </w:pPr>
      <w:r>
        <w:rPr>
          <w:rFonts w:ascii="Arial" w:hAnsi="Arial" w:cs="Arial"/>
          <w:b/>
          <w:sz w:val="20"/>
          <w:szCs w:val="20"/>
        </w:rPr>
        <w:t>7 Acertijos o enigmas resueltos, dichos en forma de rima.</w:t>
      </w:r>
    </w:p>
    <w:p w:rsidR="00490034" w:rsidRDefault="00911FF3" w:rsidP="00911FF3">
      <w:pPr>
        <w:rPr>
          <w:rFonts w:ascii="Arial" w:hAnsi="Arial" w:cs="Arial"/>
          <w:b/>
          <w:sz w:val="20"/>
          <w:szCs w:val="20"/>
        </w:rPr>
      </w:pPr>
      <w:r>
        <w:rPr>
          <w:rFonts w:ascii="Arial" w:hAnsi="Arial" w:cs="Arial"/>
          <w:b/>
          <w:sz w:val="20"/>
          <w:szCs w:val="20"/>
        </w:rPr>
        <w:lastRenderedPageBreak/>
        <w:t>2.- Completa el siguiente cuadro mencionando a lo menos 2 justificaciones de la importancia de cada recurso literario en el desarrollo del niño/a. (14 puntos)</w:t>
      </w:r>
    </w:p>
    <w:p w:rsidR="00911FF3" w:rsidRDefault="00911FF3" w:rsidP="00911FF3">
      <w:pPr>
        <w:rPr>
          <w:rFonts w:ascii="Arial" w:hAnsi="Arial" w:cs="Arial"/>
          <w:b/>
          <w:sz w:val="20"/>
          <w:szCs w:val="20"/>
        </w:rPr>
      </w:pPr>
    </w:p>
    <w:p w:rsidR="00911FF3" w:rsidRPr="00911FF3" w:rsidRDefault="00911FF3" w:rsidP="00911FF3">
      <w:pPr>
        <w:rPr>
          <w:rFonts w:ascii="Arial" w:hAnsi="Arial" w:cs="Arial"/>
          <w:b/>
          <w:sz w:val="20"/>
          <w:szCs w:val="20"/>
        </w:rPr>
      </w:pPr>
    </w:p>
    <w:p w:rsidR="00490034" w:rsidRDefault="00490034" w:rsidP="00490034">
      <w:pPr>
        <w:jc w:val="center"/>
        <w:rPr>
          <w:rFonts w:ascii="Arial" w:hAnsi="Arial" w:cs="Arial"/>
          <w:b/>
          <w:sz w:val="20"/>
          <w:szCs w:val="20"/>
          <w:u w:val="single"/>
        </w:rPr>
      </w:pPr>
    </w:p>
    <w:tbl>
      <w:tblPr>
        <w:tblStyle w:val="Tablaconcuadrcula"/>
        <w:tblW w:w="0" w:type="auto"/>
        <w:tblLook w:val="04A0"/>
      </w:tblPr>
      <w:tblGrid>
        <w:gridCol w:w="1541"/>
        <w:gridCol w:w="1541"/>
        <w:gridCol w:w="1541"/>
        <w:gridCol w:w="1541"/>
        <w:gridCol w:w="1542"/>
        <w:gridCol w:w="1542"/>
        <w:gridCol w:w="1542"/>
      </w:tblGrid>
      <w:tr w:rsidR="00911FF3" w:rsidTr="00911FF3">
        <w:tc>
          <w:tcPr>
            <w:tcW w:w="1541" w:type="dxa"/>
          </w:tcPr>
          <w:p w:rsidR="00911FF3" w:rsidRDefault="00911FF3" w:rsidP="00911FF3">
            <w:pPr>
              <w:rPr>
                <w:rFonts w:ascii="Arial" w:hAnsi="Arial" w:cs="Arial"/>
                <w:b/>
                <w:sz w:val="20"/>
                <w:szCs w:val="20"/>
              </w:rPr>
            </w:pPr>
            <w:r>
              <w:rPr>
                <w:rFonts w:ascii="Arial" w:hAnsi="Arial" w:cs="Arial"/>
                <w:b/>
                <w:sz w:val="20"/>
                <w:szCs w:val="20"/>
              </w:rPr>
              <w:t>Cuento</w:t>
            </w:r>
          </w:p>
        </w:tc>
        <w:tc>
          <w:tcPr>
            <w:tcW w:w="1541" w:type="dxa"/>
          </w:tcPr>
          <w:p w:rsidR="00911FF3" w:rsidRDefault="00911FF3" w:rsidP="00911FF3">
            <w:pPr>
              <w:rPr>
                <w:rFonts w:ascii="Arial" w:hAnsi="Arial" w:cs="Arial"/>
                <w:b/>
                <w:sz w:val="20"/>
                <w:szCs w:val="20"/>
              </w:rPr>
            </w:pPr>
            <w:r>
              <w:rPr>
                <w:rFonts w:ascii="Arial" w:hAnsi="Arial" w:cs="Arial"/>
                <w:b/>
                <w:sz w:val="20"/>
                <w:szCs w:val="20"/>
              </w:rPr>
              <w:t xml:space="preserve">Mito </w:t>
            </w:r>
          </w:p>
        </w:tc>
        <w:tc>
          <w:tcPr>
            <w:tcW w:w="1541" w:type="dxa"/>
          </w:tcPr>
          <w:p w:rsidR="00911FF3" w:rsidRDefault="00911FF3" w:rsidP="00911FF3">
            <w:pPr>
              <w:rPr>
                <w:rFonts w:ascii="Arial" w:hAnsi="Arial" w:cs="Arial"/>
                <w:b/>
                <w:sz w:val="20"/>
                <w:szCs w:val="20"/>
              </w:rPr>
            </w:pPr>
            <w:r>
              <w:rPr>
                <w:rFonts w:ascii="Arial" w:hAnsi="Arial" w:cs="Arial"/>
                <w:b/>
                <w:sz w:val="20"/>
                <w:szCs w:val="20"/>
              </w:rPr>
              <w:t xml:space="preserve">Leyenda </w:t>
            </w:r>
          </w:p>
        </w:tc>
        <w:tc>
          <w:tcPr>
            <w:tcW w:w="1541" w:type="dxa"/>
          </w:tcPr>
          <w:p w:rsidR="00911FF3" w:rsidRDefault="00911FF3" w:rsidP="00911FF3">
            <w:pPr>
              <w:rPr>
                <w:rFonts w:ascii="Arial" w:hAnsi="Arial" w:cs="Arial"/>
                <w:b/>
                <w:sz w:val="20"/>
                <w:szCs w:val="20"/>
              </w:rPr>
            </w:pPr>
            <w:r>
              <w:rPr>
                <w:rFonts w:ascii="Arial" w:hAnsi="Arial" w:cs="Arial"/>
                <w:b/>
                <w:sz w:val="20"/>
                <w:szCs w:val="20"/>
              </w:rPr>
              <w:t>Fábula</w:t>
            </w:r>
          </w:p>
        </w:tc>
        <w:tc>
          <w:tcPr>
            <w:tcW w:w="1542" w:type="dxa"/>
          </w:tcPr>
          <w:p w:rsidR="00911FF3" w:rsidRDefault="00911FF3" w:rsidP="00911FF3">
            <w:pPr>
              <w:rPr>
                <w:rFonts w:ascii="Arial" w:hAnsi="Arial" w:cs="Arial"/>
                <w:b/>
                <w:sz w:val="20"/>
                <w:szCs w:val="20"/>
              </w:rPr>
            </w:pPr>
            <w:r>
              <w:rPr>
                <w:rFonts w:ascii="Arial" w:hAnsi="Arial" w:cs="Arial"/>
                <w:b/>
                <w:sz w:val="20"/>
                <w:szCs w:val="20"/>
              </w:rPr>
              <w:t>Poesía</w:t>
            </w:r>
          </w:p>
        </w:tc>
        <w:tc>
          <w:tcPr>
            <w:tcW w:w="1542" w:type="dxa"/>
          </w:tcPr>
          <w:p w:rsidR="00911FF3" w:rsidRDefault="00911FF3" w:rsidP="00911FF3">
            <w:pPr>
              <w:rPr>
                <w:rFonts w:ascii="Arial" w:hAnsi="Arial" w:cs="Arial"/>
                <w:b/>
                <w:sz w:val="20"/>
                <w:szCs w:val="20"/>
              </w:rPr>
            </w:pPr>
            <w:r>
              <w:rPr>
                <w:rFonts w:ascii="Arial" w:hAnsi="Arial" w:cs="Arial"/>
                <w:b/>
                <w:sz w:val="20"/>
                <w:szCs w:val="20"/>
              </w:rPr>
              <w:t>Adivinanza</w:t>
            </w:r>
          </w:p>
        </w:tc>
        <w:tc>
          <w:tcPr>
            <w:tcW w:w="1542" w:type="dxa"/>
          </w:tcPr>
          <w:p w:rsidR="00911FF3" w:rsidRDefault="00911FF3" w:rsidP="00911FF3">
            <w:pPr>
              <w:rPr>
                <w:rFonts w:ascii="Arial" w:hAnsi="Arial" w:cs="Arial"/>
                <w:b/>
                <w:sz w:val="20"/>
                <w:szCs w:val="20"/>
              </w:rPr>
            </w:pPr>
            <w:r>
              <w:rPr>
                <w:rFonts w:ascii="Arial" w:hAnsi="Arial" w:cs="Arial"/>
                <w:b/>
                <w:sz w:val="20"/>
                <w:szCs w:val="20"/>
              </w:rPr>
              <w:t>Trabalenguas</w:t>
            </w:r>
          </w:p>
        </w:tc>
      </w:tr>
      <w:tr w:rsidR="00911FF3" w:rsidTr="00911FF3">
        <w:trPr>
          <w:trHeight w:val="5723"/>
        </w:trPr>
        <w:tc>
          <w:tcPr>
            <w:tcW w:w="1541" w:type="dxa"/>
          </w:tcPr>
          <w:p w:rsidR="00911FF3" w:rsidRDefault="00911FF3" w:rsidP="00911FF3">
            <w:pPr>
              <w:rPr>
                <w:rFonts w:ascii="Arial" w:hAnsi="Arial" w:cs="Arial"/>
                <w:b/>
                <w:sz w:val="20"/>
                <w:szCs w:val="20"/>
              </w:rPr>
            </w:pPr>
          </w:p>
        </w:tc>
        <w:tc>
          <w:tcPr>
            <w:tcW w:w="1541" w:type="dxa"/>
          </w:tcPr>
          <w:p w:rsidR="00911FF3" w:rsidRDefault="00911FF3" w:rsidP="00911FF3">
            <w:pPr>
              <w:rPr>
                <w:rFonts w:ascii="Arial" w:hAnsi="Arial" w:cs="Arial"/>
                <w:b/>
                <w:sz w:val="20"/>
                <w:szCs w:val="20"/>
              </w:rPr>
            </w:pPr>
          </w:p>
        </w:tc>
        <w:tc>
          <w:tcPr>
            <w:tcW w:w="1541" w:type="dxa"/>
          </w:tcPr>
          <w:p w:rsidR="00911FF3" w:rsidRDefault="00911FF3" w:rsidP="00911FF3">
            <w:pPr>
              <w:rPr>
                <w:rFonts w:ascii="Arial" w:hAnsi="Arial" w:cs="Arial"/>
                <w:b/>
                <w:sz w:val="20"/>
                <w:szCs w:val="20"/>
              </w:rPr>
            </w:pPr>
          </w:p>
        </w:tc>
        <w:tc>
          <w:tcPr>
            <w:tcW w:w="1541" w:type="dxa"/>
          </w:tcPr>
          <w:p w:rsidR="00911FF3" w:rsidRDefault="00911FF3" w:rsidP="00911FF3">
            <w:pPr>
              <w:rPr>
                <w:rFonts w:ascii="Arial" w:hAnsi="Arial" w:cs="Arial"/>
                <w:b/>
                <w:sz w:val="20"/>
                <w:szCs w:val="20"/>
              </w:rPr>
            </w:pPr>
          </w:p>
        </w:tc>
        <w:tc>
          <w:tcPr>
            <w:tcW w:w="1542" w:type="dxa"/>
          </w:tcPr>
          <w:p w:rsidR="00911FF3" w:rsidRDefault="00911FF3" w:rsidP="00911FF3">
            <w:pPr>
              <w:rPr>
                <w:rFonts w:ascii="Arial" w:hAnsi="Arial" w:cs="Arial"/>
                <w:b/>
                <w:sz w:val="20"/>
                <w:szCs w:val="20"/>
              </w:rPr>
            </w:pPr>
          </w:p>
        </w:tc>
        <w:tc>
          <w:tcPr>
            <w:tcW w:w="1542" w:type="dxa"/>
          </w:tcPr>
          <w:p w:rsidR="00911FF3" w:rsidRDefault="00911FF3" w:rsidP="00911FF3">
            <w:pPr>
              <w:rPr>
                <w:rFonts w:ascii="Arial" w:hAnsi="Arial" w:cs="Arial"/>
                <w:b/>
                <w:sz w:val="20"/>
                <w:szCs w:val="20"/>
              </w:rPr>
            </w:pPr>
          </w:p>
        </w:tc>
        <w:tc>
          <w:tcPr>
            <w:tcW w:w="1542" w:type="dxa"/>
          </w:tcPr>
          <w:p w:rsidR="00911FF3" w:rsidRDefault="00911FF3" w:rsidP="00911FF3">
            <w:pPr>
              <w:rPr>
                <w:rFonts w:ascii="Arial" w:hAnsi="Arial" w:cs="Arial"/>
                <w:b/>
                <w:sz w:val="20"/>
                <w:szCs w:val="20"/>
              </w:rPr>
            </w:pPr>
          </w:p>
        </w:tc>
      </w:tr>
    </w:tbl>
    <w:p w:rsidR="00490034" w:rsidRPr="00911FF3" w:rsidRDefault="00490034" w:rsidP="00911FF3">
      <w:pPr>
        <w:rPr>
          <w:rFonts w:ascii="Arial" w:hAnsi="Arial" w:cs="Arial"/>
          <w:b/>
          <w:sz w:val="20"/>
          <w:szCs w:val="20"/>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911FF3">
      <w:pPr>
        <w:rPr>
          <w:rFonts w:ascii="Arial" w:hAnsi="Arial" w:cs="Arial"/>
          <w:b/>
          <w:sz w:val="20"/>
          <w:szCs w:val="20"/>
        </w:rPr>
      </w:pPr>
      <w:r>
        <w:rPr>
          <w:rFonts w:ascii="Arial" w:hAnsi="Arial" w:cs="Arial"/>
          <w:b/>
          <w:sz w:val="20"/>
          <w:szCs w:val="20"/>
        </w:rPr>
        <w:t xml:space="preserve">3.- </w:t>
      </w:r>
      <w:r w:rsidR="003A50AF">
        <w:rPr>
          <w:rFonts w:ascii="Arial" w:hAnsi="Arial" w:cs="Arial"/>
          <w:b/>
          <w:sz w:val="20"/>
          <w:szCs w:val="20"/>
        </w:rPr>
        <w:t>Elige uno de estos 3 recursos literarios (adivinanza, trabalenguas o poesía) y describe una actividad a realizar con niños/as de 5 a 6 años. Debes desarrollar cada uno de los puntos que se mencionan en la planificación. Su formato está listo para ser completado. Fíjate en el objetivo de aprendizaje para desarrollar en la actividad.</w:t>
      </w:r>
      <w:bookmarkStart w:id="0" w:name="_GoBack"/>
      <w:bookmarkEnd w:id="0"/>
      <w:r w:rsidR="009B0BEE">
        <w:rPr>
          <w:rFonts w:ascii="Arial" w:hAnsi="Arial" w:cs="Arial"/>
          <w:b/>
          <w:sz w:val="20"/>
          <w:szCs w:val="20"/>
        </w:rPr>
        <w:t>(14</w:t>
      </w:r>
      <w:r w:rsidR="00F10086">
        <w:rPr>
          <w:rFonts w:ascii="Arial" w:hAnsi="Arial" w:cs="Arial"/>
          <w:b/>
          <w:sz w:val="20"/>
          <w:szCs w:val="20"/>
        </w:rPr>
        <w:t xml:space="preserve"> puntos)</w:t>
      </w:r>
    </w:p>
    <w:p w:rsidR="00295FC6" w:rsidRDefault="00295FC6" w:rsidP="00911FF3">
      <w:pPr>
        <w:rPr>
          <w:rFonts w:ascii="Arial" w:hAnsi="Arial" w:cs="Arial"/>
          <w:b/>
          <w:sz w:val="20"/>
          <w:szCs w:val="20"/>
        </w:rPr>
      </w:pPr>
      <w:r>
        <w:rPr>
          <w:rFonts w:ascii="Arial" w:hAnsi="Arial" w:cs="Arial"/>
          <w:b/>
          <w:sz w:val="20"/>
          <w:szCs w:val="20"/>
        </w:rPr>
        <w:t xml:space="preserve">Anexo 1 </w:t>
      </w:r>
    </w:p>
    <w:p w:rsidR="00295FC6" w:rsidRDefault="00295FC6" w:rsidP="00911FF3">
      <w:pPr>
        <w:rPr>
          <w:rFonts w:ascii="Arial" w:hAnsi="Arial" w:cs="Arial"/>
          <w:b/>
          <w:sz w:val="20"/>
          <w:szCs w:val="20"/>
        </w:rPr>
      </w:pPr>
    </w:p>
    <w:p w:rsidR="00295FC6" w:rsidRDefault="00295FC6" w:rsidP="00911FF3">
      <w:pPr>
        <w:rPr>
          <w:rFonts w:ascii="Arial" w:hAnsi="Arial" w:cs="Arial"/>
          <w:b/>
          <w:sz w:val="20"/>
          <w:szCs w:val="20"/>
          <w:u w:val="single"/>
        </w:rPr>
      </w:pPr>
      <w:r w:rsidRPr="00295FC6">
        <w:rPr>
          <w:rFonts w:ascii="Arial" w:hAnsi="Arial" w:cs="Arial"/>
          <w:b/>
          <w:sz w:val="20"/>
          <w:szCs w:val="20"/>
          <w:u w:val="single"/>
        </w:rPr>
        <w:t xml:space="preserve">Módulo Alimentación </w:t>
      </w:r>
    </w:p>
    <w:p w:rsidR="00295FC6" w:rsidRDefault="00295FC6" w:rsidP="00911FF3">
      <w:pPr>
        <w:rPr>
          <w:rFonts w:ascii="Arial" w:hAnsi="Arial" w:cs="Arial"/>
          <w:b/>
          <w:sz w:val="20"/>
          <w:szCs w:val="20"/>
          <w:u w:val="single"/>
        </w:rPr>
      </w:pPr>
    </w:p>
    <w:p w:rsidR="00295FC6" w:rsidRDefault="00295FC6" w:rsidP="00295FC6">
      <w:pPr>
        <w:rPr>
          <w:rFonts w:ascii="Arial" w:hAnsi="Arial" w:cs="Arial"/>
          <w:b/>
          <w:sz w:val="20"/>
          <w:szCs w:val="20"/>
        </w:rPr>
      </w:pPr>
      <w:r>
        <w:rPr>
          <w:rFonts w:ascii="Arial" w:hAnsi="Arial" w:cs="Arial"/>
          <w:b/>
          <w:sz w:val="20"/>
          <w:szCs w:val="20"/>
        </w:rPr>
        <w:t>4.- Describe una actividad a realizar con niños de 4 a 5 años, en donde el objetivo sea conocer la Pirámide Alimenticia, promoviendo la alimentación saludable y hábitos. Debes respetar los 3 momentos de la planificación (Inicio, desarrollo y finalización) e incluir una actividad para el hogar en donde refuerces este aprendizaje. Fíjate en el objetivo de aprendizaje para desarrollar en la actividad.</w:t>
      </w:r>
      <w:r w:rsidR="00F10086">
        <w:rPr>
          <w:rFonts w:ascii="Arial" w:hAnsi="Arial" w:cs="Arial"/>
          <w:b/>
          <w:sz w:val="20"/>
          <w:szCs w:val="20"/>
        </w:rPr>
        <w:t xml:space="preserve"> (14 puntos)</w:t>
      </w:r>
    </w:p>
    <w:p w:rsidR="00295FC6" w:rsidRDefault="00295FC6" w:rsidP="00295FC6">
      <w:pPr>
        <w:rPr>
          <w:rFonts w:ascii="Arial" w:hAnsi="Arial" w:cs="Arial"/>
          <w:b/>
          <w:sz w:val="20"/>
          <w:szCs w:val="20"/>
        </w:rPr>
      </w:pPr>
      <w:r>
        <w:rPr>
          <w:rFonts w:ascii="Arial" w:hAnsi="Arial" w:cs="Arial"/>
          <w:b/>
          <w:sz w:val="20"/>
          <w:szCs w:val="20"/>
        </w:rPr>
        <w:t xml:space="preserve">Anexo 2 </w:t>
      </w:r>
    </w:p>
    <w:p w:rsidR="00295FC6" w:rsidRDefault="00295FC6" w:rsidP="00295FC6">
      <w:pPr>
        <w:rPr>
          <w:rFonts w:ascii="Arial" w:hAnsi="Arial" w:cs="Arial"/>
          <w:b/>
          <w:sz w:val="20"/>
          <w:szCs w:val="20"/>
        </w:rPr>
      </w:pPr>
    </w:p>
    <w:p w:rsidR="00295FC6" w:rsidRDefault="00295FC6" w:rsidP="00295FC6">
      <w:pPr>
        <w:rPr>
          <w:rFonts w:ascii="Arial" w:hAnsi="Arial" w:cs="Arial"/>
          <w:b/>
          <w:sz w:val="20"/>
          <w:szCs w:val="20"/>
        </w:rPr>
      </w:pPr>
      <w:r>
        <w:rPr>
          <w:rFonts w:ascii="Arial" w:hAnsi="Arial" w:cs="Arial"/>
          <w:b/>
          <w:sz w:val="20"/>
          <w:szCs w:val="20"/>
        </w:rPr>
        <w:t xml:space="preserve">5.- Ahora que ya conoces la importancia de una alimentación saludable, debes crear una “Minuta semanal” de la colación diaria para un nivel </w:t>
      </w:r>
      <w:proofErr w:type="spellStart"/>
      <w:r>
        <w:rPr>
          <w:rFonts w:ascii="Arial" w:hAnsi="Arial" w:cs="Arial"/>
          <w:b/>
          <w:sz w:val="20"/>
          <w:szCs w:val="20"/>
        </w:rPr>
        <w:t>Kinder</w:t>
      </w:r>
      <w:proofErr w:type="spellEnd"/>
      <w:r>
        <w:rPr>
          <w:rFonts w:ascii="Arial" w:hAnsi="Arial" w:cs="Arial"/>
          <w:b/>
          <w:sz w:val="20"/>
          <w:szCs w:val="20"/>
        </w:rPr>
        <w:t>.</w:t>
      </w:r>
    </w:p>
    <w:p w:rsidR="00F10086" w:rsidRDefault="00295FC6" w:rsidP="00F10086">
      <w:pPr>
        <w:rPr>
          <w:rFonts w:ascii="Arial" w:hAnsi="Arial" w:cs="Arial"/>
          <w:b/>
          <w:sz w:val="20"/>
          <w:szCs w:val="20"/>
          <w:u w:val="single"/>
        </w:rPr>
      </w:pPr>
      <w:r>
        <w:rPr>
          <w:rFonts w:ascii="Arial" w:hAnsi="Arial" w:cs="Arial"/>
          <w:b/>
          <w:sz w:val="20"/>
          <w:szCs w:val="20"/>
        </w:rPr>
        <w:t xml:space="preserve">Esta Minuta se entrega al apoderado al inicio del año escolar y dura un determinado tiempo, que puede variar ya sea mensual, </w:t>
      </w:r>
      <w:r w:rsidR="00F10086">
        <w:rPr>
          <w:rFonts w:ascii="Arial" w:hAnsi="Arial" w:cs="Arial"/>
          <w:b/>
          <w:sz w:val="20"/>
          <w:szCs w:val="20"/>
        </w:rPr>
        <w:t>trimestral</w:t>
      </w:r>
      <w:r>
        <w:rPr>
          <w:rFonts w:ascii="Arial" w:hAnsi="Arial" w:cs="Arial"/>
          <w:b/>
          <w:sz w:val="20"/>
          <w:szCs w:val="20"/>
        </w:rPr>
        <w:t xml:space="preserve"> o semestral. La idea es que el apoderado tenga conocimiento de lo que su hijo debe llevar de colación y lo </w:t>
      </w:r>
      <w:r w:rsidR="00F10086">
        <w:rPr>
          <w:rFonts w:ascii="Arial" w:hAnsi="Arial" w:cs="Arial"/>
          <w:b/>
          <w:sz w:val="20"/>
          <w:szCs w:val="20"/>
        </w:rPr>
        <w:t>respete. Podrán dejar este material por ejemplo en el refrigerador.</w:t>
      </w:r>
    </w:p>
    <w:p w:rsidR="00911FF3" w:rsidRDefault="00F10086" w:rsidP="00F10086">
      <w:pPr>
        <w:rPr>
          <w:rFonts w:ascii="Arial" w:hAnsi="Arial" w:cs="Arial"/>
          <w:b/>
          <w:sz w:val="20"/>
          <w:szCs w:val="20"/>
        </w:rPr>
      </w:pPr>
      <w:r>
        <w:rPr>
          <w:rFonts w:ascii="Arial" w:hAnsi="Arial" w:cs="Arial"/>
          <w:b/>
          <w:sz w:val="20"/>
          <w:szCs w:val="20"/>
        </w:rPr>
        <w:t>Por lo tanto, debes diseñar el material donde irá escrita la minuta semanal de colación, y escribirla. Recuerda alimentación saludable y creatividad. (9 puntos)</w:t>
      </w:r>
    </w:p>
    <w:p w:rsidR="00F10086" w:rsidRDefault="00F10086" w:rsidP="00F10086">
      <w:pPr>
        <w:rPr>
          <w:rFonts w:ascii="Arial" w:hAnsi="Arial" w:cs="Arial"/>
          <w:b/>
          <w:sz w:val="20"/>
          <w:szCs w:val="20"/>
        </w:rPr>
      </w:pPr>
    </w:p>
    <w:p w:rsidR="005834E9" w:rsidRDefault="005834E9" w:rsidP="00F10086">
      <w:pPr>
        <w:rPr>
          <w:rFonts w:ascii="Arial" w:hAnsi="Arial" w:cs="Arial"/>
          <w:b/>
          <w:sz w:val="20"/>
          <w:szCs w:val="20"/>
        </w:rPr>
      </w:pPr>
    </w:p>
    <w:p w:rsidR="00F10086" w:rsidRDefault="00F10086" w:rsidP="00F10086">
      <w:pPr>
        <w:rPr>
          <w:rFonts w:ascii="Arial" w:hAnsi="Arial" w:cs="Arial"/>
          <w:b/>
          <w:sz w:val="20"/>
          <w:szCs w:val="20"/>
          <w:u w:val="single"/>
        </w:rPr>
      </w:pPr>
      <w:r>
        <w:rPr>
          <w:rFonts w:ascii="Arial" w:hAnsi="Arial" w:cs="Arial"/>
          <w:b/>
          <w:sz w:val="20"/>
          <w:szCs w:val="20"/>
          <w:u w:val="single"/>
        </w:rPr>
        <w:t>Módulo Higiene y Seguridad</w:t>
      </w:r>
    </w:p>
    <w:p w:rsidR="00911FF3" w:rsidRDefault="00911FF3" w:rsidP="00490034">
      <w:pPr>
        <w:jc w:val="center"/>
        <w:rPr>
          <w:rFonts w:ascii="Arial" w:hAnsi="Arial" w:cs="Arial"/>
          <w:b/>
          <w:sz w:val="20"/>
          <w:szCs w:val="20"/>
          <w:u w:val="single"/>
        </w:rPr>
      </w:pPr>
    </w:p>
    <w:p w:rsidR="005834E9" w:rsidRDefault="005834E9" w:rsidP="00490034">
      <w:pPr>
        <w:jc w:val="center"/>
        <w:rPr>
          <w:rFonts w:ascii="Arial" w:hAnsi="Arial" w:cs="Arial"/>
          <w:b/>
          <w:sz w:val="20"/>
          <w:szCs w:val="20"/>
          <w:u w:val="single"/>
        </w:rPr>
      </w:pPr>
    </w:p>
    <w:p w:rsidR="00F10086" w:rsidRDefault="00F10086" w:rsidP="00F10086">
      <w:pPr>
        <w:rPr>
          <w:rFonts w:ascii="Arial" w:hAnsi="Arial" w:cs="Arial"/>
          <w:b/>
          <w:sz w:val="20"/>
          <w:szCs w:val="20"/>
        </w:rPr>
      </w:pPr>
      <w:r>
        <w:rPr>
          <w:rFonts w:ascii="Arial" w:hAnsi="Arial" w:cs="Arial"/>
          <w:b/>
          <w:sz w:val="20"/>
          <w:szCs w:val="20"/>
        </w:rPr>
        <w:t xml:space="preserve">6.- Realiza un DÍPTICO para entregarle a los apoderados en una reunión de apoderados. En esta reunión se hablará la importancia de desarrollar la autonomía del niño/a. por lo tanto el díptico deberá dar </w:t>
      </w:r>
      <w:proofErr w:type="spellStart"/>
      <w:r>
        <w:rPr>
          <w:rFonts w:ascii="Arial" w:hAnsi="Arial" w:cs="Arial"/>
          <w:b/>
          <w:sz w:val="20"/>
          <w:szCs w:val="20"/>
        </w:rPr>
        <w:t>tips</w:t>
      </w:r>
      <w:proofErr w:type="spellEnd"/>
      <w:r>
        <w:rPr>
          <w:rFonts w:ascii="Arial" w:hAnsi="Arial" w:cs="Arial"/>
          <w:b/>
          <w:sz w:val="20"/>
          <w:szCs w:val="20"/>
        </w:rPr>
        <w:t xml:space="preserve"> de cómo ayudar a su hijo/a a desvestirse/vestirse por sí solo.</w:t>
      </w:r>
    </w:p>
    <w:p w:rsidR="00F10086" w:rsidRDefault="00F10086" w:rsidP="00F10086">
      <w:pPr>
        <w:rPr>
          <w:rFonts w:ascii="Arial" w:hAnsi="Arial" w:cs="Arial"/>
          <w:b/>
          <w:sz w:val="20"/>
          <w:szCs w:val="20"/>
        </w:rPr>
      </w:pPr>
      <w:r>
        <w:rPr>
          <w:rFonts w:ascii="Arial" w:hAnsi="Arial" w:cs="Arial"/>
          <w:b/>
          <w:sz w:val="20"/>
          <w:szCs w:val="20"/>
        </w:rPr>
        <w:t>Recuerda que el díptico debe ser llamativo, incluir dibujos y frases.</w:t>
      </w:r>
    </w:p>
    <w:p w:rsidR="00F10086" w:rsidRDefault="00F10086" w:rsidP="00F10086">
      <w:pPr>
        <w:rPr>
          <w:rFonts w:ascii="Arial" w:hAnsi="Arial" w:cs="Arial"/>
          <w:b/>
          <w:i/>
          <w:sz w:val="16"/>
          <w:szCs w:val="16"/>
        </w:rPr>
      </w:pPr>
      <w:r>
        <w:rPr>
          <w:rFonts w:ascii="Arial" w:hAnsi="Arial" w:cs="Arial"/>
          <w:b/>
          <w:sz w:val="20"/>
          <w:szCs w:val="20"/>
        </w:rPr>
        <w:t>*</w:t>
      </w:r>
      <w:r>
        <w:rPr>
          <w:rFonts w:ascii="Arial" w:hAnsi="Arial" w:cs="Arial"/>
          <w:b/>
          <w:i/>
          <w:sz w:val="16"/>
          <w:szCs w:val="16"/>
        </w:rPr>
        <w:t>Díptico: folleto formado por una hoja de papel doblada por la mitad, generalmente pequeña que se usa como propaganda o invitación.</w:t>
      </w:r>
    </w:p>
    <w:p w:rsidR="00AB008E" w:rsidRDefault="00AB008E" w:rsidP="00F10086">
      <w:pPr>
        <w:rPr>
          <w:rFonts w:ascii="Arial" w:hAnsi="Arial" w:cs="Arial"/>
          <w:b/>
          <w:sz w:val="20"/>
          <w:szCs w:val="20"/>
        </w:rPr>
      </w:pPr>
      <w:r>
        <w:rPr>
          <w:rFonts w:ascii="Arial" w:hAnsi="Arial" w:cs="Arial"/>
          <w:b/>
          <w:sz w:val="20"/>
          <w:szCs w:val="20"/>
        </w:rPr>
        <w:t>(18 puntos)</w:t>
      </w:r>
    </w:p>
    <w:p w:rsidR="00AB008E" w:rsidRDefault="00AB008E" w:rsidP="00F10086">
      <w:pPr>
        <w:rPr>
          <w:rFonts w:ascii="Arial" w:hAnsi="Arial" w:cs="Arial"/>
          <w:b/>
          <w:sz w:val="20"/>
          <w:szCs w:val="20"/>
        </w:rPr>
      </w:pPr>
    </w:p>
    <w:p w:rsidR="005834E9" w:rsidRDefault="005834E9" w:rsidP="00F10086">
      <w:pPr>
        <w:rPr>
          <w:rFonts w:ascii="Arial" w:hAnsi="Arial" w:cs="Arial"/>
          <w:b/>
          <w:sz w:val="20"/>
          <w:szCs w:val="20"/>
        </w:rPr>
      </w:pPr>
    </w:p>
    <w:p w:rsidR="00AB008E" w:rsidRPr="00AB008E" w:rsidRDefault="00AB008E" w:rsidP="00F10086">
      <w:pPr>
        <w:rPr>
          <w:rFonts w:ascii="Arial" w:hAnsi="Arial" w:cs="Arial"/>
          <w:b/>
          <w:sz w:val="20"/>
          <w:szCs w:val="20"/>
          <w:u w:val="single"/>
        </w:rPr>
      </w:pPr>
      <w:r w:rsidRPr="00AB008E">
        <w:rPr>
          <w:rFonts w:ascii="Arial" w:hAnsi="Arial" w:cs="Arial"/>
          <w:b/>
          <w:sz w:val="20"/>
          <w:szCs w:val="20"/>
          <w:u w:val="single"/>
        </w:rPr>
        <w:t>Módulo Emprendimiento y empleabilidad</w:t>
      </w:r>
    </w:p>
    <w:p w:rsidR="00AB008E" w:rsidRDefault="00AB008E" w:rsidP="00F10086">
      <w:pPr>
        <w:rPr>
          <w:rFonts w:ascii="Arial" w:hAnsi="Arial" w:cs="Arial"/>
          <w:b/>
          <w:sz w:val="20"/>
          <w:szCs w:val="20"/>
        </w:rPr>
      </w:pPr>
    </w:p>
    <w:p w:rsidR="005834E9" w:rsidRDefault="005834E9" w:rsidP="00F10086">
      <w:pPr>
        <w:rPr>
          <w:rFonts w:ascii="Arial" w:hAnsi="Arial" w:cs="Arial"/>
          <w:b/>
          <w:sz w:val="20"/>
          <w:szCs w:val="20"/>
        </w:rPr>
      </w:pPr>
    </w:p>
    <w:p w:rsidR="00A568E5" w:rsidRDefault="005834E9" w:rsidP="00F10086">
      <w:pPr>
        <w:rPr>
          <w:rFonts w:ascii="Arial" w:hAnsi="Arial" w:cs="Arial"/>
          <w:b/>
          <w:sz w:val="20"/>
          <w:szCs w:val="20"/>
        </w:rPr>
      </w:pPr>
      <w:r>
        <w:rPr>
          <w:rFonts w:ascii="Arial" w:hAnsi="Arial" w:cs="Arial"/>
          <w:b/>
          <w:sz w:val="20"/>
          <w:szCs w:val="20"/>
        </w:rPr>
        <w:t xml:space="preserve">7.- Tienes la posibilidad de postular a un proyecto en donde te ofrecen el capital para tu propio emprendimiento. Para ello debes presentar el análisis del contexto social donde lo ejecutarás y los recursos para llevarlo a cabo. </w:t>
      </w:r>
    </w:p>
    <w:p w:rsidR="00A568E5" w:rsidRDefault="00A568E5" w:rsidP="00F10086">
      <w:pPr>
        <w:rPr>
          <w:rFonts w:ascii="Arial" w:hAnsi="Arial" w:cs="Arial"/>
          <w:b/>
          <w:sz w:val="20"/>
          <w:szCs w:val="20"/>
        </w:rPr>
      </w:pPr>
      <w:r>
        <w:rPr>
          <w:rFonts w:ascii="Arial" w:hAnsi="Arial" w:cs="Arial"/>
          <w:b/>
          <w:sz w:val="20"/>
          <w:szCs w:val="20"/>
        </w:rPr>
        <w:t>(19 puntos)</w:t>
      </w:r>
    </w:p>
    <w:p w:rsidR="00AB008E" w:rsidRDefault="005834E9" w:rsidP="00F10086">
      <w:pPr>
        <w:rPr>
          <w:rFonts w:ascii="Arial" w:hAnsi="Arial" w:cs="Arial"/>
          <w:b/>
          <w:sz w:val="20"/>
          <w:szCs w:val="20"/>
        </w:rPr>
      </w:pPr>
      <w:r>
        <w:rPr>
          <w:rFonts w:ascii="Arial" w:hAnsi="Arial" w:cs="Arial"/>
          <w:b/>
          <w:sz w:val="20"/>
          <w:szCs w:val="20"/>
        </w:rPr>
        <w:t>Sigue el siguiente esquema:</w:t>
      </w: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9B0BEE" w:rsidRDefault="009B0BEE" w:rsidP="00F10086">
      <w:pPr>
        <w:rPr>
          <w:rFonts w:ascii="Arial" w:hAnsi="Arial" w:cs="Arial"/>
          <w:b/>
          <w:sz w:val="20"/>
          <w:szCs w:val="20"/>
        </w:rPr>
      </w:pPr>
    </w:p>
    <w:p w:rsidR="009B0BEE" w:rsidRDefault="009B0BEE" w:rsidP="00F10086">
      <w:pPr>
        <w:rPr>
          <w:rFonts w:ascii="Arial" w:hAnsi="Arial" w:cs="Arial"/>
          <w:b/>
          <w:sz w:val="20"/>
          <w:szCs w:val="20"/>
        </w:rPr>
      </w:pPr>
    </w:p>
    <w:p w:rsidR="009B0BEE" w:rsidRDefault="009B0BEE" w:rsidP="00F10086">
      <w:pPr>
        <w:rPr>
          <w:rFonts w:ascii="Arial" w:hAnsi="Arial" w:cs="Arial"/>
          <w:b/>
          <w:sz w:val="20"/>
          <w:szCs w:val="20"/>
        </w:rPr>
      </w:pPr>
    </w:p>
    <w:p w:rsidR="009B0BEE" w:rsidRDefault="009B0BEE" w:rsidP="00F10086">
      <w:pPr>
        <w:rPr>
          <w:rFonts w:ascii="Arial" w:hAnsi="Arial" w:cs="Arial"/>
          <w:b/>
          <w:sz w:val="20"/>
          <w:szCs w:val="20"/>
        </w:rPr>
      </w:pPr>
    </w:p>
    <w:p w:rsidR="005834E9" w:rsidRDefault="005834E9" w:rsidP="00F10086">
      <w:pPr>
        <w:rPr>
          <w:rFonts w:ascii="Arial" w:hAnsi="Arial" w:cs="Arial"/>
          <w:b/>
          <w:sz w:val="20"/>
          <w:szCs w:val="20"/>
        </w:rPr>
      </w:pPr>
      <w:r>
        <w:rPr>
          <w:rFonts w:ascii="Arial" w:hAnsi="Arial" w:cs="Arial"/>
          <w:b/>
          <w:sz w:val="20"/>
          <w:szCs w:val="20"/>
        </w:rPr>
        <w:t>Nombre del proyecto:</w:t>
      </w: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r>
        <w:rPr>
          <w:rFonts w:ascii="Arial" w:hAnsi="Arial" w:cs="Arial"/>
          <w:b/>
          <w:sz w:val="20"/>
          <w:szCs w:val="20"/>
        </w:rPr>
        <w:t>Breve descripción del proyecto:</w:t>
      </w: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r>
        <w:rPr>
          <w:rFonts w:ascii="Arial" w:hAnsi="Arial" w:cs="Arial"/>
          <w:b/>
          <w:sz w:val="20"/>
          <w:szCs w:val="20"/>
        </w:rPr>
        <w:t>Análisis del contexto Social</w:t>
      </w:r>
    </w:p>
    <w:p w:rsidR="005834E9" w:rsidRDefault="005834E9" w:rsidP="00F10086">
      <w:pPr>
        <w:rPr>
          <w:rFonts w:ascii="Arial" w:hAnsi="Arial" w:cs="Arial"/>
          <w:b/>
          <w:sz w:val="20"/>
          <w:szCs w:val="20"/>
        </w:rPr>
      </w:pPr>
    </w:p>
    <w:tbl>
      <w:tblPr>
        <w:tblStyle w:val="Tablaconcuadrcula"/>
        <w:tblW w:w="0" w:type="auto"/>
        <w:tblLook w:val="04A0"/>
      </w:tblPr>
      <w:tblGrid>
        <w:gridCol w:w="2158"/>
        <w:gridCol w:w="2158"/>
        <w:gridCol w:w="2158"/>
        <w:gridCol w:w="2158"/>
        <w:gridCol w:w="2158"/>
      </w:tblGrid>
      <w:tr w:rsidR="005834E9" w:rsidTr="005834E9">
        <w:tc>
          <w:tcPr>
            <w:tcW w:w="2158" w:type="dxa"/>
          </w:tcPr>
          <w:p w:rsidR="005834E9" w:rsidRDefault="005834E9" w:rsidP="005834E9">
            <w:pPr>
              <w:jc w:val="center"/>
              <w:rPr>
                <w:rFonts w:ascii="Arial" w:hAnsi="Arial" w:cs="Arial"/>
                <w:b/>
                <w:sz w:val="20"/>
                <w:szCs w:val="20"/>
              </w:rPr>
            </w:pPr>
            <w:r>
              <w:rPr>
                <w:rFonts w:ascii="Arial" w:hAnsi="Arial" w:cs="Arial"/>
                <w:b/>
                <w:sz w:val="20"/>
                <w:szCs w:val="20"/>
              </w:rPr>
              <w:t>Entorno</w:t>
            </w:r>
          </w:p>
          <w:p w:rsidR="005834E9" w:rsidRDefault="005834E9" w:rsidP="005834E9">
            <w:pPr>
              <w:jc w:val="center"/>
              <w:rPr>
                <w:rFonts w:ascii="Arial" w:hAnsi="Arial" w:cs="Arial"/>
                <w:b/>
                <w:sz w:val="20"/>
                <w:szCs w:val="20"/>
              </w:rPr>
            </w:pPr>
            <w:r>
              <w:rPr>
                <w:rFonts w:ascii="Arial" w:hAnsi="Arial" w:cs="Arial"/>
                <w:b/>
                <w:sz w:val="20"/>
                <w:szCs w:val="20"/>
              </w:rPr>
              <w:t>Económico</w:t>
            </w:r>
          </w:p>
        </w:tc>
        <w:tc>
          <w:tcPr>
            <w:tcW w:w="2158" w:type="dxa"/>
          </w:tcPr>
          <w:p w:rsidR="005834E9" w:rsidRDefault="005834E9" w:rsidP="005834E9">
            <w:pPr>
              <w:jc w:val="center"/>
              <w:rPr>
                <w:rFonts w:ascii="Arial" w:hAnsi="Arial" w:cs="Arial"/>
                <w:b/>
                <w:sz w:val="20"/>
                <w:szCs w:val="20"/>
              </w:rPr>
            </w:pPr>
            <w:r>
              <w:rPr>
                <w:rFonts w:ascii="Arial" w:hAnsi="Arial" w:cs="Arial"/>
                <w:b/>
                <w:sz w:val="20"/>
                <w:szCs w:val="20"/>
              </w:rPr>
              <w:t xml:space="preserve">Entorno </w:t>
            </w:r>
          </w:p>
          <w:p w:rsidR="005834E9" w:rsidRDefault="005834E9" w:rsidP="005834E9">
            <w:pPr>
              <w:jc w:val="center"/>
              <w:rPr>
                <w:rFonts w:ascii="Arial" w:hAnsi="Arial" w:cs="Arial"/>
                <w:b/>
                <w:sz w:val="20"/>
                <w:szCs w:val="20"/>
              </w:rPr>
            </w:pPr>
            <w:r>
              <w:rPr>
                <w:rFonts w:ascii="Arial" w:hAnsi="Arial" w:cs="Arial"/>
                <w:b/>
                <w:sz w:val="20"/>
                <w:szCs w:val="20"/>
              </w:rPr>
              <w:t>Social</w:t>
            </w:r>
          </w:p>
        </w:tc>
        <w:tc>
          <w:tcPr>
            <w:tcW w:w="2158" w:type="dxa"/>
          </w:tcPr>
          <w:p w:rsidR="005834E9" w:rsidRDefault="005834E9" w:rsidP="005834E9">
            <w:pPr>
              <w:jc w:val="center"/>
              <w:rPr>
                <w:rFonts w:ascii="Arial" w:hAnsi="Arial" w:cs="Arial"/>
                <w:b/>
                <w:sz w:val="20"/>
                <w:szCs w:val="20"/>
              </w:rPr>
            </w:pPr>
            <w:r>
              <w:rPr>
                <w:rFonts w:ascii="Arial" w:hAnsi="Arial" w:cs="Arial"/>
                <w:b/>
                <w:sz w:val="20"/>
                <w:szCs w:val="20"/>
              </w:rPr>
              <w:t>Entorno</w:t>
            </w:r>
          </w:p>
          <w:p w:rsidR="005834E9" w:rsidRDefault="005834E9" w:rsidP="005834E9">
            <w:pPr>
              <w:jc w:val="center"/>
              <w:rPr>
                <w:rFonts w:ascii="Arial" w:hAnsi="Arial" w:cs="Arial"/>
                <w:b/>
                <w:sz w:val="20"/>
                <w:szCs w:val="20"/>
              </w:rPr>
            </w:pPr>
            <w:r>
              <w:rPr>
                <w:rFonts w:ascii="Arial" w:hAnsi="Arial" w:cs="Arial"/>
                <w:b/>
                <w:sz w:val="20"/>
                <w:szCs w:val="20"/>
              </w:rPr>
              <w:t xml:space="preserve"> legal</w:t>
            </w:r>
          </w:p>
        </w:tc>
        <w:tc>
          <w:tcPr>
            <w:tcW w:w="2158" w:type="dxa"/>
          </w:tcPr>
          <w:p w:rsidR="005834E9" w:rsidRDefault="005834E9" w:rsidP="005834E9">
            <w:pPr>
              <w:jc w:val="center"/>
              <w:rPr>
                <w:rFonts w:ascii="Arial" w:hAnsi="Arial" w:cs="Arial"/>
                <w:b/>
                <w:sz w:val="20"/>
                <w:szCs w:val="20"/>
              </w:rPr>
            </w:pPr>
            <w:r>
              <w:rPr>
                <w:rFonts w:ascii="Arial" w:hAnsi="Arial" w:cs="Arial"/>
                <w:b/>
                <w:sz w:val="20"/>
                <w:szCs w:val="20"/>
              </w:rPr>
              <w:t>Entorno Tecnológico</w:t>
            </w:r>
          </w:p>
        </w:tc>
        <w:tc>
          <w:tcPr>
            <w:tcW w:w="2158" w:type="dxa"/>
          </w:tcPr>
          <w:p w:rsidR="005834E9" w:rsidRDefault="005834E9" w:rsidP="005834E9">
            <w:pPr>
              <w:jc w:val="center"/>
              <w:rPr>
                <w:rFonts w:ascii="Arial" w:hAnsi="Arial" w:cs="Arial"/>
                <w:b/>
                <w:sz w:val="20"/>
                <w:szCs w:val="20"/>
              </w:rPr>
            </w:pPr>
            <w:r>
              <w:rPr>
                <w:rFonts w:ascii="Arial" w:hAnsi="Arial" w:cs="Arial"/>
                <w:b/>
                <w:sz w:val="20"/>
                <w:szCs w:val="20"/>
              </w:rPr>
              <w:t>Entorno</w:t>
            </w:r>
          </w:p>
          <w:p w:rsidR="005834E9" w:rsidRDefault="005834E9" w:rsidP="005834E9">
            <w:pPr>
              <w:jc w:val="center"/>
              <w:rPr>
                <w:rFonts w:ascii="Arial" w:hAnsi="Arial" w:cs="Arial"/>
                <w:b/>
                <w:sz w:val="20"/>
                <w:szCs w:val="20"/>
              </w:rPr>
            </w:pPr>
            <w:r>
              <w:rPr>
                <w:rFonts w:ascii="Arial" w:hAnsi="Arial" w:cs="Arial"/>
                <w:b/>
                <w:sz w:val="20"/>
                <w:szCs w:val="20"/>
              </w:rPr>
              <w:t>Ambiental</w:t>
            </w:r>
          </w:p>
        </w:tc>
      </w:tr>
      <w:tr w:rsidR="005834E9" w:rsidTr="005834E9">
        <w:trPr>
          <w:trHeight w:val="2971"/>
        </w:trPr>
        <w:tc>
          <w:tcPr>
            <w:tcW w:w="2158" w:type="dxa"/>
          </w:tcPr>
          <w:p w:rsidR="005834E9" w:rsidRDefault="005834E9" w:rsidP="00F10086">
            <w:pPr>
              <w:rPr>
                <w:rFonts w:ascii="Arial" w:hAnsi="Arial" w:cs="Arial"/>
                <w:b/>
                <w:sz w:val="20"/>
                <w:szCs w:val="20"/>
              </w:rPr>
            </w:pPr>
          </w:p>
        </w:tc>
        <w:tc>
          <w:tcPr>
            <w:tcW w:w="2158" w:type="dxa"/>
          </w:tcPr>
          <w:p w:rsidR="005834E9" w:rsidRDefault="005834E9" w:rsidP="00F10086">
            <w:pPr>
              <w:rPr>
                <w:rFonts w:ascii="Arial" w:hAnsi="Arial" w:cs="Arial"/>
                <w:b/>
                <w:sz w:val="20"/>
                <w:szCs w:val="20"/>
              </w:rPr>
            </w:pPr>
          </w:p>
        </w:tc>
        <w:tc>
          <w:tcPr>
            <w:tcW w:w="2158" w:type="dxa"/>
          </w:tcPr>
          <w:p w:rsidR="005834E9" w:rsidRDefault="005834E9" w:rsidP="00F10086">
            <w:pPr>
              <w:rPr>
                <w:rFonts w:ascii="Arial" w:hAnsi="Arial" w:cs="Arial"/>
                <w:b/>
                <w:sz w:val="20"/>
                <w:szCs w:val="20"/>
              </w:rPr>
            </w:pPr>
          </w:p>
        </w:tc>
        <w:tc>
          <w:tcPr>
            <w:tcW w:w="2158" w:type="dxa"/>
          </w:tcPr>
          <w:p w:rsidR="005834E9" w:rsidRDefault="005834E9" w:rsidP="00F10086">
            <w:pPr>
              <w:rPr>
                <w:rFonts w:ascii="Arial" w:hAnsi="Arial" w:cs="Arial"/>
                <w:b/>
                <w:sz w:val="20"/>
                <w:szCs w:val="20"/>
              </w:rPr>
            </w:pPr>
          </w:p>
        </w:tc>
        <w:tc>
          <w:tcPr>
            <w:tcW w:w="2158" w:type="dxa"/>
          </w:tcPr>
          <w:p w:rsidR="005834E9" w:rsidRDefault="005834E9" w:rsidP="00F10086">
            <w:pPr>
              <w:rPr>
                <w:rFonts w:ascii="Arial" w:hAnsi="Arial" w:cs="Arial"/>
                <w:b/>
                <w:sz w:val="20"/>
                <w:szCs w:val="20"/>
              </w:rPr>
            </w:pPr>
          </w:p>
        </w:tc>
      </w:tr>
    </w:tbl>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r>
        <w:rPr>
          <w:rFonts w:ascii="Arial" w:hAnsi="Arial" w:cs="Arial"/>
          <w:b/>
          <w:sz w:val="20"/>
          <w:szCs w:val="20"/>
        </w:rPr>
        <w:t>Recursos Necesarios</w:t>
      </w:r>
    </w:p>
    <w:p w:rsidR="005834E9" w:rsidRDefault="005834E9" w:rsidP="00F10086">
      <w:pPr>
        <w:rPr>
          <w:rFonts w:ascii="Arial" w:hAnsi="Arial" w:cs="Arial"/>
          <w:b/>
          <w:sz w:val="20"/>
          <w:szCs w:val="20"/>
        </w:rPr>
      </w:pPr>
    </w:p>
    <w:tbl>
      <w:tblPr>
        <w:tblStyle w:val="Tablaconcuadrcula"/>
        <w:tblW w:w="0" w:type="auto"/>
        <w:tblLook w:val="04A0"/>
      </w:tblPr>
      <w:tblGrid>
        <w:gridCol w:w="3596"/>
        <w:gridCol w:w="3597"/>
        <w:gridCol w:w="3597"/>
      </w:tblGrid>
      <w:tr w:rsidR="005834E9" w:rsidTr="005834E9">
        <w:tc>
          <w:tcPr>
            <w:tcW w:w="3596" w:type="dxa"/>
          </w:tcPr>
          <w:p w:rsidR="005834E9" w:rsidRDefault="005834E9" w:rsidP="005834E9">
            <w:pPr>
              <w:jc w:val="center"/>
              <w:rPr>
                <w:rFonts w:ascii="Arial" w:hAnsi="Arial" w:cs="Arial"/>
                <w:b/>
                <w:sz w:val="20"/>
                <w:szCs w:val="20"/>
              </w:rPr>
            </w:pPr>
            <w:r>
              <w:rPr>
                <w:rFonts w:ascii="Arial" w:hAnsi="Arial" w:cs="Arial"/>
                <w:b/>
                <w:sz w:val="20"/>
                <w:szCs w:val="20"/>
              </w:rPr>
              <w:t>Recursos Financieros</w:t>
            </w:r>
          </w:p>
          <w:p w:rsidR="005834E9" w:rsidRDefault="005834E9" w:rsidP="005834E9">
            <w:pPr>
              <w:jc w:val="center"/>
              <w:rPr>
                <w:rFonts w:ascii="Arial" w:hAnsi="Arial" w:cs="Arial"/>
                <w:b/>
                <w:sz w:val="20"/>
                <w:szCs w:val="20"/>
              </w:rPr>
            </w:pPr>
          </w:p>
        </w:tc>
        <w:tc>
          <w:tcPr>
            <w:tcW w:w="3597" w:type="dxa"/>
          </w:tcPr>
          <w:p w:rsidR="005834E9" w:rsidRDefault="005834E9" w:rsidP="005834E9">
            <w:pPr>
              <w:jc w:val="center"/>
              <w:rPr>
                <w:rFonts w:ascii="Arial" w:hAnsi="Arial" w:cs="Arial"/>
                <w:b/>
                <w:sz w:val="20"/>
                <w:szCs w:val="20"/>
              </w:rPr>
            </w:pPr>
            <w:r>
              <w:rPr>
                <w:rFonts w:ascii="Arial" w:hAnsi="Arial" w:cs="Arial"/>
                <w:b/>
                <w:sz w:val="20"/>
                <w:szCs w:val="20"/>
              </w:rPr>
              <w:t>Recursos Materiales</w:t>
            </w:r>
          </w:p>
        </w:tc>
        <w:tc>
          <w:tcPr>
            <w:tcW w:w="3597" w:type="dxa"/>
          </w:tcPr>
          <w:p w:rsidR="005834E9" w:rsidRDefault="005834E9" w:rsidP="005834E9">
            <w:pPr>
              <w:jc w:val="center"/>
              <w:rPr>
                <w:rFonts w:ascii="Arial" w:hAnsi="Arial" w:cs="Arial"/>
                <w:b/>
                <w:sz w:val="20"/>
                <w:szCs w:val="20"/>
              </w:rPr>
            </w:pPr>
            <w:r>
              <w:rPr>
                <w:rFonts w:ascii="Arial" w:hAnsi="Arial" w:cs="Arial"/>
                <w:b/>
                <w:sz w:val="20"/>
                <w:szCs w:val="20"/>
              </w:rPr>
              <w:t>Recursos Humanos</w:t>
            </w:r>
          </w:p>
        </w:tc>
      </w:tr>
      <w:tr w:rsidR="005834E9" w:rsidTr="005834E9">
        <w:trPr>
          <w:trHeight w:val="2552"/>
        </w:trPr>
        <w:tc>
          <w:tcPr>
            <w:tcW w:w="3596" w:type="dxa"/>
          </w:tcPr>
          <w:p w:rsidR="005834E9" w:rsidRDefault="005834E9" w:rsidP="00F10086">
            <w:pPr>
              <w:rPr>
                <w:rFonts w:ascii="Arial" w:hAnsi="Arial" w:cs="Arial"/>
                <w:b/>
                <w:sz w:val="20"/>
                <w:szCs w:val="20"/>
              </w:rPr>
            </w:pPr>
          </w:p>
        </w:tc>
        <w:tc>
          <w:tcPr>
            <w:tcW w:w="3597" w:type="dxa"/>
          </w:tcPr>
          <w:p w:rsidR="005834E9" w:rsidRDefault="005834E9" w:rsidP="00F10086">
            <w:pPr>
              <w:rPr>
                <w:rFonts w:ascii="Arial" w:hAnsi="Arial" w:cs="Arial"/>
                <w:b/>
                <w:sz w:val="20"/>
                <w:szCs w:val="20"/>
              </w:rPr>
            </w:pPr>
          </w:p>
        </w:tc>
        <w:tc>
          <w:tcPr>
            <w:tcW w:w="3597" w:type="dxa"/>
          </w:tcPr>
          <w:p w:rsidR="005834E9" w:rsidRDefault="005834E9" w:rsidP="00F10086">
            <w:pPr>
              <w:rPr>
                <w:rFonts w:ascii="Arial" w:hAnsi="Arial" w:cs="Arial"/>
                <w:b/>
                <w:sz w:val="20"/>
                <w:szCs w:val="20"/>
              </w:rPr>
            </w:pPr>
          </w:p>
        </w:tc>
      </w:tr>
    </w:tbl>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860551" w:rsidRPr="009B0BEE" w:rsidRDefault="00860551" w:rsidP="00860551">
      <w:pPr>
        <w:rPr>
          <w:rFonts w:ascii="Arial" w:hAnsi="Arial" w:cs="Arial"/>
          <w:b/>
          <w:sz w:val="20"/>
          <w:szCs w:val="20"/>
          <w:u w:val="single"/>
        </w:rPr>
      </w:pPr>
      <w:r w:rsidRPr="009B0BEE">
        <w:rPr>
          <w:rFonts w:ascii="Arial" w:hAnsi="Arial" w:cs="Arial"/>
          <w:b/>
          <w:sz w:val="20"/>
          <w:szCs w:val="20"/>
          <w:u w:val="single"/>
        </w:rPr>
        <w:t>Módulo: Actividades Educativas</w:t>
      </w:r>
    </w:p>
    <w:p w:rsidR="009B0BEE" w:rsidRPr="009B0BEE" w:rsidRDefault="009B0BEE" w:rsidP="00860551">
      <w:pPr>
        <w:rPr>
          <w:rFonts w:ascii="Arial" w:hAnsi="Arial" w:cs="Arial"/>
          <w:b/>
          <w:sz w:val="20"/>
          <w:szCs w:val="20"/>
          <w:u w:val="single"/>
        </w:rPr>
      </w:pPr>
    </w:p>
    <w:p w:rsidR="00860551" w:rsidRPr="00A568E5" w:rsidRDefault="009B0BEE" w:rsidP="00860551">
      <w:pPr>
        <w:jc w:val="both"/>
        <w:rPr>
          <w:rFonts w:ascii="Arial" w:hAnsi="Arial" w:cs="Arial"/>
          <w:b/>
          <w:sz w:val="20"/>
          <w:szCs w:val="20"/>
        </w:rPr>
      </w:pPr>
      <w:r w:rsidRPr="00A568E5">
        <w:rPr>
          <w:rFonts w:ascii="Arial" w:hAnsi="Arial" w:cs="Arial"/>
          <w:b/>
          <w:sz w:val="20"/>
          <w:szCs w:val="20"/>
        </w:rPr>
        <w:t xml:space="preserve">8.- </w:t>
      </w:r>
      <w:r w:rsidR="00860551" w:rsidRPr="00A568E5">
        <w:rPr>
          <w:rFonts w:ascii="Arial" w:hAnsi="Arial" w:cs="Arial"/>
          <w:b/>
          <w:sz w:val="20"/>
          <w:szCs w:val="20"/>
        </w:rPr>
        <w:t>Las teorías del aprendizaje; nos ayudan a comprender como los seres humanos a lo largo de la vida van adquiriendo el aprendizaje y de esta forma nos facilitan a la hora de planificar actividades que puedan motivar nuevos conocimientos sobre todo en niños y niñas de edade</w:t>
      </w:r>
      <w:r w:rsidRPr="00A568E5">
        <w:rPr>
          <w:rFonts w:ascii="Arial" w:hAnsi="Arial" w:cs="Arial"/>
          <w:b/>
          <w:sz w:val="20"/>
          <w:szCs w:val="20"/>
        </w:rPr>
        <w:t>s tan tempranos como lo son en E</w:t>
      </w:r>
      <w:r w:rsidR="00860551" w:rsidRPr="00A568E5">
        <w:rPr>
          <w:rFonts w:ascii="Arial" w:hAnsi="Arial" w:cs="Arial"/>
          <w:b/>
          <w:sz w:val="20"/>
          <w:szCs w:val="20"/>
        </w:rPr>
        <w:t xml:space="preserve">ducación </w:t>
      </w:r>
      <w:r w:rsidRPr="00A568E5">
        <w:rPr>
          <w:rFonts w:ascii="Arial" w:hAnsi="Arial" w:cs="Arial"/>
          <w:b/>
          <w:sz w:val="20"/>
          <w:szCs w:val="20"/>
        </w:rPr>
        <w:t>P</w:t>
      </w:r>
      <w:r w:rsidR="00860551" w:rsidRPr="00A568E5">
        <w:rPr>
          <w:rFonts w:ascii="Arial" w:hAnsi="Arial" w:cs="Arial"/>
          <w:b/>
          <w:sz w:val="20"/>
          <w:szCs w:val="20"/>
        </w:rPr>
        <w:t xml:space="preserve">arvularia.  Te invitaremos a sugerir posibles actividades que se relacionen con las distintas teorías que has conocido. Pueden ser actividades creadas por ti o utilizar actividades que ya conoces mediante tu experiencia como estudiante. Completa el siguiente cuadro. </w:t>
      </w:r>
      <w:r w:rsidRPr="00A568E5">
        <w:rPr>
          <w:rFonts w:ascii="Arial" w:hAnsi="Arial" w:cs="Arial"/>
          <w:b/>
          <w:sz w:val="20"/>
          <w:szCs w:val="20"/>
        </w:rPr>
        <w:t>(10 puntos)</w:t>
      </w:r>
    </w:p>
    <w:p w:rsidR="009B0BEE" w:rsidRPr="009B0BEE" w:rsidRDefault="009B0BEE" w:rsidP="00860551">
      <w:pPr>
        <w:jc w:val="both"/>
        <w:rPr>
          <w:rFonts w:ascii="Arial" w:hAnsi="Arial" w:cs="Arial"/>
          <w:sz w:val="20"/>
          <w:szCs w:val="20"/>
        </w:rPr>
      </w:pPr>
    </w:p>
    <w:tbl>
      <w:tblPr>
        <w:tblStyle w:val="Tablaconcuadrcula"/>
        <w:tblW w:w="0" w:type="auto"/>
        <w:tblLook w:val="04A0"/>
      </w:tblPr>
      <w:tblGrid>
        <w:gridCol w:w="3227"/>
        <w:gridCol w:w="7541"/>
      </w:tblGrid>
      <w:tr w:rsidR="00860551" w:rsidRPr="009B0BEE" w:rsidTr="009B0BEE">
        <w:tc>
          <w:tcPr>
            <w:tcW w:w="3227" w:type="dxa"/>
          </w:tcPr>
          <w:p w:rsidR="00860551" w:rsidRPr="009B0BEE" w:rsidRDefault="00860551" w:rsidP="00D35C14">
            <w:pPr>
              <w:jc w:val="both"/>
              <w:rPr>
                <w:rFonts w:ascii="Arial" w:hAnsi="Arial" w:cs="Arial"/>
                <w:b/>
                <w:sz w:val="20"/>
                <w:szCs w:val="20"/>
              </w:rPr>
            </w:pPr>
            <w:r w:rsidRPr="009B0BEE">
              <w:rPr>
                <w:rFonts w:ascii="Arial" w:hAnsi="Arial" w:cs="Arial"/>
                <w:b/>
                <w:sz w:val="20"/>
                <w:szCs w:val="20"/>
              </w:rPr>
              <w:t xml:space="preserve">Teoría del aprendizaje: </w:t>
            </w:r>
          </w:p>
        </w:tc>
        <w:tc>
          <w:tcPr>
            <w:tcW w:w="7541" w:type="dxa"/>
          </w:tcPr>
          <w:p w:rsidR="00860551" w:rsidRPr="009B0BEE" w:rsidRDefault="00860551" w:rsidP="00D35C14">
            <w:pPr>
              <w:jc w:val="both"/>
              <w:rPr>
                <w:rFonts w:ascii="Arial" w:hAnsi="Arial" w:cs="Arial"/>
                <w:b/>
                <w:sz w:val="20"/>
                <w:szCs w:val="20"/>
              </w:rPr>
            </w:pPr>
            <w:r w:rsidRPr="009B0BEE">
              <w:rPr>
                <w:rFonts w:ascii="Arial" w:hAnsi="Arial" w:cs="Arial"/>
                <w:b/>
                <w:sz w:val="20"/>
                <w:szCs w:val="20"/>
              </w:rPr>
              <w:t>Sugerencias de actividades que se relacionan con alguna teoría del aprendizaje.</w:t>
            </w:r>
          </w:p>
        </w:tc>
      </w:tr>
      <w:tr w:rsidR="00860551" w:rsidTr="009B0BEE">
        <w:tc>
          <w:tcPr>
            <w:tcW w:w="3227" w:type="dxa"/>
          </w:tcPr>
          <w:p w:rsidR="00860551" w:rsidRDefault="00860551" w:rsidP="00D35C14">
            <w:pPr>
              <w:jc w:val="both"/>
              <w:rPr>
                <w:rFonts w:ascii="Arial" w:hAnsi="Arial" w:cs="Arial"/>
              </w:rPr>
            </w:pPr>
          </w:p>
        </w:tc>
        <w:tc>
          <w:tcPr>
            <w:tcW w:w="7541"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r>
      <w:tr w:rsidR="00860551" w:rsidTr="009B0BEE">
        <w:tc>
          <w:tcPr>
            <w:tcW w:w="3227" w:type="dxa"/>
          </w:tcPr>
          <w:p w:rsidR="00860551" w:rsidRDefault="00860551" w:rsidP="00D35C14">
            <w:pPr>
              <w:jc w:val="both"/>
              <w:rPr>
                <w:rFonts w:ascii="Arial" w:hAnsi="Arial" w:cs="Arial"/>
              </w:rPr>
            </w:pPr>
          </w:p>
        </w:tc>
        <w:tc>
          <w:tcPr>
            <w:tcW w:w="7541"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r>
      <w:tr w:rsidR="00860551" w:rsidTr="009B0BEE">
        <w:tc>
          <w:tcPr>
            <w:tcW w:w="3227" w:type="dxa"/>
          </w:tcPr>
          <w:p w:rsidR="00860551" w:rsidRDefault="00860551" w:rsidP="00D35C14">
            <w:pPr>
              <w:jc w:val="both"/>
              <w:rPr>
                <w:rFonts w:ascii="Arial" w:hAnsi="Arial" w:cs="Arial"/>
              </w:rPr>
            </w:pPr>
          </w:p>
        </w:tc>
        <w:tc>
          <w:tcPr>
            <w:tcW w:w="7541"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r>
      <w:tr w:rsidR="00860551" w:rsidTr="009B0BEE">
        <w:tc>
          <w:tcPr>
            <w:tcW w:w="3227" w:type="dxa"/>
          </w:tcPr>
          <w:p w:rsidR="00860551" w:rsidRDefault="00860551" w:rsidP="00D35C14">
            <w:pPr>
              <w:jc w:val="both"/>
              <w:rPr>
                <w:rFonts w:ascii="Arial" w:hAnsi="Arial" w:cs="Arial"/>
              </w:rPr>
            </w:pPr>
          </w:p>
        </w:tc>
        <w:tc>
          <w:tcPr>
            <w:tcW w:w="7541"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r>
      <w:tr w:rsidR="00860551" w:rsidTr="009B0BEE">
        <w:tc>
          <w:tcPr>
            <w:tcW w:w="3227" w:type="dxa"/>
          </w:tcPr>
          <w:p w:rsidR="00860551" w:rsidRDefault="00860551" w:rsidP="00D35C14">
            <w:pPr>
              <w:jc w:val="both"/>
              <w:rPr>
                <w:rFonts w:ascii="Arial" w:hAnsi="Arial" w:cs="Arial"/>
              </w:rPr>
            </w:pPr>
          </w:p>
        </w:tc>
        <w:tc>
          <w:tcPr>
            <w:tcW w:w="7541"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r>
    </w:tbl>
    <w:p w:rsidR="00860551" w:rsidRDefault="00860551" w:rsidP="00860551">
      <w:pPr>
        <w:jc w:val="both"/>
        <w:rPr>
          <w:rFonts w:ascii="Arial" w:hAnsi="Arial" w:cs="Arial"/>
        </w:rPr>
      </w:pPr>
    </w:p>
    <w:p w:rsidR="00860551" w:rsidRDefault="00860551" w:rsidP="00860551">
      <w:pPr>
        <w:jc w:val="both"/>
        <w:rPr>
          <w:rFonts w:ascii="Arial" w:hAnsi="Arial" w:cs="Arial"/>
        </w:rPr>
      </w:pPr>
    </w:p>
    <w:p w:rsidR="00860551" w:rsidRDefault="00860551" w:rsidP="00860551">
      <w:pPr>
        <w:jc w:val="both"/>
        <w:rPr>
          <w:rFonts w:ascii="Arial" w:hAnsi="Arial" w:cs="Arial"/>
        </w:rPr>
      </w:pPr>
    </w:p>
    <w:p w:rsidR="00860551" w:rsidRPr="00167257" w:rsidRDefault="00860551" w:rsidP="00860551">
      <w:pPr>
        <w:jc w:val="both"/>
        <w:rPr>
          <w:rFonts w:ascii="Arial" w:hAnsi="Arial" w:cs="Arial"/>
        </w:rPr>
      </w:pPr>
    </w:p>
    <w:p w:rsidR="009B0BEE" w:rsidRDefault="009B0BEE" w:rsidP="00860551">
      <w:pPr>
        <w:jc w:val="both"/>
        <w:rPr>
          <w:rFonts w:ascii="Arial" w:hAnsi="Arial" w:cs="Arial"/>
          <w:sz w:val="20"/>
          <w:szCs w:val="20"/>
        </w:rPr>
      </w:pPr>
    </w:p>
    <w:p w:rsidR="00860551" w:rsidRPr="00A568E5" w:rsidRDefault="009B0BEE" w:rsidP="00860551">
      <w:pPr>
        <w:jc w:val="both"/>
        <w:rPr>
          <w:rFonts w:ascii="Arial" w:hAnsi="Arial" w:cs="Arial"/>
          <w:b/>
          <w:sz w:val="20"/>
          <w:szCs w:val="20"/>
        </w:rPr>
      </w:pPr>
      <w:r w:rsidRPr="00A568E5">
        <w:rPr>
          <w:rFonts w:ascii="Arial" w:hAnsi="Arial" w:cs="Arial"/>
          <w:b/>
          <w:sz w:val="20"/>
          <w:szCs w:val="20"/>
        </w:rPr>
        <w:lastRenderedPageBreak/>
        <w:t xml:space="preserve">9.- </w:t>
      </w:r>
      <w:r w:rsidR="00860551" w:rsidRPr="00A568E5">
        <w:rPr>
          <w:rFonts w:ascii="Arial" w:hAnsi="Arial" w:cs="Arial"/>
          <w:b/>
          <w:sz w:val="20"/>
          <w:szCs w:val="20"/>
        </w:rPr>
        <w:t xml:space="preserve">Respecto a las teorías del aprendizaje que hemos conocido, comprendiendo que cada una de ellas nace por un hito o necesidad de los seres humanos, centrándose cada una de ellas en las formas y estilos que tenemos los seres humanos de adquirir el aprendizaje. Estas teorías nos son de gran aporte para enfrentar vuestra vida laboral futura que nos permitirán comprender y crear estrategias pertinentes a la hora que niños y niñas van adquiriendo nuevos conocimientos desde su temprana edad. Para tener una visión global de estas teorías, te invito a completar este mapa conceptual con la información correspondiente en cada teoría. Utiliza tu capacidad para resumir información.  </w:t>
      </w:r>
      <w:r w:rsidR="00A568E5" w:rsidRPr="00A568E5">
        <w:rPr>
          <w:rFonts w:ascii="Arial" w:hAnsi="Arial" w:cs="Arial"/>
          <w:b/>
          <w:sz w:val="20"/>
          <w:szCs w:val="20"/>
        </w:rPr>
        <w:t>(</w:t>
      </w:r>
      <w:r w:rsidR="00860551" w:rsidRPr="00A568E5">
        <w:rPr>
          <w:rFonts w:ascii="Arial" w:hAnsi="Arial" w:cs="Arial"/>
          <w:b/>
          <w:sz w:val="20"/>
          <w:szCs w:val="20"/>
        </w:rPr>
        <w:t>18p</w:t>
      </w:r>
      <w:r w:rsidR="00A568E5" w:rsidRPr="00A568E5">
        <w:rPr>
          <w:rFonts w:ascii="Arial" w:hAnsi="Arial" w:cs="Arial"/>
          <w:b/>
          <w:sz w:val="20"/>
          <w:szCs w:val="20"/>
        </w:rPr>
        <w:t>untos)</w:t>
      </w:r>
    </w:p>
    <w:p w:rsidR="00860551" w:rsidRPr="00A568E5" w:rsidRDefault="00860551" w:rsidP="00860551">
      <w:pPr>
        <w:jc w:val="both"/>
        <w:rPr>
          <w:rFonts w:ascii="Arial" w:hAnsi="Arial" w:cs="Arial"/>
          <w:b/>
        </w:rPr>
      </w:pPr>
    </w:p>
    <w:p w:rsidR="00860551" w:rsidRDefault="00860551" w:rsidP="00860551">
      <w:pPr>
        <w:jc w:val="both"/>
        <w:rPr>
          <w:rFonts w:ascii="Arial" w:hAnsi="Arial" w:cs="Arial"/>
        </w:rPr>
      </w:pPr>
    </w:p>
    <w:p w:rsidR="00860551" w:rsidRDefault="00860551" w:rsidP="00860551">
      <w:pPr>
        <w:jc w:val="both"/>
        <w:rPr>
          <w:rFonts w:ascii="Arial" w:hAnsi="Arial" w:cs="Arial"/>
        </w:rPr>
      </w:pPr>
    </w:p>
    <w:p w:rsidR="00860551" w:rsidRDefault="00860551" w:rsidP="00860551">
      <w:pPr>
        <w:jc w:val="both"/>
        <w:rPr>
          <w:rFonts w:ascii="Arial" w:hAnsi="Arial" w:cs="Arial"/>
        </w:rPr>
      </w:pPr>
    </w:p>
    <w:p w:rsidR="00860551" w:rsidRDefault="00860551" w:rsidP="00860551">
      <w:pPr>
        <w:jc w:val="both"/>
        <w:rPr>
          <w:rFonts w:ascii="Arial" w:hAnsi="Arial" w:cs="Arial"/>
        </w:rPr>
      </w:pPr>
    </w:p>
    <w:p w:rsidR="00860551" w:rsidRDefault="004424F9" w:rsidP="00860551">
      <w:pPr>
        <w:rPr>
          <w:rFonts w:ascii="Arial" w:hAnsi="Arial" w:cs="Arial"/>
        </w:rPr>
      </w:pPr>
      <w:r w:rsidRPr="004424F9">
        <w:rPr>
          <w:rFonts w:ascii="Arial" w:hAnsi="Arial" w:cs="Arial"/>
          <w:noProof/>
          <w:lang w:val="es-ES"/>
        </w:rPr>
        <w:pict>
          <v:shapetype id="_x0000_t202" coordsize="21600,21600" o:spt="202" path="m,l,21600r21600,l21600,xe">
            <v:stroke joinstyle="miter"/>
            <v:path gradientshapeok="t" o:connecttype="rect"/>
          </v:shapetype>
          <v:shape id="1 Cuadro de texto" o:spid="_x0000_s1029" type="#_x0000_t202" style="position:absolute;margin-left:134.7pt;margin-top:-26.6pt;width:181.5pt;height:28.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iBwmQIAAMAFAAAOAAAAZHJzL2Uyb0RvYy54bWysVG1vGyEM/j5p/wHxfb28tVujXqosVadJ&#10;VVutnfqZcJCgAmZAcpf9+hruLk1fvnSaTuIMfmzsB9tn543RZCt8UGBLOjwaUCIsh0rZVUl/319+&#10;+UZJiMxWTIMVJd2JQM9nnz+d1W4qRrAGXQlP0IkN09qVdB2jmxZF4GthWDgCJywqJXjDIm79qqg8&#10;q9G70cVoMDgpavCV88BFCHh60SrpLPuXUvB4I2UQkeiSYmwxrz6vy7QWszM2XXnm1op3YbB/iMIw&#10;ZfHSvasLFhnZePXGlVHcQwAZjziYAqRUXOQcMJvh4FU2d2vmRM4FyQluT1P4f2759fbWE1WVdESJ&#10;ZQafaEgWG1Z5IJUgUTQREkm1C1PE3jlEx+Y7NIjrzwMeptwb6U36Y1YE9Uj3bk8x+iEcD0fjwTF+&#10;lHDUjU+Gpyij++LZ2vkQfwgwJAkl9fiEmVm2vQqxhfaQdFkArapLpXXepLIRC+3JluGD65hjROcv&#10;UNqSuqQnY7z6jYfkem+/1Iw/duEdeEB/2iZLkQusCysx1DKRpbjTImG0/SUkEpwJeSdGxrmw+zgz&#10;OqEkZvQRww7/HNVHjNs80CLfDDbujY2y4FuWXlJbPfbUyhaPb3iQdxJjs2xyZY37QllCtcP68dC2&#10;YXD8UiHfVyzEW+ax77AucJbEG1ykBnwk6CRK1uD/vnee8NgOqKWkxj4uafizYV5Qon9abJTT4WSS&#10;Gj9vJsdfR7jxh5rlocZuzAKwcoY4tRzPYsJH3YvSg3nAkTNPt6KKWY53lzT24iK20wVHFhfzeQZh&#10;qzsWr+yd48l1YjnV2X3zwLzr6jx12jX0Hc+mr8q9xSZLC/NNBKlyLySeW1Y7/nFM5G7qRlqaQ4f7&#10;jHoevLMnAAAA//8DAFBLAwQUAAYACAAAACEA794MJd0AAAAJAQAADwAAAGRycy9kb3ducmV2Lnht&#10;bEyPwU7DMAyG70i8Q2QkbltKC1VXmk6ABhdODMTZa7IkokmqJOvK22NOcLT96ff3d9vFjWxWMdng&#10;BdysC2DKD0FarwV8vD+vGmApo5c4Bq8EfKsE2/7yosNWhrN/U/M+a0YhPrUowOQ8tZynwSiHaR0m&#10;5el2DNFhpjFqLiOeKdyNvCyKmju0nj4YnNSTUcPX/uQE7B71Rg8NRrNrpLXz8nl81S9CXF8tD/fA&#10;slryHwy/+qQOPTkdwsnLxEYBZb25JVTA6q4qgRFRVyVtDgKqBnjf8f8N+h8AAAD//wMAUEsBAi0A&#10;FAAGAAgAAAAhALaDOJL+AAAA4QEAABMAAAAAAAAAAAAAAAAAAAAAAFtDb250ZW50X1R5cGVzXS54&#10;bWxQSwECLQAUAAYACAAAACEAOP0h/9YAAACUAQAACwAAAAAAAAAAAAAAAAAvAQAAX3JlbHMvLnJl&#10;bHNQSwECLQAUAAYACAAAACEAtZogcJkCAADABQAADgAAAAAAAAAAAAAAAAAuAgAAZHJzL2Uyb0Rv&#10;Yy54bWxQSwECLQAUAAYACAAAACEA794MJd0AAAAJAQAADwAAAAAAAAAAAAAAAADzBAAAZHJzL2Rv&#10;d25yZXYueG1sUEsFBgAAAAAEAAQA8wAAAP0FAAAAAA==&#10;" fillcolor="white [3201]" strokeweight=".5pt">
            <v:textbox>
              <w:txbxContent>
                <w:p w:rsidR="00860551" w:rsidRDefault="00860551" w:rsidP="00860551">
                  <w:pPr>
                    <w:jc w:val="center"/>
                    <w:rPr>
                      <w:sz w:val="28"/>
                      <w:szCs w:val="28"/>
                    </w:rPr>
                  </w:pPr>
                  <w:r w:rsidRPr="00E800F6">
                    <w:rPr>
                      <w:sz w:val="28"/>
                      <w:szCs w:val="28"/>
                    </w:rPr>
                    <w:t>Teorías del aprendizaje</w:t>
                  </w:r>
                </w:p>
                <w:p w:rsidR="00860551" w:rsidRDefault="00860551" w:rsidP="00860551">
                  <w:pPr>
                    <w:jc w:val="center"/>
                    <w:rPr>
                      <w:sz w:val="28"/>
                      <w:szCs w:val="28"/>
                    </w:rPr>
                  </w:pPr>
                </w:p>
                <w:p w:rsidR="00860551" w:rsidRPr="00E800F6" w:rsidRDefault="00860551" w:rsidP="00860551">
                  <w:pPr>
                    <w:jc w:val="center"/>
                    <w:rPr>
                      <w:sz w:val="28"/>
                      <w:szCs w:val="28"/>
                    </w:rPr>
                  </w:pPr>
                </w:p>
              </w:txbxContent>
            </v:textbox>
          </v:shape>
        </w:pict>
      </w:r>
      <w:r w:rsidRPr="004424F9">
        <w:rPr>
          <w:rFonts w:ascii="Arial" w:hAnsi="Arial" w:cs="Arial"/>
          <w:noProof/>
          <w:lang w:val="es-ES"/>
        </w:rPr>
        <w:pict>
          <v:shapetype id="_x0000_t32" coordsize="21600,21600" o:spt="32" o:oned="t" path="m,l21600,21600e" filled="f">
            <v:path arrowok="t" fillok="f" o:connecttype="none"/>
            <o:lock v:ext="edit" shapetype="t"/>
          </v:shapetype>
          <v:shape id="16 Conector recto de flecha" o:spid="_x0000_s1058" type="#_x0000_t32" style="position:absolute;margin-left:224.7pt;margin-top:7.2pt;width:0;height:19.5pt;flip:y;z-index:2517585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9D1gEAAPsDAAAOAAAAZHJzL2Uyb0RvYy54bWysU02P0zAQvSPxHyzfadpqVdiq6R66wAVB&#10;xdfd64wbC39pbJrk3zO224D4kFYrLpPYnvfmvfF4dzdaw86AUXvX8tViyRk46TvtTi3/8vnNi1ec&#10;xSRcJ4x30PIJIr/bP3+2G8IW1r73pgNkROLidggt71MK26aJsgcr4sIHcHSoPFqRaImnpkMxELs1&#10;zXq53DSDxy6glxAj7d7XQ74v/EqBTB+UipCYaTlpSyViiQ85Nvud2J5QhF7LiwzxBBVWaEdFZ6p7&#10;kQT7jvoPKqsl+uhVWkhvG6+UllA8kJvV8jc3n3oRoHih5sQwtyn+P1r5/nxEpruW33LmhKUrWm3Y&#10;ge5KJo8M84d1wJQB2YvcriHELaEO7oiXVQxHzN5HhZYSdfhKJKUb5I+NpdnT3GwYE5N1U9Lu+ubl&#10;5uY2EzeVITMFjOkteMvyT8tjQqFPfSJZVVdlF+d3MVXgFZDBxuWYhDavXcfSFMiTQPTDpUg+b7KL&#10;qrv8pclAxX4ERe0gfbVGGUQ4GGRnQSPUfVvNLJSZIUobM4OWxfY/QZfcDIMynI8FztmlondpBlrt&#10;PP6tahqvUlXNv7quXrPtB99N5RZLO2jCyiVcXkMe4V/XBf7zze5/AAAA//8DAFBLAwQUAAYACAAA&#10;ACEAVuk/Kd4AAAAJAQAADwAAAGRycy9kb3ducmV2LnhtbEyPQU/DMAyF70j8h8hI3FgKBLaVptM0&#10;aRJckBiIc9qYplrjlCZbO349RhzgZNnv6fl7xWrynTjiENtAGq5nGQikOtiWGg1vr9urBYiYDFnT&#10;BUINJ4ywKs/PCpPbMNILHnepERxCMTcaXEp9LmWsHXoTZ6FHYu0jDN4kXodG2sGMHO47eZNl99Kb&#10;lviDMz1uHNb73cFreNxmc+u+3OJzP56e39dP82azrLS+vJjWDyASTunPDD/4jA4lM1XhQDaKToNS&#10;S8VWFhRPNvweKg13twpkWcj/DcpvAAAA//8DAFBLAQItABQABgAIAAAAIQC2gziS/gAAAOEBAAAT&#10;AAAAAAAAAAAAAAAAAAAAAABbQ29udGVudF9UeXBlc10ueG1sUEsBAi0AFAAGAAgAAAAhADj9If/W&#10;AAAAlAEAAAsAAAAAAAAAAAAAAAAALwEAAF9yZWxzLy5yZWxzUEsBAi0AFAAGAAgAAAAhAJAdH0PW&#10;AQAA+wMAAA4AAAAAAAAAAAAAAAAALgIAAGRycy9lMm9Eb2MueG1sUEsBAi0AFAAGAAgAAAAhAFbp&#10;PyneAAAACQEAAA8AAAAAAAAAAAAAAAAAMAQAAGRycy9kb3ducmV2LnhtbFBLBQYAAAAABAAEAPMA&#10;AAA7BQAAAAA=&#10;" strokecolor="black [3200]" strokeweight=".5pt">
            <v:stroke endarrow="open" joinstyle="miter"/>
          </v:shape>
        </w:pict>
      </w:r>
    </w:p>
    <w:p w:rsidR="00860551" w:rsidRDefault="004424F9" w:rsidP="00860551">
      <w:pPr>
        <w:rPr>
          <w:rFonts w:ascii="Arial" w:hAnsi="Arial" w:cs="Arial"/>
        </w:rPr>
      </w:pPr>
      <w:r w:rsidRPr="004424F9">
        <w:rPr>
          <w:rFonts w:ascii="Arial" w:hAnsi="Arial" w:cs="Arial"/>
          <w:noProof/>
          <w:lang w:val="es-ES"/>
        </w:rPr>
        <w:pict>
          <v:shape id="17 Conector recto de flecha" o:spid="_x0000_s1057" type="#_x0000_t32" style="position:absolute;margin-left:224.7pt;margin-top:14.35pt;width:0;height:1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do0QEAAPIDAAAOAAAAZHJzL2Uyb0RvYy54bWysU8uO1DAQvCPxD5bvTJIVr40ms4dZ4IJg&#10;xMIHeJ32xMIvtc0k+XvazkwWASutEBc/u7qryu3tzWQNOwFG7V3Hm03NGTjpe+2OHf/29f2Lt5zF&#10;JFwvjHfQ8Rkiv9k9f7YdQwtXfvCmB2SUxMV2DB0fUgptVUU5gBVx4wM4ulQerUi0xWPVoxgpuzXV&#10;VV2/rkaPfUAvIUY6vV0u+a7kVwpk+qxUhMRMx4lbKiOW8T6P1W4r2iOKMGh5piH+gYUV2lHRNdWt&#10;SIL9QP1HKqsl+uhV2khvK6+UllA0kJqm/k3N3SACFC1kTgyrTfH/pZWfTgdkuu/4y2vOnLD0Rs0b&#10;tqfHkskjwzyxHpgyIAeR/RpDbAm2dwc872I4YBY/KbR5JllsKh7Pq8cwJSaXQ0mnzXX9qi72Vw+4&#10;gDF9AG9ZXnQ8JhT6OCQis7BpisXi9DEmqkzACyAXNS6PSWjzzvUszYGUCEQ/Zs4Um++rzH1hW1Zp&#10;NrBgv4AiF4jfUqP0H+wNspOgzum/N2sWiswQpY1ZQXUh9ijoHJthUHryqcA1ulT0Lq1Aq53Hv1VN&#10;04WqWuIvqhetWfa97+fydsUOaqziz/kT5M79dV/gD1919xMAAP//AwBQSwMEFAAGAAgAAAAhAIhW&#10;VEnbAAAACQEAAA8AAABkcnMvZG93bnJldi54bWxMj8tOw0AMRfdI/MPISOzopCVAG+JUFRKLIrFo&#10;4QPcjJsE5hFlpk34e4xYwNLXR9fH5XpyVp15iF3wCPNZBop9HUznG4T3t+ebJaiYyBuywTPCF0dY&#10;V5cXJRUmjH7H531qlJT4WBBCm1JfaB3rlh3FWejZy+4YBkdJxqHRZqBRyp3Viyy71446Lxda6vmp&#10;5fpzf3II5sXQSHE8dlu7+cj619XtfGsQr6+mzSOoxFP6g+FHX9ShEqdDOHkTlUXI81UuKMJi+QBK&#10;gN/ggHAnga5K/f+D6hsAAP//AwBQSwECLQAUAAYACAAAACEAtoM4kv4AAADhAQAAEwAAAAAAAAAA&#10;AAAAAAAAAAAAW0NvbnRlbnRfVHlwZXNdLnhtbFBLAQItABQABgAIAAAAIQA4/SH/1gAAAJQBAAAL&#10;AAAAAAAAAAAAAAAAAC8BAABfcmVscy8ucmVsc1BLAQItABQABgAIAAAAIQAfmWdo0QEAAPIDAAAO&#10;AAAAAAAAAAAAAAAAAC4CAABkcnMvZTJvRG9jLnhtbFBLAQItABQABgAIAAAAIQCIVlRJ2wAAAAkB&#10;AAAPAAAAAAAAAAAAAAAAACsEAABkcnMvZG93bnJldi54bWxQSwUGAAAAAAQABADzAAAAMwUAAAAA&#10;" strokecolor="black [3200]" strokeweight=".5pt">
            <v:stroke endarrow="open" joinstyle="miter"/>
          </v:shape>
        </w:pict>
      </w:r>
      <w:r w:rsidR="00860551">
        <w:rPr>
          <w:rFonts w:ascii="Arial" w:hAnsi="Arial" w:cs="Arial"/>
        </w:rPr>
        <w:t xml:space="preserve">Nacen  </w:t>
      </w:r>
    </w:p>
    <w:p w:rsidR="00281E77" w:rsidRDefault="00281E77" w:rsidP="00860551">
      <w:pPr>
        <w:rPr>
          <w:rFonts w:ascii="Arial" w:hAnsi="Arial" w:cs="Arial"/>
        </w:rPr>
      </w:pPr>
    </w:p>
    <w:p w:rsidR="00281E77" w:rsidRDefault="004424F9" w:rsidP="00860551">
      <w:pPr>
        <w:rPr>
          <w:rFonts w:ascii="Arial" w:hAnsi="Arial" w:cs="Arial"/>
        </w:rPr>
      </w:pPr>
      <w:r w:rsidRPr="004424F9">
        <w:rPr>
          <w:rFonts w:ascii="Arial" w:hAnsi="Arial" w:cs="Arial"/>
          <w:noProof/>
          <w:lang w:val="es-ES"/>
        </w:rPr>
        <w:pict>
          <v:shape id="18 Cuadro de texto" o:spid="_x0000_s1030" type="#_x0000_t202" style="position:absolute;margin-left:84.45pt;margin-top:5.8pt;width:304.5pt;height:36pt;z-index:2517606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lGmQIAAMIFAAAOAAAAZHJzL2Uyb0RvYy54bWysVE1vGyEQvVfqf0Dcm7UTJ3GtrCPXkatK&#10;URI1qXLGLNgowFDA3nV/fQd213E+Lql62QXmzWPmMTMXl43RZCt8UGBLOjwaUCIsh0rZVUl/PSy+&#10;jCkJkdmKabCipDsR6OX086eL2k3EMaxBV8ITJLFhUruSrmN0k6IIfC0MC0fghEWjBG9YxK1fFZVn&#10;NbIbXRwPBmdFDb5yHrgIAU+vWiOdZn4pBY+3UgYRiS4pxhbz1+fvMn2L6QWbrDxza8W7MNg/RGGY&#10;snjpnuqKRUY2Xr2hMop7CCDjEQdTgJSKi5wDZjMcvMrmfs2cyLmgOMHtZQr/j5bfbO88UVVJT1Ee&#10;ywy+0XBM5htWeSCVIFE0EZJMtQsTRN87xMfmGzQI7M8DHqbsG+lN+mNeBO3IuNuLjDyE4+HJ+Ox8&#10;mC7jaBudnuMrJpri2dv5EL8LMCQtSurxEbO2bHsdYgvtIemyAFpVC6V13qTCEXPtyZbhk+uYY0Ty&#10;FyhtSV3SsxMM4w1Dot77LzXjT114BwzIp23yFLnEurCSQq0SeRV3WiSMtj+FRImzIO/EyDgXdh9n&#10;RieUxIw+4tjhn6P6iHObB3rkm8HGvbNRFnyr0ktpq6deWtni8Q0P8k7L2CybXFujvlCWUO2wfjy0&#10;jRgcXyjU+5qFeMc8dh7WBU6TeIsfqQEfCboVJWvwf947T3hsCLRSUmMnlzT83jAvKNE/LLbK1+Fo&#10;hLQxb3LBUeIPLctDi92YOWDlDHFuOZ6X6Oyj7pfSg3nEoTNLt6KJWY53lzT2y3ls5wsOLS5mswzC&#10;ZncsXtt7xxN1UjnV2UPzyLzr6jx12g30Pc8mr8q9xSZPC7NNBKlyLySdW1U7/XFQ5G7qhlqaRIf7&#10;jHoevdO/AAAA//8DAFBLAwQUAAYACAAAACEA0NoLGdsAAAAJAQAADwAAAGRycy9kb3ducmV2Lnht&#10;bEyPwU7DMBBE70j8g7VI3KhTkBI3xKkAFS6cKIizG29ti9iObDcNf89ygtvO7mj2Tbdd/MhmTNnF&#10;IGG9qoBhGKJ2wUj4eH++EcByUUGrMQaU8I0Ztv3lRadaHc/hDed9MYxCQm6VBFvK1HKeB4te5VWc&#10;MNDtGJNXhWQyXCd1pnA/8tuqqrlXLtAHqyZ8sjh87U9ewu7RbMwgVLI7oZ2bl8/jq3mR8vpqebgH&#10;VnApf2b4xSd06InpEE9BZzaSrsWGrDSsa2BkaJqGFgcJ4q4G3nf8f4P+BwAA//8DAFBLAQItABQA&#10;BgAIAAAAIQC2gziS/gAAAOEBAAATAAAAAAAAAAAAAAAAAAAAAABbQ29udGVudF9UeXBlc10ueG1s&#10;UEsBAi0AFAAGAAgAAAAhADj9If/WAAAAlAEAAAsAAAAAAAAAAAAAAAAALwEAAF9yZWxzLy5yZWxz&#10;UEsBAi0AFAAGAAgAAAAhAPmYWUaZAgAAwgUAAA4AAAAAAAAAAAAAAAAALgIAAGRycy9lMm9Eb2Mu&#10;eG1sUEsBAi0AFAAGAAgAAAAhANDaCxnbAAAACQEAAA8AAAAAAAAAAAAAAAAA8wQAAGRycy9kb3du&#10;cmV2LnhtbFBLBQYAAAAABAAEAPMAAAD7BQAAAAA=&#10;" fillcolor="white [3201]" strokeweight=".5pt">
            <v:textbox>
              <w:txbxContent>
                <w:p w:rsidR="00860551" w:rsidRDefault="00860551" w:rsidP="00860551"/>
              </w:txbxContent>
            </v:textbox>
          </v:shape>
        </w:pict>
      </w:r>
    </w:p>
    <w:p w:rsidR="00281E77" w:rsidRDefault="00281E77" w:rsidP="00860551">
      <w:pPr>
        <w:rPr>
          <w:rFonts w:ascii="Arial" w:hAnsi="Arial" w:cs="Arial"/>
        </w:rPr>
      </w:pPr>
    </w:p>
    <w:p w:rsidR="00281E77" w:rsidRDefault="00281E77" w:rsidP="00860551">
      <w:pPr>
        <w:rPr>
          <w:rFonts w:ascii="Arial" w:hAnsi="Arial" w:cs="Arial"/>
        </w:rPr>
      </w:pPr>
    </w:p>
    <w:p w:rsidR="00281E77" w:rsidRDefault="00281E77" w:rsidP="00860551">
      <w:pPr>
        <w:rPr>
          <w:rFonts w:ascii="Arial" w:hAnsi="Arial" w:cs="Arial"/>
        </w:rPr>
      </w:pPr>
    </w:p>
    <w:p w:rsidR="00860551" w:rsidRDefault="004424F9" w:rsidP="00860551">
      <w:pPr>
        <w:rPr>
          <w:rFonts w:ascii="Arial" w:hAnsi="Arial" w:cs="Arial"/>
        </w:rPr>
      </w:pPr>
      <w:r w:rsidRPr="004424F9">
        <w:rPr>
          <w:rFonts w:ascii="Arial" w:hAnsi="Arial" w:cs="Arial"/>
          <w:noProof/>
          <w:lang w:val="es-ES"/>
        </w:rPr>
        <w:pict>
          <v:shape id="20 Conector recto de flecha" o:spid="_x0000_s1056" type="#_x0000_t32" style="position:absolute;margin-left:224.7pt;margin-top:13.25pt;width:0;height:16.5pt;z-index:2517616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Dap0QEAAPIDAAAOAAAAZHJzL2Uyb0RvYy54bWysU8uu0zAQ3SPxD5b3NEmlIoia3kUvsEFQ&#10;AfcDfJ1xY+GXxqZJ/p6x0+YiHhJCbPycM3PO8Xh/N1nDLoBRe9fxZlNzBk76Xrtzxx++vH3xirOY&#10;hOuF8Q46PkPkd4fnz/ZjaGHrB296QEZJXGzH0PEhpdBWVZQDWBE3PoCjS+XRikRbPFc9ipGyW1Nt&#10;6/plNXrsA3oJMdLp/XLJDyW/UiDTR6UiJGY6TtxSGbGMj3msDnvRnlGEQcsrDfEPLKzQjoquqe5F&#10;Euwb6l9SWS3RR6/SRnpbeaW0hKKB1DT1T2o+DyJA0ULmxLDaFP9fWvnhckKm+47vGs6csPRG25od&#10;6bFk8sgwT6wHpgzIQWS/xhBbgh3dCa+7GE6YxU8KbZ5JFpuKx/PqMUyJyeVQ0um2fr3bFfurJ1zA&#10;mN6BtywvOh4TCn0eEpFZ2DTFYnF5HxNVJuANkIsal8cktHnjepbmQEoEoh8zZ4rN91XmvrAtqzQb&#10;WLCfQJELxG+pUfoPjgbZRVDn9F+bNQtFZojSxqyguhD7I+gam2FQevJvgWt0qehdWoFWO4+/q5qm&#10;G1W1xN9UL1qz7Effz+Xtih3UWMWf6yfInfvjvsCfvurhOwAAAP//AwBQSwMEFAAGAAgAAAAhAOoX&#10;c8HcAAAACQEAAA8AAABkcnMvZG93bnJldi54bWxMj8FOwzAMhu9IvENkJG4s3WgnWupOExKHIXFg&#10;8ABe47WFxqmabC1vTxAHdrT96ff3l5vZ9urMo++cICwXCSiW2plOGoSP9+e7B1A+kBjqnTDCN3vY&#10;VNdXJRXGTfLG531oVAwRXxBCG8JQaO3rli35hRtY4u3oRkshjmOjzUhTDLe9XiXJWlvqJH5oaeCn&#10;luuv/ckimBdDE/np2O367WcyvOb3y51BvL2Zt4+gAs/hH4Zf/agOVXQ6uJMYr3qENM3TiCKs1hmo&#10;CPwtDghZnoGuSn3ZoPoBAAD//wMAUEsBAi0AFAAGAAgAAAAhALaDOJL+AAAA4QEAABMAAAAAAAAA&#10;AAAAAAAAAAAAAFtDb250ZW50X1R5cGVzXS54bWxQSwECLQAUAAYACAAAACEAOP0h/9YAAACUAQAA&#10;CwAAAAAAAAAAAAAAAAAvAQAAX3JlbHMvLnJlbHNQSwECLQAUAAYACAAAACEA1Rw2qdEBAADyAwAA&#10;DgAAAAAAAAAAAAAAAAAuAgAAZHJzL2Uyb0RvYy54bWxQSwECLQAUAAYACAAAACEA6hdzwdwAAAAJ&#10;AQAADwAAAAAAAAAAAAAAAAArBAAAZHJzL2Rvd25yZXYueG1sUEsFBgAAAAAEAAQA8wAAADQFAAAA&#10;AA==&#10;" strokecolor="black [3200]" strokeweight=".5pt">
            <v:stroke endarrow="open" joinstyle="miter"/>
          </v:shape>
        </w:pict>
      </w:r>
      <w:r w:rsidR="00860551">
        <w:rPr>
          <w:rFonts w:ascii="Arial" w:hAnsi="Arial" w:cs="Arial"/>
        </w:rPr>
        <w:t xml:space="preserve">                                                        Se centran en estudios </w:t>
      </w:r>
    </w:p>
    <w:p w:rsidR="00860551" w:rsidRDefault="00860551" w:rsidP="00860551">
      <w:pPr>
        <w:rPr>
          <w:rFonts w:ascii="Arial" w:hAnsi="Arial" w:cs="Arial"/>
        </w:rPr>
      </w:pPr>
    </w:p>
    <w:p w:rsidR="00860551" w:rsidRDefault="004424F9" w:rsidP="00860551">
      <w:pPr>
        <w:rPr>
          <w:rFonts w:ascii="Arial" w:hAnsi="Arial" w:cs="Arial"/>
        </w:rPr>
      </w:pPr>
      <w:r w:rsidRPr="004424F9">
        <w:rPr>
          <w:rFonts w:ascii="Arial" w:hAnsi="Arial" w:cs="Arial"/>
          <w:noProof/>
          <w:lang w:val="es-ES"/>
        </w:rPr>
        <w:pict>
          <v:shape id="21 Cuadro de texto" o:spid="_x0000_s1031" type="#_x0000_t202" style="position:absolute;margin-left:114.45pt;margin-top:3.4pt;width:224.25pt;height:45.75pt;z-index:2517626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W8VnQIAAMIFAAAOAAAAZHJzL2Uyb0RvYy54bWysVEtv2zAMvg/YfxB0X514SR9BnSJL0WFA&#10;sRZrh54VWWqESqImKbGzXz9KttO066XDLjYlfnx9Inl+0RpNtsIHBbai46MRJcJyqJV9rOjP+6tP&#10;p5SEyGzNNFhR0Z0I9GL+8cN542aihDXoWniCTmyYNa6i6xjdrCgCXwvDwhE4YVEpwRsW8egfi9qz&#10;Br0bXZSj0XHRgK+dBy5CwNvLTknn2b+UgscbKYOIRFcUc4v56/N3lb7F/JzNHj1za8X7NNg/ZGGY&#10;shh07+qSRUY2Xv3lyijuIYCMRxxMAVIqLnINWM149KqauzVzIteC5AS3pyn8P7f8+/bWE1VXdFpS&#10;YpnBNyrHZLlhtQdSCxJFGyHR1LgwQ/SdQ3xsv0CLzz3cB7xM1bfSm/THugjqkfDdnmT0QzhelqeT&#10;k7OTKSUcddPT8aicJjfFs7XzIX4VYEgSKurxETO3bHsdYgcdIClYAK3qK6V1PqTGEUvtyZbhk+uY&#10;c0TnL1Dakqaix5+no+z4hS653tuvNONPfXoHKPSnbQoncov1aSWGOiayFHdaJIy2P4REijMhb+TI&#10;OBd2n2dGJ5TEit5j2OOfs3qPcVcHWuTIYOPe2CgLvmPpJbX100Ct7PD4hgd1JzG2q7brraFRVlDv&#10;sH88dIMYHL9SyPc1C/GWeZw8bBncJvEGP1IDPhL0EiVr8L/fuk94HAjUUtLgJFc0/NowLyjR3yyO&#10;ytl4Mkmjnw+T6UmJB3+oWR1q7MYsATtnjHvL8SwmfNSDKD2YB1w6ixQVVcxyjF3ROIjL2O0XXFpc&#10;LBYZhMPuWLy2d44n14nl1Gf37QPzru/zNGnfYZh5NnvV7h02WVpYbCJIlWch8dyx2vOPiyJPU7/U&#10;0iY6PGfU8+qd/wEAAP//AwBQSwMEFAAGAAgAAAAhAAEjSwXcAAAACAEAAA8AAABkcnMvZG93bnJl&#10;di54bWxMjzFPwzAUhHck/oP1kNioQ0CpE/JSASosTBTE7MavtkVsR7Gbhn+Pmeh4utPdd+1mcQOb&#10;aYo2eITbVQGMfB+U9Rrh8+PlRgCLSXolh+AJ4YcibLrLi1Y2Kpz8O827pFku8bGRCCalseE89oac&#10;jKswks/eIUxOpiwnzdUkT7ncDbwsioo7aX1eMHKkZ0P99+7oELZPuta9kJPZCmXtvHwd3vQr4vXV&#10;8vgALNGS/sPwh5/RoctM+3D0KrIBoSxFnaMIVX6Q/Wq9vge2R6jFHfCu5ecHul8AAAD//wMAUEsB&#10;Ai0AFAAGAAgAAAAhALaDOJL+AAAA4QEAABMAAAAAAAAAAAAAAAAAAAAAAFtDb250ZW50X1R5cGVz&#10;XS54bWxQSwECLQAUAAYACAAAACEAOP0h/9YAAACUAQAACwAAAAAAAAAAAAAAAAAvAQAAX3JlbHMv&#10;LnJlbHNQSwECLQAUAAYACAAAACEAm7VvFZ0CAADCBQAADgAAAAAAAAAAAAAAAAAuAgAAZHJzL2Uy&#10;b0RvYy54bWxQSwECLQAUAAYACAAAACEAASNLBdwAAAAIAQAADwAAAAAAAAAAAAAAAAD3BAAAZHJz&#10;L2Rvd25yZXYueG1sUEsFBgAAAAAEAAQA8wAAAAAGAAAAAA==&#10;" fillcolor="white [3201]" strokeweight=".5pt">
            <v:textbox>
              <w:txbxContent>
                <w:p w:rsidR="00860551" w:rsidRDefault="00860551" w:rsidP="00860551"/>
              </w:txbxContent>
            </v:textbox>
          </v:shape>
        </w:pict>
      </w:r>
    </w:p>
    <w:p w:rsidR="00860551" w:rsidRDefault="00860551" w:rsidP="00860551">
      <w:pPr>
        <w:rPr>
          <w:rFonts w:ascii="Arial" w:hAnsi="Arial" w:cs="Arial"/>
        </w:rPr>
      </w:pPr>
    </w:p>
    <w:p w:rsidR="00860551" w:rsidRDefault="00860551" w:rsidP="00860551">
      <w:pPr>
        <w:rPr>
          <w:rFonts w:ascii="Arial" w:hAnsi="Arial" w:cs="Arial"/>
        </w:rPr>
      </w:pPr>
    </w:p>
    <w:p w:rsidR="00860551" w:rsidRDefault="00860551" w:rsidP="00860551">
      <w:pPr>
        <w:rPr>
          <w:rFonts w:ascii="Arial" w:hAnsi="Arial" w:cs="Arial"/>
        </w:rPr>
      </w:pPr>
    </w:p>
    <w:p w:rsidR="00860551" w:rsidRDefault="00860551" w:rsidP="00860551">
      <w:pPr>
        <w:rPr>
          <w:rFonts w:ascii="Arial" w:hAnsi="Arial" w:cs="Arial"/>
        </w:rPr>
      </w:pPr>
      <w:r>
        <w:rPr>
          <w:rFonts w:ascii="Arial" w:hAnsi="Arial" w:cs="Arial"/>
        </w:rPr>
        <w:t xml:space="preserve">                                                 Que nos ayudan a comprender </w:t>
      </w:r>
    </w:p>
    <w:p w:rsidR="00860551" w:rsidRDefault="004424F9" w:rsidP="00860551">
      <w:pPr>
        <w:rPr>
          <w:rFonts w:ascii="Arial" w:hAnsi="Arial" w:cs="Arial"/>
        </w:rPr>
      </w:pPr>
      <w:r w:rsidRPr="004424F9">
        <w:rPr>
          <w:rFonts w:ascii="Arial" w:hAnsi="Arial" w:cs="Arial"/>
          <w:noProof/>
          <w:lang w:val="es-ES"/>
        </w:rPr>
        <w:pict>
          <v:shape id="24 Conector recto de flecha" o:spid="_x0000_s1055" type="#_x0000_t32" style="position:absolute;margin-left:224.7pt;margin-top:.45pt;width:0;height:18.75pt;z-index:251764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qT20QEAAPIDAAAOAAAAZHJzL2Uyb0RvYy54bWysU9uOEzEMfUfiH6K805npsmhVdboPXeAF&#10;QcXlA7KJ04nITU7otH+Pk5nOIi4SQrw4Nx/7HNvZ3p+dZSfAZILvebdqOQMvgzL+2PMvn9+8uOMs&#10;ZeGVsMFDzy+Q+P3u+bPtGDewDkOwCpBREJ82Y+z5kHPcNE2SAziRViGCp0cd0IlMRzw2CsVI0Z1t&#10;1m37qhkDqohBQkp0+zA98l2NrzXI/EHrBJnZnhO3XC1W+1hss9uKzRFFHIycaYh/YOGE8ZR0CfUg&#10;smDf0PwSyhmJIQWdVzK4JmhtJFQNpKZrf1LzaRARqhYqTopLmdL/Cyvfnw7IjOr57Q1nXjjq0fol&#10;21OzZA7IsCxMAdMW5CBKvcaYNgTb+wPOpxQPWMSfNbqykix2rjW+LDWGc2ZyupR0u76569a3JVzz&#10;hIuY8lsIjpVNz1NGYY5DJjITm66WWJzepTwBr4CS1PpiszD2tVcsXyIpEYhhnJOU96Zwn9jWXb5Y&#10;mLAfQVMViN+Uo84f7C2yk6DJUV+7JQp5Fog21i6gthL7I2j2LTCoM/m3wMW7Zgw+L0BnfMDfZc3n&#10;K1U9+V9VT1qL7MegLrV3tRw0WLUJ8ycok/vjucKfvuruOwAAAP//AwBQSwMEFAAGAAgAAAAhANrM&#10;jvHZAAAABwEAAA8AAABkcnMvZG93bnJldi54bWxMjsFOwzAQRO9I/IO1SNyoUxqhJmRTVUgcisSB&#10;lg/YxtskYK+j2G3C32PEAY6jGb151WZ2Vl14DL0XhOUiA8XSeNNLi/B+eL5bgwqRxJD1wghfHGBT&#10;X19VVBo/yRtf9rFVCSKhJIQuxqHUOjQdOwoLP7Ck7uRHRzHFsdVmpCnBndX3WfagHfWSHjoa+Knj&#10;5nN/dgjmxdBEYTr1O7v9yIbXYrXcGcTbm3n7CCryHP/G8KOf1KFOTkd/FhOURcjzIk9ThAJUqn/j&#10;EWG1zkHXlf7vX38DAAD//wMAUEsBAi0AFAAGAAgAAAAhALaDOJL+AAAA4QEAABMAAAAAAAAAAAAA&#10;AAAAAAAAAFtDb250ZW50X1R5cGVzXS54bWxQSwECLQAUAAYACAAAACEAOP0h/9YAAACUAQAACwAA&#10;AAAAAAAAAAAAAAAvAQAAX3JlbHMvLnJlbHNQSwECLQAUAAYACAAAACEAL+6k9tEBAADyAwAADgAA&#10;AAAAAAAAAAAAAAAuAgAAZHJzL2Uyb0RvYy54bWxQSwECLQAUAAYACAAAACEA2syO8dkAAAAHAQAA&#10;DwAAAAAAAAAAAAAAAAArBAAAZHJzL2Rvd25yZXYueG1sUEsFBgAAAAAEAAQA8wAAADEFAAAAAA==&#10;" strokecolor="black [3200]" strokeweight=".5pt">
            <v:stroke endarrow="open" joinstyle="miter"/>
          </v:shape>
        </w:pict>
      </w:r>
    </w:p>
    <w:p w:rsidR="00281E77" w:rsidRDefault="004424F9" w:rsidP="00860551">
      <w:pPr>
        <w:rPr>
          <w:rFonts w:ascii="Arial" w:hAnsi="Arial" w:cs="Arial"/>
        </w:rPr>
      </w:pPr>
      <w:r w:rsidRPr="004424F9">
        <w:rPr>
          <w:rFonts w:ascii="Arial" w:hAnsi="Arial" w:cs="Arial"/>
          <w:noProof/>
          <w:lang w:val="es-ES"/>
        </w:rPr>
        <w:pict>
          <v:shape id="22 Cuadro de texto" o:spid="_x0000_s1032" type="#_x0000_t202" style="position:absolute;margin-left:130.95pt;margin-top:10.85pt;width:201pt;height:29.25pt;z-index:2517637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8z/nQIAAMIFAAAOAAAAZHJzL2Uyb0RvYy54bWysVN9v2jAQfp+0/8Hy+wikUDbUUDGqTpOq&#10;tlo79dk4Nlh1fJ5tSNhfv7OTUOj60mkvydn33a/Pd3dx2VSa7ITzCkxBR4MhJcJwKJVZF/Tn4/Wn&#10;z5T4wEzJNBhR0L3w9HL+8cNFbWcihw3oUjiCToyf1bagmxDsLMs834iK+QFYYVApwVUs4NGts9Kx&#10;Gr1XOsuHw/OsBldaB1x4j7dXrZLOk38pBQ93UnoRiC4o5hbS16XvKn6z+QWbrR2zG8W7NNg/ZFEx&#10;ZTDowdUVC4xsnfrLVaW4Aw8yDDhUGUipuEg1YDWj4atqHjbMilQLkuPtgSb//9zy2929I6os6GRM&#10;iWEVvlGek+WWlQ5IKUgQTYBIU239DNEPFvGh+QoNPnd/7/EyVt9IV8U/1kVQj4TvDySjH8LxMp9M&#10;8ukQVRx1Z9PReDqJbrIXa+t8+CagIlEoqMNHTNyy3Y0PLbSHxGAetCqvldbpEBtHLLUjO4ZPrkPK&#10;EZ2foLQhdUHPzybD5PhEF10f7Fea8ecuvSMU+tMmhhOpxbq0IkMtE0kKey0iRpsfQiLFiZA3cmSc&#10;C3PIM6EjSmJF7zHs8C9Zvce4rQMtUmQw4WBcKQOuZemU2vK5p1a2eHzDo7qjGJpVk3rrvG+UFZR7&#10;7B8H7SB6y68V8n3DfLhnDicP+wK3SbjDj9SAjwSdRMkG3O+37iMeBwK1lNQ4yQX1v7bMCUr0d4Oj&#10;8mU0HsfRT4fxZJrjwR1rVscas62WgJ0zwr1leRIjPuhelA6qJ1w6ixgVVcxwjF3Q0IvL0O4XXFpc&#10;LBYJhMNuWbgxD5ZH15Hl2GePzRNztuvzOGm30M88m71q9xYbLQ0stgGkSrMQeW5Z7fjHRZGmqVtq&#10;cRMdnxPqZfXO/wAAAP//AwBQSwMEFAAGAAgAAAAhABbkGdrcAAAACQEAAA8AAABkcnMvZG93bnJl&#10;di54bWxMjz1PwzAQhnck/oN1ldiokyCFNMSpABUWJgpivsaubTW2I9tNw7/nmGC7j0fvPddtFzey&#10;WcVkgxdQrgtgyg9BWq8FfH683DbAUkYvcQxeCfhWCbb99VWHrQwX/67mfdaMQnxqUYDJeWo5T4NR&#10;DtM6TMrT7hiiw0xt1FxGvFC4G3lVFDV3aD1dMDipZ6OG0/7sBOye9EYPDUaza6S18/J1fNOvQtys&#10;lscHYFkt+Q+GX31Sh56cDuHsZWKjgKouN4RSUd4DI6Cu72hwENAUFfC+4/8/6H8AAAD//wMAUEsB&#10;Ai0AFAAGAAgAAAAhALaDOJL+AAAA4QEAABMAAAAAAAAAAAAAAAAAAAAAAFtDb250ZW50X1R5cGVz&#10;XS54bWxQSwECLQAUAAYACAAAACEAOP0h/9YAAACUAQAACwAAAAAAAAAAAAAAAAAvAQAAX3JlbHMv&#10;LnJlbHNQSwECLQAUAAYACAAAACEAocvM/50CAADCBQAADgAAAAAAAAAAAAAAAAAuAgAAZHJzL2Uy&#10;b0RvYy54bWxQSwECLQAUAAYACAAAACEAFuQZ2twAAAAJAQAADwAAAAAAAAAAAAAAAAD3BAAAZHJz&#10;L2Rvd25yZXYueG1sUEsFBgAAAAAEAAQA8wAAAAAGAAAAAA==&#10;" fillcolor="white [3201]" strokeweight=".5pt">
            <v:textbox>
              <w:txbxContent>
                <w:p w:rsidR="00860551" w:rsidRDefault="00860551" w:rsidP="00860551"/>
              </w:txbxContent>
            </v:textbox>
          </v:shape>
        </w:pict>
      </w:r>
    </w:p>
    <w:p w:rsidR="00281E77" w:rsidRDefault="00281E77" w:rsidP="00860551">
      <w:pPr>
        <w:rPr>
          <w:rFonts w:ascii="Arial" w:hAnsi="Arial" w:cs="Arial"/>
        </w:rPr>
      </w:pPr>
    </w:p>
    <w:p w:rsidR="00281E77" w:rsidRDefault="004424F9" w:rsidP="00860551">
      <w:pPr>
        <w:rPr>
          <w:rFonts w:ascii="Arial" w:hAnsi="Arial" w:cs="Arial"/>
        </w:rPr>
      </w:pPr>
      <w:r w:rsidRPr="004424F9">
        <w:rPr>
          <w:rFonts w:ascii="Arial" w:hAnsi="Arial" w:cs="Arial"/>
          <w:noProof/>
          <w:lang w:val="es-ES"/>
        </w:rPr>
        <w:pict>
          <v:line id="26 Conector recto" o:spid="_x0000_s1054" style="position:absolute;z-index:251766784;visibility:visible;mso-height-relative:margin" from="224.7pt,12.05pt" to="224.7pt,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a4DswEAALQDAAAOAAAAZHJzL2Uyb0RvYy54bWysU01v2zAMvRfYfxB0X+wESNEacXpIsV2G&#10;LdjaH6DKVCxMX6C02Pn3peTEHdpiGIZdJFF6j+Qjqc3daA07AkbtXcuXi5ozcNJ32h1a/vjw6eMN&#10;ZzEJ1wnjHbT8BJHfbT9cbYbQwMr33nSAjJy42Ayh5X1KoamqKHuwIi58AEePyqMViUw8VB2Kgbxb&#10;U63q+roaPHYBvYQY6fZ+euTb4l8pkOmbUhESMy2n3FJZsaxPea22G9EcUIRey3Ma4h+ysEI7Cjq7&#10;uhdJsF+o37iyWqKPXqWF9LbySmkJRQOpWdav1PzoRYCihYoTw1ym+P/cyq/HPTLdtXy95swJSz1a&#10;XbMdNUsmjwzzlqs0hNgQeOf2eLZi2GOWPCq0eScxbCyVPc2VhTExOV1Kul3Vt+t1KXr1wgsY02fw&#10;luVDy412WbNoxPFLTBSLoBcIGTmPKXI5pZOBDDbuOyjSQbGWhV0mCHYG2VFQ77ufy6yCfBVkpiht&#10;zEyq/0w6YzMNylT9LXFGl4jepZlotfP4XtQ0XlJVE/6ietKaZT/57lT6UMpBo1GUncc4z97vdqG/&#10;fLbtMwAAAP//AwBQSwMEFAAGAAgAAAAhAEG1XVLeAAAACQEAAA8AAABkcnMvZG93bnJldi54bWxM&#10;j8FOwzAMhu9IvENkJG4sbVUGK3WnaRJCXBDr2D1rsrTQOFWSduXtCeIwjrY//f7+cj2bnk3K+c4S&#10;QrpIgClqrOxII3zsn+8egfkgSIrekkL4Vh7W1fVVKQppz7RTUx00iyHkC4HQhjAUnPumVUb4hR0U&#10;xdvJOiNCHJ3m0olzDDc9z5JkyY3oKH5oxaC2rWq+6tEg9K9uOuit3vjxZbesP99P2dt+Qry9mTdP&#10;wIKawwWGX/2oDlV0OtqRpGc9Qp6v8ogiZHkKLAJ/iyPC/UMKvCr5/wbVDwAAAP//AwBQSwECLQAU&#10;AAYACAAAACEAtoM4kv4AAADhAQAAEwAAAAAAAAAAAAAAAAAAAAAAW0NvbnRlbnRfVHlwZXNdLnht&#10;bFBLAQItABQABgAIAAAAIQA4/SH/1gAAAJQBAAALAAAAAAAAAAAAAAAAAC8BAABfcmVscy8ucmVs&#10;c1BLAQItABQABgAIAAAAIQB6ua4DswEAALQDAAAOAAAAAAAAAAAAAAAAAC4CAABkcnMvZTJvRG9j&#10;LnhtbFBLAQItABQABgAIAAAAIQBBtV1S3gAAAAkBAAAPAAAAAAAAAAAAAAAAAA0EAABkcnMvZG93&#10;bnJldi54bWxQSwUGAAAAAAQABADzAAAAGAUAAAAA&#10;" strokecolor="black [3200]" strokeweight=".5pt">
            <v:stroke joinstyle="miter"/>
          </v:line>
        </w:pict>
      </w:r>
    </w:p>
    <w:p w:rsidR="00860551" w:rsidRDefault="00860551" w:rsidP="00860551">
      <w:pPr>
        <w:rPr>
          <w:rFonts w:ascii="Arial" w:hAnsi="Arial" w:cs="Arial"/>
        </w:rPr>
      </w:pPr>
    </w:p>
    <w:p w:rsidR="00281E77" w:rsidRDefault="004424F9" w:rsidP="00860551">
      <w:pPr>
        <w:jc w:val="center"/>
        <w:rPr>
          <w:rFonts w:ascii="Arial" w:hAnsi="Arial" w:cs="Arial"/>
        </w:rPr>
      </w:pPr>
      <w:r w:rsidRPr="004424F9">
        <w:rPr>
          <w:rFonts w:ascii="Arial" w:hAnsi="Arial" w:cs="Arial"/>
          <w:noProof/>
          <w:lang w:val="es-ES"/>
        </w:rPr>
        <w:pict>
          <v:shape id="25 Cuadro de texto" o:spid="_x0000_s1033" type="#_x0000_t202" style="position:absolute;left:0;text-align:left;margin-left:130.95pt;margin-top:1.2pt;width:201pt;height:29.25pt;z-index:251765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kR4nQIAAMIFAAAOAAAAZHJzL2Uyb0RvYy54bWysVN9v2jAQfp+0/8Hy+whQUjbUUDGqTpOq&#10;tlo79dk4Nlh1fJ5tSNhfv7OTUOj60mkvydn33a/Pd3dx2VSa7ITzCkxBR4MhJcJwKJVZF/Tn4/Wn&#10;z5T4wEzJNBhR0L3w9HL+8cNFbWdiDBvQpXAEnRg/q21BNyHYWZZ5vhEV8wOwwqBSgqtYwKNbZ6Vj&#10;NXqvdDYeDs+zGlxpHXDhPd5etUo6T/6lFDzcSelFILqgmFtIX5e+q/jN5hdstnbMbhTv0mD/kEXF&#10;lMGgB1dXLDCydeovV5XiDjzIMOBQZSCl4iLVgNWMhq+qedgwK1ItSI63B5r8/3PLb3f3jqiyoPk5&#10;JYZV+EbjnCy3rHRASkGCaAJEmmrrZ4h+sIgPzVdo8Ln7e4+XsfpGuir+sS6CeiR8fyAZ/RCOl+M8&#10;H0+HqOKoO5uOJtM8uslerK3z4ZuAikShoA4fMXHLdjc+tNAeEoN50Kq8VlqnQ2wcsdSO7Bg+uQ4p&#10;R3R+gtKG1AU9P8uHyfGJLro+2K80489dekco9KdNDCdSi3VpRYZaJpIU9lpEjDY/hESKEyFv5Mg4&#10;F+aQZ0JHlMSK3mPY4V+yeo9xWwdapMhgwsG4UgZcy9IpteVzT61s8fiGR3VHMTSrJvXWtG+UFZR7&#10;7B8H7SB6y68V8n3DfLhnDicP+wK3SbjDj9SAjwSdRMkG3O+37iMeBwK1lNQ4yQX1v7bMCUr0d4Oj&#10;8mU0mcTRT4dJPh3jwR1rVscas62WgJ0zwr1leRIjPuhelA6qJ1w6ixgVVcxwjF3Q0IvL0O4XXFpc&#10;LBYJhMNuWbgxD5ZH15Hl2GePzRNztuvzOGm30M88m71q9xYbLQ0stgGkSrMQeW5Z7fjHRZGmqVtq&#10;cRMdnxPqZfXO/wAAAP//AwBQSwMEFAAGAAgAAAAhAPEDf2TaAAAACAEAAA8AAABkcnMvZG93bnJl&#10;di54bWxMj8FOwzAQRO9I/IO1SNyo04KiJMSpABUunCiI8zZ2bYt4HcVuGv6e5QS3Gc1o9m27XcIg&#10;ZjMlH0nBelWAMNRH7ckq+Hh/vqlApIykcYhkFHybBNvu8qLFRsczvZl5n63gEUoNKnA5j42UqXcm&#10;YFrF0RBnxzgFzGwnK/WEZx4Pg9wURSkDeuILDkfz5Ez/tT8FBbtHW9u+wsntKu39vHweX+2LUtdX&#10;y8M9iGyW/FeGX3xGh46ZDvFEOolBwaZc11xlcQeC87K8ZX9gUdQgu1b+f6D7AQAA//8DAFBLAQIt&#10;ABQABgAIAAAAIQC2gziS/gAAAOEBAAATAAAAAAAAAAAAAAAAAAAAAABbQ29udGVudF9UeXBlc10u&#10;eG1sUEsBAi0AFAAGAAgAAAAhADj9If/WAAAAlAEAAAsAAAAAAAAAAAAAAAAALwEAAF9yZWxzLy5y&#10;ZWxzUEsBAi0AFAAGAAgAAAAhAN96RHidAgAAwgUAAA4AAAAAAAAAAAAAAAAALgIAAGRycy9lMm9E&#10;b2MueG1sUEsBAi0AFAAGAAgAAAAhAPEDf2TaAAAACAEAAA8AAAAAAAAAAAAAAAAA9wQAAGRycy9k&#10;b3ducmV2LnhtbFBLBQYAAAAABAAEAPMAAAD+BQAAAAA=&#10;" fillcolor="white [3201]" strokeweight=".5pt">
            <v:textbox>
              <w:txbxContent>
                <w:p w:rsidR="00860551" w:rsidRPr="008E5AD2" w:rsidRDefault="00860551" w:rsidP="00860551">
                  <w:pPr>
                    <w:jc w:val="center"/>
                    <w:rPr>
                      <w:sz w:val="28"/>
                      <w:szCs w:val="28"/>
                    </w:rPr>
                  </w:pPr>
                  <w:r w:rsidRPr="008E5AD2">
                    <w:rPr>
                      <w:rFonts w:ascii="Arial" w:hAnsi="Arial" w:cs="Arial"/>
                      <w:sz w:val="28"/>
                      <w:szCs w:val="28"/>
                    </w:rPr>
                    <w:t>Teorías que conoces</w:t>
                  </w:r>
                </w:p>
              </w:txbxContent>
            </v:textbox>
          </v:shape>
        </w:pict>
      </w:r>
    </w:p>
    <w:p w:rsidR="00860551" w:rsidRDefault="00860551" w:rsidP="00860551">
      <w:pPr>
        <w:jc w:val="center"/>
        <w:rPr>
          <w:rFonts w:ascii="Arial" w:hAnsi="Arial" w:cs="Arial"/>
        </w:rPr>
      </w:pPr>
    </w:p>
    <w:p w:rsidR="00860551" w:rsidRDefault="004424F9" w:rsidP="00860551">
      <w:pPr>
        <w:jc w:val="center"/>
        <w:rPr>
          <w:rFonts w:ascii="Arial" w:hAnsi="Arial" w:cs="Arial"/>
        </w:rPr>
      </w:pPr>
      <w:r w:rsidRPr="004424F9">
        <w:rPr>
          <w:rFonts w:ascii="Arial" w:hAnsi="Arial" w:cs="Arial"/>
          <w:noProof/>
          <w:lang w:val="es-ES"/>
        </w:rPr>
        <w:pict>
          <v:shape id="29 Conector recto de flecha" o:spid="_x0000_s1053" type="#_x0000_t32" style="position:absolute;left:0;text-align:left;margin-left:253.3pt;margin-top:7.5pt;width:3.6pt;height:40.5pt;z-index:251770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sN2AEAAPYDAAAOAAAAZHJzL2Uyb0RvYy54bWysU9uO0zAQfUfiHyy/0zRlu7BR033oAi8I&#10;qoX9AK8zbix809g06d8zdtosgkVCiBdf58ycczze3I7WsCNg1N61vF4sOQMnfafdoeUPX9+/estZ&#10;TMJ1wngHLT9B5Lfbly82Q2hg5XtvOkBGSVxshtDyPqXQVFWUPVgRFz6Ao0vl0YpEWzxUHYqBsltT&#10;rZbL62rw2AX0EmKk07vpkm9LfqVAps9KRUjMtJy4pTJiGR/zWG03ojmgCL2WZxriH1hYoR0VnVPd&#10;iSTYd9S/pbJaoo9epYX0tvJKaQlFA6mpl7+o+dKLAEULmRPDbFP8f2nlp+Meme5afn3DmROW3mh1&#10;w3b0WDJ5ZJgn1gFTBmQvsl9DiA3Bdm6P510Me8ziR4U2zySLjcXj0+wxjIlJOrxav6mpkqSbdX31&#10;el2eoHrCBozpA3jL8qLlMaHQhz4RoYlRXWwWx48xUXUCXgC5sHF5TEKbd65j6RRIjUD0Q+ZNsfm+&#10;yvwnxmWVTgYm7D0ocoI4TjVKD8LOIDsK6p7uWz1nocgMUdqYGbQsxP4IOsdmGJS+/FvgHF0qepdm&#10;oNXO43NV03ihqqb4i+pJa5b96LtTeb9iBzVX8ef8EXL3/rwv8Kfvuv0BAAD//wMAUEsDBBQABgAI&#10;AAAAIQA0NFJy3AAAAAkBAAAPAAAAZHJzL2Rvd25yZXYueG1sTI9BTsMwEEX3SNzBGiR21A5VIhri&#10;VBUSiyKxoHCAaTxNAvE4it0m3J5hBcvR//rzXrVd/KAuNMU+sIVsZUARN8H13Fr4eH++ewAVE7LD&#10;ITBZ+KYI2/r6qsLShZnf6HJIrZIRjiVa6FIaS61j05HHuAojsWSnMHlMck6tdhPOMu4HfW9MoT32&#10;LB86HOmpo+brcPYW3IvDGeN86vfD7tOMr5t1tnfW3t4su0dQiZb0V4ZffEGHWpiO4cwuqsFCbopC&#10;qhLk4iSFPFuLy9HCpjCg60r/N6h/AAAA//8DAFBLAQItABQABgAIAAAAIQC2gziS/gAAAOEBAAAT&#10;AAAAAAAAAAAAAAAAAAAAAABbQ29udGVudF9UeXBlc10ueG1sUEsBAi0AFAAGAAgAAAAhADj9If/W&#10;AAAAlAEAAAsAAAAAAAAAAAAAAAAALwEAAF9yZWxzLy5yZWxzUEsBAi0AFAAGAAgAAAAhACkS6w3Y&#10;AQAA9gMAAA4AAAAAAAAAAAAAAAAALgIAAGRycy9lMm9Eb2MueG1sUEsBAi0AFAAGAAgAAAAhADQ0&#10;UnLcAAAACQEAAA8AAAAAAAAAAAAAAAAAMgQAAGRycy9kb3ducmV2LnhtbFBLBQYAAAAABAAEAPMA&#10;AAA7BQAAAAA=&#10;" strokecolor="black [3200]" strokeweight=".5pt">
            <v:stroke endarrow="open" joinstyle="miter"/>
          </v:shape>
        </w:pict>
      </w:r>
      <w:r w:rsidRPr="004424F9">
        <w:rPr>
          <w:rFonts w:ascii="Arial" w:hAnsi="Arial" w:cs="Arial"/>
          <w:noProof/>
          <w:lang w:val="es-ES"/>
        </w:rPr>
        <w:pict>
          <v:shape id="31 Conector recto de flecha" o:spid="_x0000_s1052" type="#_x0000_t32" style="position:absolute;left:0;text-align:left;margin-left:332.25pt;margin-top:2.9pt;width:171pt;height:45pt;z-index:251772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oXg1wEAAPgDAAAOAAAAZHJzL2Uyb0RvYy54bWysU8mO2zAMvRfoPwi6N7ZTzKQI4swh0/ZS&#10;tEGXD9DIVCxUGyg1dv6+lOx4ii5AMZgLtVCPfI+kdnejNewMGLV3LW9WNWfgpO+0O7X829d3r95w&#10;FpNwnTDeQcsvEPnd/uWL3RC2sPa9Nx0goyAubofQ8j6lsK2qKHuwIq58AEdO5dGKREc8VR2KgaJb&#10;U63r+rYaPHYBvYQY6fZ+cvJ9ia8UyPRJqQiJmZYTt1QsFvuQbbXfie0JRei1nGmIJ7CwQjtKuoS6&#10;F0mwH6j/CGW1RB+9SivpbeWV0hKKBlLT1L+p+dKLAEULFSeGpUzx+cLKj+cjMt21/HbDmROWevS6&#10;YQdqlkweGeaFdcCUAdmLXK8hxC3BDu6I8ymGI2bxo0KbV5LFxlLjy1JjGBOTdLluNs2mplZI8t1s&#10;mhvaU5jqER0wpvfgLcublseEQp/6RJQmTk0ptDh/iGkCXgE5tXHZJqHNW9exdAmkRyD6YU6S/VVW&#10;MHEuu3QxMGE/g6JaEMspR5lCOBhkZ0Hz031vlij0MkOUNmYB1YXYP0Hz2wyDMpn/C1xel4zepQVo&#10;tfP4t6xpvFJV0/ur6klrlv3gu0vpYCkHjVdpwvwV8vz+ei7wxw+7/wkAAP//AwBQSwMEFAAGAAgA&#10;AAAhAFqEwnPZAAAACQEAAA8AAABkcnMvZG93bnJldi54bWxMT8tOwkAU3ZP4D5Nr4g6mqDRSe0uI&#10;iQtMXAh+wKVzaavzaDoDrX/vZaXL88h5lJvJWXXhIXbBIywXGSj2dTCdbxA+D6/zJ1AxkTdkg2eE&#10;H46wqW5mJRUmjP6DL/vUKAnxsSCENqW+0DrWLTuKi9CzF+0UBkdJ4NBoM9Ao4c7q+yzLtaPOS0NL&#10;Pb+0XH/vzw7BvBkaKY6nbme3X1n/vn5Y7gzi3e20fQaVeEp/ZrjOl+lQyaZjOHsTlUXI88eVWBFW&#10;8uCqS5sQR4S1MLoq9f8H1S8AAAD//wMAUEsBAi0AFAAGAAgAAAAhALaDOJL+AAAA4QEAABMAAAAA&#10;AAAAAAAAAAAAAAAAAFtDb250ZW50X1R5cGVzXS54bWxQSwECLQAUAAYACAAAACEAOP0h/9YAAACU&#10;AQAACwAAAAAAAAAAAAAAAAAvAQAAX3JlbHMvLnJlbHNQSwECLQAUAAYACAAAACEAg/aF4NcBAAD4&#10;AwAADgAAAAAAAAAAAAAAAAAuAgAAZHJzL2Uyb0RvYy54bWxQSwECLQAUAAYACAAAACEAWoTCc9kA&#10;AAAJAQAADwAAAAAAAAAAAAAAAAAxBAAAZHJzL2Rvd25yZXYueG1sUEsFBgAAAAAEAAQA8wAAADcF&#10;AAAAAA==&#10;" strokecolor="black [3200]" strokeweight=".5pt">
            <v:stroke endarrow="open" joinstyle="miter"/>
          </v:shape>
        </w:pict>
      </w:r>
      <w:r w:rsidRPr="004424F9">
        <w:rPr>
          <w:rFonts w:ascii="Arial" w:hAnsi="Arial" w:cs="Arial"/>
          <w:noProof/>
          <w:lang w:val="es-ES"/>
        </w:rPr>
        <w:pict>
          <v:shape id="30 Conector recto de flecha" o:spid="_x0000_s1051" type="#_x0000_t32" style="position:absolute;left:0;text-align:left;margin-left:293.25pt;margin-top:5.15pt;width:72.75pt;height:48pt;z-index:251771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82AEAAPcDAAAOAAAAZHJzL2Uyb0RvYy54bWysU8uu0zAQ3SPxD5b3NGmvqGjU9C56gQ2C&#10;iscH+DrjxsIvjU2T/D1jp81FPCSE2PgRz5k558xkfz9awy6AUXvX8vWq5gyc9J1255Z/+fzmxSvO&#10;YhKuE8Y7aPkEkd8fnj/bD6GBje+96QAZJXGxGULL+5RCU1VR9mBFXPkAjh6VRysSXfFcdSgGym5N&#10;tanrbTV47AJ6CTHS14f5kR9KfqVApg9KRUjMtJy4pbJiWR/zWh32ojmjCL2WVxriH1hYoR0VXVI9&#10;iCTYN9S/pLJaoo9epZX0tvJKaQlFA6lZ1z+p+dSLAEULmRPDYlP8f2nl+8sJme5avqVOOWGpR3c1&#10;O1KzZPLIMG+sA6YMyF5kv4YQG4Id3QmvtxhOmMWPCm3eSRYbi8fT4jGMiUn6uNvc7TYvOZP0tK13&#10;27r0oHoCB4zpLXjL8qHlMaHQ5z4Ro5nSuvgsLu9iovIEvAFyZePymoQ2r13H0hRIjkD0QyZOsfm9&#10;ygJmyuWUJgMz9iMosoJIzjXKEMLRILsIGp/u63rJQpEZorQxC6guxP4IusZmGJTB/FvgEl0qepcW&#10;oNXO4++qpvFGVc3xN9Wz1iz70XdTaWCxg6ar+HP9E/L4/ngv8Kf/9fAdAAD//wMAUEsDBBQABgAI&#10;AAAAIQAxXIwU3QAAAAoBAAAPAAAAZHJzL2Rvd25yZXYueG1sTI/NTsMwEITvSLyDtUjcqN1GDSXE&#10;qSokDkXiQMsDbONtktY/Uew24e3ZnuC4M59mZ8r15Ky40hC74DXMZwoE+TqYzjcavvfvTysQMaE3&#10;aIMnDT8UYV3d35VYmDD6L7ruUiM4xMcCNbQp9YWUsW7JYZyFnjx7xzA4THwOjTQDjhzurFwolUuH&#10;necPLfb01lJ93l2cBvNhcMQ4Hrut3ZxU//mSzbdG68eHafMKItGU/mC41efqUHGnQ7h4E4XVsFzl&#10;S0bZUBkIBp6zBY873IQ8A1mV8v+E6hcAAP//AwBQSwECLQAUAAYACAAAACEAtoM4kv4AAADhAQAA&#10;EwAAAAAAAAAAAAAAAAAAAAAAW0NvbnRlbnRfVHlwZXNdLnhtbFBLAQItABQABgAIAAAAIQA4/SH/&#10;1gAAAJQBAAALAAAAAAAAAAAAAAAAAC8BAABfcmVscy8ucmVsc1BLAQItABQABgAIAAAAIQACSv+8&#10;2AEAAPcDAAAOAAAAAAAAAAAAAAAAAC4CAABkcnMvZTJvRG9jLnhtbFBLAQItABQABgAIAAAAIQAx&#10;XIwU3QAAAAoBAAAPAAAAAAAAAAAAAAAAADIEAABkcnMvZG93bnJldi54bWxQSwUGAAAAAAQABADz&#10;AAAAPAUAAAAA&#10;" strokecolor="black [3200]" strokeweight=".5pt">
            <v:stroke endarrow="open" joinstyle="miter"/>
          </v:shape>
        </w:pict>
      </w:r>
      <w:r w:rsidRPr="004424F9">
        <w:rPr>
          <w:rFonts w:ascii="Arial" w:hAnsi="Arial" w:cs="Arial"/>
          <w:noProof/>
          <w:lang w:val="es-ES"/>
        </w:rPr>
        <w:pict>
          <v:shape id="28 Conector recto de flecha" o:spid="_x0000_s1050" type="#_x0000_t32" style="position:absolute;left:0;text-align:left;margin-left:126pt;margin-top:6.65pt;width:74.25pt;height:45.75pt;flip:x;z-index:251769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73wEAAAEEAAAOAAAAZHJzL2Uyb0RvYy54bWysU9uO0zAQfUfiHyy/06QRZbtV033ocnlA&#10;UAH7AV5n3Fj4prFp0r9n7LQBASshxMsktuecmXM83t6N1rATYNTetXy5qDkDJ32n3bHlD1/evFhz&#10;FpNwnTDeQcvPEPnd7vmz7RA20Pjemw6QEYmLmyG0vE8pbKoqyh6siAsfwNGh8mhFoiUeqw7FQOzW&#10;VE1dv6oGj11ALyFG2r2fDvmu8CsFMn1UKkJipuXUWyoRS3zMsdptxeaIIvRaXtoQ/9CFFdpR0Znq&#10;XiTBvqH+jcpqiT56lRbS28orpSUUDaRmWf+i5nMvAhQtZE4Ms03x/9HKD6cDMt21/IbsccLSHTVr&#10;tqfLkskjw/xhHTBlQPYi+zWEuCHY3h3wsorhgFn8qNBSog7vaBSKHSSQjcXt8+w2jIlJ2rx92dze&#10;rDiTdLRaL+tmldmriSbTBYzpLXjL8k/LY0Khj32i3qbmphLi9D6mCXgFZLBxOSahzWvXsXQOJEwg&#10;+uFSJJ9XWcrUfPlLZwMT9hMoMoWanGqUcYS9QXYSNEjd1+XMQpkZorQxM6gu2p8EXXIzDMqI/i1w&#10;zi4VvUsz0Grn8U9V03htVU35V9WT1iz70XfncpXFDpqzcgmXN5EH+ed1gf94ubvvAAAA//8DAFBL&#10;AwQUAAYACAAAACEAdXoFZOAAAAAKAQAADwAAAGRycy9kb3ducmV2LnhtbEyPwW7CMBBE70j9B2uR&#10;egObACVN4yCEhNReKkGrnp3YjSPidRobEvr13Z7a486MZt/k29G17Gr60HiUsJgLYAYrrxusJby/&#10;HWYpsBAVatV6NBJuJsC2uJvkKtN+wKO5nmLNqARDpiTYGLuM81BZ41SY+84geZ++dyrS2ddc92qg&#10;ctfyRIgH7lSD9MGqzuytqc6ni5PwfBAbbb9t+nUebq8fu5dNvX8spbyfjrsnYNGM8S8Mv/iEDgUx&#10;lf6COrBWQrJOaEskY7kERoGVEGtgJQlilQIvcv5/QvEDAAD//wMAUEsBAi0AFAAGAAgAAAAhALaD&#10;OJL+AAAA4QEAABMAAAAAAAAAAAAAAAAAAAAAAFtDb250ZW50X1R5cGVzXS54bWxQSwECLQAUAAYA&#10;CAAAACEAOP0h/9YAAACUAQAACwAAAAAAAAAAAAAAAAAvAQAAX3JlbHMvLnJlbHNQSwECLQAUAAYA&#10;CAAAACEAjaSBu98BAAABBAAADgAAAAAAAAAAAAAAAAAuAgAAZHJzL2Uyb0RvYy54bWxQSwECLQAU&#10;AAYACAAAACEAdXoFZOAAAAAKAQAADwAAAAAAAAAAAAAAAAA5BAAAZHJzL2Rvd25yZXYueG1sUEsF&#10;BgAAAAAEAAQA8wAAAEYFAAAAAA==&#10;" strokecolor="black [3200]" strokeweight=".5pt">
            <v:stroke endarrow="open" joinstyle="miter"/>
          </v:shape>
        </w:pict>
      </w:r>
      <w:r w:rsidRPr="004424F9">
        <w:rPr>
          <w:rFonts w:ascii="Arial" w:hAnsi="Arial" w:cs="Arial"/>
          <w:noProof/>
          <w:lang w:val="es-ES"/>
        </w:rPr>
        <w:pict>
          <v:shape id="27 Conector recto de flecha" o:spid="_x0000_s1049" type="#_x0000_t32" style="position:absolute;left:0;text-align:left;margin-left:7.5pt;margin-top:2.9pt;width:123pt;height:45.75pt;flip:x;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rp3QEAAAIEAAAOAAAAZHJzL2Uyb0RvYy54bWysU8mO2zAMvRfoPwi6N7YDZGYQxJlDpsuh&#10;aIMuH6CRqVioNlBqbP99KTlxi7YoisFcaEvke+Qjqd39aA07A0btXcubVc0ZOOk77U4t//rlzas7&#10;zmISrhPGO2j5BJHf71++2A1hC2vfe9MBMiJxcTuElvcphW1VRdmDFXHlAzhyKo9WJDriqepQDMRu&#10;TbWu65tq8NgF9BJipNuH2cn3hV8pkOmjUhESMy2n2lKxWOxjttV+J7YnFKHX8lKGeEIVVmhHSReq&#10;B5EE+476DyqrJfroVVpJbyuvlJZQNJCapv5NzedeBChaqDkxLG2Kz0crP5yPyHTX8tuGMycszWh9&#10;yw40LJk8Mswf1gFTBmQvcr+GELcEO7gjXk4xHDGLHxVaCtThHa1CaQcJZGPp9rR0G8bEJF02m5t1&#10;U9NQJPk2d0293mT6aubJfAFjegvesvzT8phQ6FOfqLi5ujmHOL+PaQZeARlsXLZJaPPadSxNgZQJ&#10;RD9ckmR/lbXM1Ze/NBmYsZ9AUVdylUVH2Uc4GGRnQZvUfWsWForMEKWNWUD1v0GX2AyDsqP/C1yi&#10;S0bv0gK02nn8W9Y0XktVc/xV9aw1y3703VRmWdpBi1aGcHkUeZN/PRf4z6e7/wEAAP//AwBQSwME&#10;FAAGAAgAAAAhABpBnFXdAAAABwEAAA8AAABkcnMvZG93bnJldi54bWxMj0FPwkAQhe8m/ofNkHiT&#10;LRgolG4JISHRi4loPG+7Y7ehO1u7Cy3+eseTHL+8yZvv5dvRteKCfWg8KZhNExBIlTcN1Qo+3g+P&#10;KxAhajK69YQKrhhgW9zf5TozfqA3vBxjLbiEQqYV2Bi7TMpQWXQ6TH2HxNmX752OjH0tTa8HLnet&#10;nCfJUjrdEH+wusO9xep0PDsFz4ckNfbHrr5Pw/X1c/eS1vt1qdTDZNxtQEQc4/8x/OmzOhTsVPoz&#10;mSBa5gVPiQoWPIDj+XLGXCpYp08gi1ze+he/AAAA//8DAFBLAQItABQABgAIAAAAIQC2gziS/gAA&#10;AOEBAAATAAAAAAAAAAAAAAAAAAAAAABbQ29udGVudF9UeXBlc10ueG1sUEsBAi0AFAAGAAgAAAAh&#10;ADj9If/WAAAAlAEAAAsAAAAAAAAAAAAAAAAALwEAAF9yZWxzLy5yZWxzUEsBAi0AFAAGAAgAAAAh&#10;AMt6qundAQAAAgQAAA4AAAAAAAAAAAAAAAAALgIAAGRycy9lMm9Eb2MueG1sUEsBAi0AFAAGAAgA&#10;AAAhABpBnFXdAAAABwEAAA8AAAAAAAAAAAAAAAAANwQAAGRycy9kb3ducmV2LnhtbFBLBQYAAAAA&#10;BAAEAPMAAABBBQAAAAA=&#10;" strokecolor="black [3200]" strokeweight=".5pt">
            <v:stroke endarrow="open" joinstyle="miter"/>
          </v:shape>
        </w:pict>
      </w: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4424F9" w:rsidP="00860551">
      <w:pPr>
        <w:jc w:val="center"/>
        <w:rPr>
          <w:rFonts w:ascii="Arial" w:hAnsi="Arial" w:cs="Arial"/>
        </w:rPr>
      </w:pPr>
      <w:r w:rsidRPr="004424F9">
        <w:rPr>
          <w:rFonts w:ascii="Arial" w:hAnsi="Arial" w:cs="Arial"/>
          <w:noProof/>
          <w:lang w:val="es-ES"/>
        </w:rPr>
        <w:pict>
          <v:shape id="12 Cuadro de texto" o:spid="_x0000_s1034" type="#_x0000_t202" style="position:absolute;left:0;text-align:left;margin-left:-5.55pt;margin-top:11.55pt;width:98.25pt;height:42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xTnAIAAMIFAAAOAAAAZHJzL2Uyb0RvYy54bWysVN9P2zAQfp+0/8Hy+0hbWsoqUtQVMU1C&#10;Aw0mnl3HphGOz7PdJt1fvzsnKS3jhWkvydn33a/Pd3dx2VSGbZUPJdicD08GnCkroSjtU85/Plx/&#10;OucsRGELYcCqnO9U4Jfzjx8uajdTI1iDKZRn6MSGWe1yvo7RzbIsyLWqRDgBpywqNfhKRDz6p6zw&#10;okbvlclGg8FZVoMvnAepQsDbq1bJ58m/1krGW62DiszkHHOL6evTd0XfbH4hZk9euHUpuzTEP2RR&#10;idJi0L2rKxEF2/jyL1dVKT0E0PFEQpWB1qVUqQasZjh4Vc39WjiVakFygtvTFP6fW/l9e+dZWeR8&#10;OuHMigrfaDhiy40oPLBCsaiaCERT7cIM0fcO8bH5Ag0C+/uAl1R9o31Ff6yLoR4J3+1JRj9MktFo&#10;PJ1SMIm6yenpeJBeIXuxdj7ErwoqRkLOPT5i4lZsb0LETBDaQyhYAFMW16Ux6UCNo5bGs63AJzcx&#10;5YgWRyhjWZ3zs9PJIDk+0pHrvf3KCPlMVR57wJOxFE6lFuvSIoZaJpIUd0YRxtgfSiPFiZA3chRS&#10;KrvPM6EJpbGi9xh2+Jes3mPc1oEWKTLYuDeuSgu+ZemY2uK5p1a3eCTpoG4SY7NqUm+d942ygmKH&#10;/eOhHcTg5HWJfN+IEO+Ex8nDlsFtEm/xow3gI0EncbYG//ute8LjQKCWsxonOefh10Z4xZn5ZnFU&#10;Pg/HYxr9dBhPpiM8+EPN6lBjN9USsHOGuLecTCLho+lF7aF6xKWzoKioElZi7JzHXlzGdr/g0pJq&#10;sUggHHYn4o29d5JcE8vUZw/No/Cu63OatO/Qz7yYvWr3FkuWFhabCLpMs0A8t6x2/OOiSO3aLTXa&#10;RIfnhHpZvfM/AAAA//8DAFBLAwQUAAYACAAAACEAwXAw+t0AAAAKAQAADwAAAGRycy9kb3ducmV2&#10;LnhtbEyPTU/DMAyG70j8h8hI3LY046uUphOgwYUTA3HOGi+JaJwqybry78lOcLItP3r9uF3PfmAT&#10;xuQCSRDLChhSH7QjI+Hz42VRA0tZkVZDIJTwgwnW3flZqxodjvSO0zYbVkIoNUqCzXlsOE+9Ra/S&#10;MoxIZbcP0atcxmi4jupYwv3AV1V1y71yVC5YNeKzxf57e/ASNk/m3vS1inZTa+em+Wv/Zl6lvLyY&#10;Hx+AZZzzHwwn/aIOXXHahQPpxAYJCyFEQSWsrko9AfXNNbBdaao7Abxr+f8Xul8AAAD//wMAUEsB&#10;Ai0AFAAGAAgAAAAhALaDOJL+AAAA4QEAABMAAAAAAAAAAAAAAAAAAAAAAFtDb250ZW50X1R5cGVz&#10;XS54bWxQSwECLQAUAAYACAAAACEAOP0h/9YAAACUAQAACwAAAAAAAAAAAAAAAAAvAQAAX3JlbHMv&#10;LnJlbHNQSwECLQAUAAYACAAAACEAHQtcU5wCAADCBQAADgAAAAAAAAAAAAAAAAAuAgAAZHJzL2Uy&#10;b0RvYy54bWxQSwECLQAUAAYACAAAACEAwXAw+t0AAAAKAQAADwAAAAAAAAAAAAAAAAD2BAAAZHJz&#10;L2Rvd25yZXYueG1sUEsFBgAAAAAEAAQA8wAAAAAGAAAAAA==&#10;" fillcolor="white [3201]" strokeweight=".5pt">
            <v:textbox>
              <w:txbxContent>
                <w:p w:rsidR="00860551" w:rsidRPr="00E800F6" w:rsidRDefault="00860551" w:rsidP="00860551">
                  <w:pPr>
                    <w:jc w:val="center"/>
                    <w:rPr>
                      <w:sz w:val="28"/>
                      <w:szCs w:val="28"/>
                    </w:rPr>
                  </w:pPr>
                </w:p>
              </w:txbxContent>
            </v:textbox>
          </v:shape>
        </w:pict>
      </w:r>
      <w:r w:rsidRPr="004424F9">
        <w:rPr>
          <w:rFonts w:ascii="Arial" w:hAnsi="Arial" w:cs="Arial"/>
          <w:noProof/>
          <w:lang w:val="es-ES"/>
        </w:rPr>
        <w:pict>
          <v:shape id="13 Cuadro de texto" o:spid="_x0000_s1035" type="#_x0000_t202" style="position:absolute;left:0;text-align:left;margin-left:101.7pt;margin-top:10.8pt;width:98.25pt;height:42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EPnQIAAMIFAAAOAAAAZHJzL2Uyb0RvYy54bWysVE1v2zAMvQ/YfxB0X5zPZg3qFFmKDgOK&#10;tlg79KzIUiJUFjVJiZ39+lKynSZdLx12sUnxkSKfSF5c1qUmO+G8ApPTQa9PiTAcCmXWOf31eP3l&#10;KyU+MFMwDUbkdC88vZx//nRR2ZkYwgZ0IRzBIMbPKpvTTQh2lmWeb0TJfA+sMGiU4EoWUHXrrHCs&#10;wuilzob9/llWgSusAy68x9OrxkjnKb6Ugoc7Kb0IROcUcwvp69J3Fb/Z/ILN1o7ZjeJtGuwfsiiZ&#10;MnjpIdQVC4xsnforVKm4Aw8y9DiUGUipuEg1YDWD/ptqHjbMilQLkuPtgSb//8Ly2929I6rI6fSM&#10;EsNKfKPBiCy3rHBACkGCqANEmirrZ4h+sIgP9TeoEdidezyM1dfSlfGPdRG0I+H7A8kYh/DoNBxP&#10;p9MJJRxtk9Fo3E+vkL16W+fDdwEliUJOHT5i4pbtbnzATBDaQeJlHrQqrpXWSYmNI5bakR3DJ9ch&#10;5YgeJyhtSJXTs9GknwKf2GLog/9KM/4cqzyNgJo28TqRWqxNKzLUMJGksNciYrT5KSRSnAh5J0fG&#10;uTCHPBM6oiRW9BHHFv+a1UecmzrQI90MJhycS2XANSydUls8d9TKBo8kHdUdxVCv6tRb512jrKDY&#10;Y/84aAbRW36tkO8b5sM9czh52DK4TcIdfqQGfCRoJUo24P68dx7xOBBopaTCSc6p/71lTlCifxgc&#10;lfPBeBxHPynjyXSIiju2rI4tZlsuATtngHvL8iRGfNCdKB2UT7h0FvFWNDHD8e6chk5chma/4NLi&#10;YrFIIBx2y8KNebA8ho4sxz57rJ+Ys22fx0m7hW7m2exNuzfY6GlgsQ0gVZqFyHPDass/LorUru1S&#10;i5voWE+o19U7fwEAAP//AwBQSwMEFAAGAAgAAAAhAA/14mHdAAAACgEAAA8AAABkcnMvZG93bnJl&#10;di54bWxMj8FOwzAMhu9IvENkJG4s2QZV2zWdAA0unBho56zxkogmqZqsK2+POcHNlj/9/v5mO/ue&#10;TTgmF4OE5UIAw9BF7YKR8PnxclcCS1kFrfoYUMI3Jti211eNqnW8hHec9tkwCgmpVhJszkPNeeos&#10;epUWccBAt1Mcvcq0jobrUV0o3Pd8JUTBvXKBPlg14LPF7mt/9hJ2T6YyXalGuyu1c9N8OL2ZVylv&#10;b+bHDbCMc/6D4Vef1KElp2M8B51YL2El1veE0rAsgBGwrqoK2JFI8VAAbxv+v0L7AwAA//8DAFBL&#10;AQItABQABgAIAAAAIQC2gziS/gAAAOEBAAATAAAAAAAAAAAAAAAAAAAAAABbQ29udGVudF9UeXBl&#10;c10ueG1sUEsBAi0AFAAGAAgAAAAhADj9If/WAAAAlAEAAAsAAAAAAAAAAAAAAAAALwEAAF9yZWxz&#10;Ly5yZWxzUEsBAi0AFAAGAAgAAAAhACNesQ+dAgAAwgUAAA4AAAAAAAAAAAAAAAAALgIAAGRycy9l&#10;Mm9Eb2MueG1sUEsBAi0AFAAGAAgAAAAhAA/14mHdAAAACgEAAA8AAAAAAAAAAAAAAAAA9wQAAGRy&#10;cy9kb3ducmV2LnhtbFBLBQYAAAAABAAEAPMAAAABBgAAAAA=&#10;" fillcolor="white [3201]" strokeweight=".5pt">
            <v:textbox>
              <w:txbxContent>
                <w:p w:rsidR="00860551" w:rsidRPr="00E800F6" w:rsidRDefault="00860551" w:rsidP="00860551">
                  <w:pPr>
                    <w:jc w:val="center"/>
                    <w:rPr>
                      <w:sz w:val="28"/>
                      <w:szCs w:val="28"/>
                    </w:rPr>
                  </w:pPr>
                </w:p>
              </w:txbxContent>
            </v:textbox>
          </v:shape>
        </w:pict>
      </w:r>
      <w:r w:rsidRPr="004424F9">
        <w:rPr>
          <w:rFonts w:ascii="Arial" w:hAnsi="Arial" w:cs="Arial"/>
          <w:noProof/>
          <w:lang w:val="es-ES"/>
        </w:rPr>
        <w:pict>
          <v:shape id="14 Cuadro de texto" o:spid="_x0000_s1036" type="#_x0000_t202" style="position:absolute;left:0;text-align:left;margin-left:210.45pt;margin-top:11.55pt;width:98.25pt;height:42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qcnQIAAMMFAAAOAAAAZHJzL2Uyb0RvYy54bWysVEtv2zAMvg/YfxB0X5yH02xBnSJL0WFA&#10;0RZLh54VWWqEyqImKbGzXz9Kdl5dLx12sSnxI0V+fFxeNZUmW+G8AlPQQa9PiTAcSmWeC/rz8ebT&#10;Z0p8YKZkGowo6E54ejX7+OGytlMxhDXoUjiCToyf1rag6xDsNMs8X4uK+R5YYVApwVUs4NE9Z6Vj&#10;NXqvdDbs9y+yGlxpHXDhPd5et0o6S/6lFDzcS+lFILqgGFtIX5e+q/jNZpds+uyYXSvehcH+IYqK&#10;KYOPHlxds8DIxqm/XFWKO/AgQ49DlYGUiouUA2Yz6L/KZrlmVqRckBxvDzT5/+eW320fHFFlQSc5&#10;JYZVWKNBThYbVjogpSBBNAEiTbX1U0QvLeJD8xUaBO7vPV7G7BvpqvjHvAjqkfDdgWT0Q3g0GuaT&#10;yWRMCUfdeDTK+6kK2dHaOh++CahIFArqsIiJW7a99QEjQegeEh/zoFV5o7ROh9g4YqEd2TIsuQ4p&#10;RrQ4Q2lD6oJejMb95PhMF10f7Fea8ZeY5bkHPGkTnxOpxbqwIkMtE0kKOy0iRpsfQiLFiZA3YmSc&#10;C3OIM6EjSmJG7zHs8Meo3mPc5oEW6WUw4WBcKQOuZemc2vJlT61s8UjSSd5RDM2qSb01SCWOVyso&#10;d9hADtpJ9JbfKCT8lvnwwByOHvYMrpNwjx+pAasEnUTJGtzvt+4jHicCtZTUOMoF9b82zAlK9HeD&#10;s/JlkOdx9tMhH0+GeHCnmtWpxmyqBWDrDHBxWZ7EiA96L0oH1RNunXl8FVXMcHy7oGEvLkK7YHBr&#10;cTGfJxBOu2Xh1iwtj64jzbHRHpsn5mzX6HHU7mA/9Gz6qt9bbLQ0MN8EkCoNw5HVrgC4KVK/dlst&#10;rqLTc0Idd+/sDwAAAP//AwBQSwMEFAAGAAgAAAAhABM/ia7eAAAACgEAAA8AAABkcnMvZG93bnJl&#10;di54bWxMj8FOwzAQRO9I/IO1SNyonVC1aYhTASpcOFEQZzfe2hbxOordNPw95kSPq3maedtsZ9+z&#10;CcfoAkkoFgIYUhe0IyPh8+PlrgIWkyKt+kAo4QcjbNvrq0bVOpzpHad9MiyXUKyVBJvSUHMeO4te&#10;xUUYkHJ2DKNXKZ+j4XpU51zue14KseJeOcoLVg34bLH73p+8hN2T2ZiuUqPdVdq5af46vplXKW9v&#10;5scHYAnn9A/Dn35WhzY7HcKJdGS9hGUpNhmVUN4XwDKwKtZLYIdMinUBvG345QvtLwAAAP//AwBQ&#10;SwECLQAUAAYACAAAACEAtoM4kv4AAADhAQAAEwAAAAAAAAAAAAAAAAAAAAAAW0NvbnRlbnRfVHlw&#10;ZXNdLnhtbFBLAQItABQABgAIAAAAIQA4/SH/1gAAAJQBAAALAAAAAAAAAAAAAAAAAC8BAABfcmVs&#10;cy8ucmVsc1BLAQItABQABgAIAAAAIQABEaqcnQIAAMMFAAAOAAAAAAAAAAAAAAAAAC4CAABkcnMv&#10;ZTJvRG9jLnhtbFBLAQItABQABgAIAAAAIQATP4mu3gAAAAoBAAAPAAAAAAAAAAAAAAAAAPcEAABk&#10;cnMvZG93bnJldi54bWxQSwUGAAAAAAQABADzAAAAAgYAAAAA&#10;" fillcolor="white [3201]" strokeweight=".5pt">
            <v:textbox>
              <w:txbxContent>
                <w:p w:rsidR="00860551" w:rsidRPr="00E800F6" w:rsidRDefault="00860551" w:rsidP="00860551">
                  <w:pPr>
                    <w:jc w:val="center"/>
                    <w:rPr>
                      <w:sz w:val="28"/>
                      <w:szCs w:val="28"/>
                    </w:rPr>
                  </w:pPr>
                </w:p>
              </w:txbxContent>
            </v:textbox>
          </v:shape>
        </w:pict>
      </w:r>
      <w:r w:rsidRPr="004424F9">
        <w:rPr>
          <w:rFonts w:ascii="Arial" w:hAnsi="Arial" w:cs="Arial"/>
          <w:noProof/>
          <w:lang w:val="es-ES"/>
        </w:rPr>
        <w:pict>
          <v:shape id="7 Cuadro de texto" o:spid="_x0000_s1037" type="#_x0000_t202" style="position:absolute;left:0;text-align:left;margin-left:319.95pt;margin-top:11.55pt;width:98.25pt;height:42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iXnQIAAMIFAAAOAAAAZHJzL2Uyb0RvYy54bWysVEtv2zAMvg/YfxB0X5xnswV1iixFhwFF&#10;WywdelZkqTEqiZqkxM5+/SjZcZKulw672JT4kSI/Pi6vaq3ITjhfgsnpoNenRBgORWmec/rz8ebT&#10;Z0p8YKZgCozI6V54ejX/+OGysjMxhA2oQjiCToyfVTanmxDsLMs83wjNfA+sMKiU4DQLeHTPWeFY&#10;hd61yob9/kVWgSusAy68x9vrRknnyb+Ugod7Kb0IROUUYwvp69J3Hb/Z/JLNnh2zm5K3YbB/iEKz&#10;0uCjnatrFhjZuvIvV7rkDjzI0OOgM5Cy5CLlgNkM+q+yWW2YFSkXJMfbjib//9zyu92DI2WR0+mI&#10;EsM01mhKlltWOCCFIEHUASJLlfUzBK8swkP9FWqs9uHe42VMvpZOxz+mRVCPfO87jtEP4dFoOJ5O&#10;pxNKOOomo9G4n4qQHa2t8+GbAE2ikFOHNUzUst2tDxgJQg+Q+JgHVRY3pVLpEPtGLJUjO4YVVyHF&#10;iBZnKGVIldOL0aSfHJ/pouvOfq0Yf4lZnnvAkzLxOZE6rA0rMtQwkaSwVyJilPkhJDKcCHkjRsa5&#10;MF2cCR1REjN6j2GLP0b1HuMmD7RIL4MJnbEuDbiGpXNqi5cDtbLBI0kneUcx1Os6tdag65Q1FHts&#10;IAfNIHrLb0ok/Jb58MAcTh72DG6TcI8fqQCrBK1EyQbc77fuIx4HArWUVDjJOfW/tswJStR3g6Py&#10;ZTAex9FPh/FkOsSDO9WsTzVmq5eArTPAvWV5EiM+qIMoHegnXDqL+CqqmOH4dk7DQVyGZr/g0uJi&#10;sUggHHbLwq1ZWR5dR5pjoz3WT8zZttHjqN3BYebZ7FW/N9hoaWCxDSDLNAyR6IbVtgC4KFK/tkst&#10;bqLTc0IdV+/8DwAAAP//AwBQSwMEFAAGAAgAAAAhAB2NXcHeAAAACgEAAA8AAABkcnMvZG93bnJl&#10;di54bWxMj8FOwzAQRO9I/IO1SNyokwaFJI1TASpcOFFQz268tS3idRS7afh7zAmOq3maedtuFzew&#10;GadgPQnIVxkwpN4rS1rA58fLXQUsRElKDp5QwDcG2HbXV61slL/QO877qFkqodBIASbGseE89Aad&#10;DCs/IqXs5CcnYzonzdUkL6ncDXydZSV30lJaMHLEZ4P91/7sBOyedK37Sk5mVylr5+VwetOvQtze&#10;LI8bYBGX+AfDr35Shy45Hf2ZVGCDgLKo64QKWBc5sARURXkP7JjI7CEH3rX8/wvdDwAAAP//AwBQ&#10;SwECLQAUAAYACAAAACEAtoM4kv4AAADhAQAAEwAAAAAAAAAAAAAAAAAAAAAAW0NvbnRlbnRfVHlw&#10;ZXNdLnhtbFBLAQItABQABgAIAAAAIQA4/SH/1gAAAJQBAAALAAAAAAAAAAAAAAAAAC8BAABfcmVs&#10;cy8ucmVsc1BLAQItABQABgAIAAAAIQCQiJiXnQIAAMIFAAAOAAAAAAAAAAAAAAAAAC4CAABkcnMv&#10;ZTJvRG9jLnhtbFBLAQItABQABgAIAAAAIQAdjV3B3gAAAAoBAAAPAAAAAAAAAAAAAAAAAPcEAABk&#10;cnMvZG93bnJldi54bWxQSwUGAAAAAAQABADzAAAAAgYAAAAA&#10;" fillcolor="white [3201]" strokeweight=".5pt">
            <v:textbox>
              <w:txbxContent>
                <w:p w:rsidR="00860551" w:rsidRPr="00E800F6" w:rsidRDefault="00860551" w:rsidP="00860551">
                  <w:pPr>
                    <w:jc w:val="center"/>
                    <w:rPr>
                      <w:sz w:val="28"/>
                      <w:szCs w:val="28"/>
                    </w:rPr>
                  </w:pPr>
                </w:p>
              </w:txbxContent>
            </v:textbox>
          </v:shape>
        </w:pict>
      </w:r>
      <w:r w:rsidRPr="004424F9">
        <w:rPr>
          <w:rFonts w:ascii="Arial" w:hAnsi="Arial" w:cs="Arial"/>
          <w:noProof/>
          <w:lang w:val="es-ES"/>
        </w:rPr>
        <w:pict>
          <v:shape id="15 Cuadro de texto" o:spid="_x0000_s1038" type="#_x0000_t202" style="position:absolute;left:0;text-align:left;margin-left:430.2pt;margin-top:11.55pt;width:98.25pt;height:42pt;z-index:251757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JFngIAAMMFAAAOAAAAZHJzL2Uyb0RvYy54bWysVFFPGzEMfp+0/xDlfVxbWrpVXFFXxDQJ&#10;ARpMPKe5hEYkcZakvet+/ZzcXWkZL0x7ubPjz479xfb5RWM02QofFNiSDk8GlAjLoVL2qaQ/H64+&#10;faYkRGYrpsGKku5EoBfzjx/OazcTI1iDroQnGMSGWe1Kuo7RzYoi8LUwLJyAExaNErxhEVX/VFSe&#10;1Rjd6GI0GJwVNfjKeeAiBDy9bI10nuNLKXi8lTKISHRJMbeYvz5/V+lbzM/Z7Mkzt1a8S4P9QxaG&#10;KYuX7kNdssjIxqu/QhnFPQSQ8YSDKUBKxUWuAasZDl5Vc79mTuRakJzg9jSF/xeW32zvPFFVSacj&#10;Siwz+EbDCVluWOWBVIJE0URINNUuzBB97xAfm6/QILA/D3iYqm+kN+mPdRG0I+G7PckYh/DkNBpP&#10;p9MJJRxtk9PT8SC/QvHi7XyI3wQYkoSSenzEzC3bXoeImSC0h6TLAmhVXSmts5IaRyy1J1uGT65j&#10;zhE9jlDakrqkZ6eTQQ58ZEuh9/4rzfhzqvI4AmraputEbrEurcRQy0SW4k6LhNH2h5BIcSbkjRwZ&#10;58Lu88zohJJY0XscO/xLVu9xbutAj3wz2Lh3NsqCb1k6prZ67qmVLR5JOqg7ibFZNbm3hqO+U1ZQ&#10;7bCBPLSTGBy/Ukj4NQvxjnkcPewZXCfxFj9SA74SdBIla/C/3zpPeJwItFJS4yiXNPzaMC8o0d8t&#10;zsqX4XicZj8r48l0hIo/tKwOLXZjloCtM8TF5XgWEz7qXpQezCNunUW6FU3Mcry7pLEXl7FdMLi1&#10;uFgsMgin3bF4be8dT6ETzanRHppH5l3X6GnUbqAfejZ71e8tNnlaWGwiSJWHIRHdsto9AG6K3K/d&#10;Vkur6FDPqJfdO/8DAAD//wMAUEsDBBQABgAIAAAAIQDTPDBf3gAAAAsBAAAPAAAAZHJzL2Rvd25y&#10;ZXYueG1sTI+xTsMwEIZ3JN7BOiQ2aqdASNM4FaDC0omCOrvx1baI7ch20/D2OBNsd7pP/31/s5ls&#10;T0YM0XjHoVgwIOg6L41THL4+3+4qIDEJJ0XvHXL4wQib9vqqEbX0F/eB4z4pkkNcrAUHndJQUxo7&#10;jVbEhR/Q5dvJBytSXoOiMohLDrc9XTJWUiuMyx+0GPBVY/e9P1sO2xe1Ul0lgt5W0phxOpx26p3z&#10;25vpeQ0k4ZT+YJj1szq02enoz05G0nOoSvaQUQ7L+wLIDLDHcgXkOE9PBdC2of87tL8AAAD//wMA&#10;UEsBAi0AFAAGAAgAAAAhALaDOJL+AAAA4QEAABMAAAAAAAAAAAAAAAAAAAAAAFtDb250ZW50X1R5&#10;cGVzXS54bWxQSwECLQAUAAYACAAAACEAOP0h/9YAAACUAQAACwAAAAAAAAAAAAAAAAAvAQAAX3Jl&#10;bHMvLnJlbHNQSwECLQAUAAYACAAAACEAvC+CRZ4CAADDBQAADgAAAAAAAAAAAAAAAAAuAgAAZHJz&#10;L2Uyb0RvYy54bWxQSwECLQAUAAYACAAAACEA0zwwX94AAAALAQAADwAAAAAAAAAAAAAAAAD4BAAA&#10;ZHJzL2Rvd25yZXYueG1sUEsFBgAAAAAEAAQA8wAAAAMGAAAAAA==&#10;" fillcolor="white [3201]" strokeweight=".5pt">
            <v:textbox>
              <w:txbxContent>
                <w:p w:rsidR="00860551" w:rsidRPr="00E800F6" w:rsidRDefault="00860551" w:rsidP="00860551">
                  <w:pPr>
                    <w:jc w:val="center"/>
                    <w:rPr>
                      <w:sz w:val="28"/>
                      <w:szCs w:val="28"/>
                    </w:rPr>
                  </w:pPr>
                </w:p>
              </w:txbxContent>
            </v:textbox>
          </v:shape>
        </w:pict>
      </w: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4424F9" w:rsidP="00860551">
      <w:pPr>
        <w:jc w:val="center"/>
        <w:rPr>
          <w:rFonts w:ascii="Arial" w:hAnsi="Arial" w:cs="Arial"/>
        </w:rPr>
      </w:pPr>
      <w:r w:rsidRPr="004424F9">
        <w:rPr>
          <w:rFonts w:ascii="Arial" w:hAnsi="Arial" w:cs="Arial"/>
          <w:noProof/>
          <w:lang w:val="es-ES"/>
        </w:rPr>
        <w:pict>
          <v:line id="39 Conector recto" o:spid="_x0000_s1048" style="position:absolute;left:0;text-align:left;z-index:251781120;visibility:visible" from="253.2pt,12.75pt" to="253.9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ASStAEAALcDAAAOAAAAZHJzL2Uyb0RvYy54bWysU8uu0zAQ3SPxD5b3NGkvRTRqehe9gg2C&#10;iscH+DrjxsIvjU2T/j1jJ81FgBBCbPyIzzkzZ2ayvx+tYRfAqL1r+XpVcwZO+k67c8u/fH7z4jVn&#10;MQnXCeMdtPwKkd8fnj/bD6GBje+96QAZibjYDKHlfUqhqaooe7AirnwAR4/KoxWJrniuOhQDqVtT&#10;ber6VTV47AJ6CTHS14fpkR+KvlIg0welIiRmWk65pbJiWR/zWh32ojmjCL2WcxriH7KwQjsKukg9&#10;iCTYN9S/SFkt0Uev0kp6W3mltITigdys65/cfOpFgOKFihPDUqb4/2Tl+8sJme5avt1x5oSlHt3t&#10;2JGaJZNHhnnLVRpCbAh8dCecbzGcMFseFdq8kxk2lspel8rCmJikj7vtZsuZpIe77eYlnUmjeqIG&#10;jOkteMvyoeVGu2xbNOLyLqYJeoMQL6cyBS+ndDWQwcZ9BEVWKNy6sMsQwdEguwhqf/d1PYctyExR&#10;2piFVP+ZNGMzDcpg/S1xQZeI3qWFaLXz+Luoabylqib8zfXkNdt+9N21tKKUg6ajFHSe5Dx+P94L&#10;/el/O3wHAAD//wMAUEsDBBQABgAIAAAAIQBPT3cy3wAAAAkBAAAPAAAAZHJzL2Rvd25yZXYueG1s&#10;TI/LTsMwEEX3SPyDNUjsqN2IhJLGqapKCLFBNIW9G0+dFD8i20nD32NWdDm6R/eeqTaz0WRCH3pn&#10;OSwXDAja1sneKg6fh5eHFZAQhZVCO4scfjDApr69qUQp3cXucWqiIqnEhlJw6GIcSkpD26ERYeEG&#10;tCk7OW9ETKdXVHpxSeVG04yxghrR27TQiQF3HbbfzWg46Dc/famd2obxdV80549T9n6YOL+/m7dr&#10;IBHn+A/Dn35Shzo5Hd1oZSCaQ86Kx4RyyPIcSAJy9vQM5MhhtWRA64pef1D/AgAA//8DAFBLAQIt&#10;ABQABgAIAAAAIQC2gziS/gAAAOEBAAATAAAAAAAAAAAAAAAAAAAAAABbQ29udGVudF9UeXBlc10u&#10;eG1sUEsBAi0AFAAGAAgAAAAhADj9If/WAAAAlAEAAAsAAAAAAAAAAAAAAAAALwEAAF9yZWxzLy5y&#10;ZWxzUEsBAi0AFAAGAAgAAAAhAMrcBJK0AQAAtwMAAA4AAAAAAAAAAAAAAAAALgIAAGRycy9lMm9E&#10;b2MueG1sUEsBAi0AFAAGAAgAAAAhAE9PdzLfAAAACQEAAA8AAAAAAAAAAAAAAAAADgQAAGRycy9k&#10;b3ducmV2LnhtbFBLBQYAAAAABAAEAPMAAAAaBQAAAAA=&#10;" strokecolor="black [3200]" strokeweight=".5pt">
            <v:stroke joinstyle="miter"/>
          </v:line>
        </w:pict>
      </w:r>
      <w:r w:rsidRPr="004424F9">
        <w:rPr>
          <w:rFonts w:ascii="Arial" w:hAnsi="Arial" w:cs="Arial"/>
          <w:noProof/>
          <w:lang w:val="es-ES"/>
        </w:rPr>
        <w:pict>
          <v:line id="38 Conector recto" o:spid="_x0000_s1047" style="position:absolute;left:0;text-align:left;z-index:251780096;visibility:visible" from="141.45pt,13.5pt" to="141.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X3KsQEAALQDAAAOAAAAZHJzL2Uyb0RvYy54bWysU8tu2zAQvBfIPxC8x5KdJggEyzk4aC5F&#10;a/TxAQy1tIjyhSVjyX/fJSUrRVsURdELKZIzuzuzq+3DaA07AUbtXcvXq5ozcNJ32h1b/vXLu+t7&#10;zmISrhPGO2j5GSJ/2F292Q6hgY3vvekAGQVxsRlCy/uUQlNVUfZgRVz5AI4elUcrEh3xWHUoBopu&#10;TbWp67tq8NgF9BJipNvH6ZHvSnylQKaPSkVIzLScaktlxbI+57XabUVzRBF6LecyxD9UYYV2lHQJ&#10;9SiSYC+ofwlltUQfvUor6W3lldISigZSs65/UvO5FwGKFjInhsWm+P/Cyg+nAzLdtfyO7HHCUo9u&#10;7tmemiWTR4Z5yy4NITYE3rsDzqcYDpgljwpt3kkMG4uz58VZGBOT06Wk25vbzdvNbQ5XvfICxvQE&#10;3rL80XKjXdYsGnF6H9MEvUCIl+uYMpevdDaQwcZ9AkU6KNe6sMsEwd4gOwnqffdtPactyExR2piF&#10;VP+ZNGMzDcpU/S1xQZeM3qWFaLXz+LusabyUqib8RfWkNct+9t259KHYQaNRDJ3HOM/ej+dCf/3Z&#10;dt8BAAD//wMAUEsDBBQABgAIAAAAIQCZH7qu3QAAAAkBAAAPAAAAZHJzL2Rvd25yZXYueG1sTI/N&#10;TsMwEITvSLyDtUjcqEMkSkjjVFUlhLggmsLdjbdOin8i20nD27OIQ7nt7oxmv6nWszVswhB77wTc&#10;LzJg6FqveqcFfOyf7wpgMUmnpPEOBXxjhHV9fVXJUvmz2+HUJM0oxMVSCuhSGkrOY9uhlXHhB3Sk&#10;HX2wMtEaNFdBnincGp5n2ZJb2Tv60MkBtx22X81oBZjXMH3qrd7E8WW3bE7vx/xtPwlxezNvVsAS&#10;zulihl98QoeamA5+dCoyIyAv8iey0vBIncjwdzgIKPIH4HXF/zeofwAAAP//AwBQSwECLQAUAAYA&#10;CAAAACEAtoM4kv4AAADhAQAAEwAAAAAAAAAAAAAAAAAAAAAAW0NvbnRlbnRfVHlwZXNdLnhtbFBL&#10;AQItABQABgAIAAAAIQA4/SH/1gAAAJQBAAALAAAAAAAAAAAAAAAAAC8BAABfcmVscy8ucmVsc1BL&#10;AQItABQABgAIAAAAIQB2XX3KsQEAALQDAAAOAAAAAAAAAAAAAAAAAC4CAABkcnMvZTJvRG9jLnht&#10;bFBLAQItABQABgAIAAAAIQCZH7qu3QAAAAkBAAAPAAAAAAAAAAAAAAAAAAsEAABkcnMvZG93bnJl&#10;di54bWxQSwUGAAAAAAQABADzAAAAFQUAAAAA&#10;" strokecolor="black [3200]" strokeweight=".5pt">
            <v:stroke joinstyle="miter"/>
          </v:line>
        </w:pict>
      </w:r>
      <w:r w:rsidRPr="004424F9">
        <w:rPr>
          <w:rFonts w:ascii="Arial" w:hAnsi="Arial" w:cs="Arial"/>
          <w:noProof/>
          <w:lang w:val="es-ES"/>
        </w:rPr>
        <w:pict>
          <v:line id="37 Conector recto" o:spid="_x0000_s1046" style="position:absolute;left:0;text-align:left;flip:x;z-index:251779072;visibility:visible" from="35.7pt,12.75pt" to="36.4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PRvwEAAMEDAAAOAAAAZHJzL2Uyb0RvYy54bWysU9uO0zAQfUfiHyy/06RdukDUdB+6Ah4Q&#10;VAt8gNcZNxa+aWya9O8ZO2lAXCSEeHHt+Jwzc46nu7vRGnYGjNq7lq9XNWfgpO+0O7X886fXz15y&#10;FpNwnTDeQcsvEPnd/umT3RAa2Pjemw6QkYiLzRBa3qcUmqqKsgcr4soHcHSpPFqR6IinqkMxkLo1&#10;1aaub6vBYxfQS4iRvt5Pl3xf9JUCmT4oFSEx03LqLZUVy/qY12q/E80JRei1nNsQ/9CFFdpR0UXq&#10;XiTBvqL+RcpqiT56lVbS28orpSUUD+RmXf/k5mMvAhQvFE4MS0zx/8nK9+cjMt21/HbNmROW3ujm&#10;BTvQY8nkkWH+ySkNITYEPrgjzqcYjpgtjwotU0aHtzQAJQSyxcaS8WXJGMbEJH18td1sOZN0cbPd&#10;PKc9qVWTSBYLGNMb8JblTcuNdjkA0Yjzu5gm6BVCvNzU1EbZpYuBDDbuARSZonJTQ2Wc4GCQnQUN&#10;QvdlPZctyExR2piFVJeSfyTN2EyDMmJ/S1zQpaJ3aSFa7Tz+rmoar62qCX91PXnNth99dymPUuKg&#10;OSmBzjOdB/HHc6F//+ftvwEAAP//AwBQSwMEFAAGAAgAAAAhAIk4Q8LaAAAABwEAAA8AAABkcnMv&#10;ZG93bnJldi54bWxMjsFOwzAQRO9I/IO1SNyonYg0bcimKpUQZ9peenPibRIRr0PstuHvMSc4jmb0&#10;5pWb2Q7iSpPvHSMkCwWCuHGm5xbheHh7WoHwQbPRg2NC+CYPm+r+rtSFcTf+oOs+tCJC2BcaoQth&#10;LKT0TUdW+4UbiWN3dpPVIcaplWbStwi3g0yVWkqre44PnR5p11Hzub9YhMO7VXMd+h3xV662p9ds&#10;yacM8fFh3r6ACDSHvzH86kd1qKJT7S5svBgQ8uQ5LhHSLAMR+zxdg6gRVokCWZXyv3/1AwAA//8D&#10;AFBLAQItABQABgAIAAAAIQC2gziS/gAAAOEBAAATAAAAAAAAAAAAAAAAAAAAAABbQ29udGVudF9U&#10;eXBlc10ueG1sUEsBAi0AFAAGAAgAAAAhADj9If/WAAAAlAEAAAsAAAAAAAAAAAAAAAAALwEAAF9y&#10;ZWxzLy5yZWxzUEsBAi0AFAAGAAgAAAAhALO4o9G/AQAAwQMAAA4AAAAAAAAAAAAAAAAALgIAAGRy&#10;cy9lMm9Eb2MueG1sUEsBAi0AFAAGAAgAAAAhAIk4Q8LaAAAABwEAAA8AAAAAAAAAAAAAAAAAGQQA&#10;AGRycy9kb3ducmV2LnhtbFBLBQYAAAAABAAEAPMAAAAgBQAAAAA=&#10;" strokecolor="black [3200]" strokeweight=".5pt">
            <v:stroke joinstyle="miter"/>
          </v:line>
        </w:pict>
      </w:r>
      <w:r w:rsidRPr="004424F9">
        <w:rPr>
          <w:rFonts w:ascii="Arial" w:hAnsi="Arial" w:cs="Arial"/>
          <w:noProof/>
          <w:lang w:val="es-ES"/>
        </w:rPr>
        <w:pict>
          <v:line id="40 Conector recto" o:spid="_x0000_s1045" style="position:absolute;left:0;text-align:left;z-index:251782144;visibility:visible" from="371.7pt,12pt" to="371.7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Mv0sQEAALQDAAAOAAAAZHJzL2Uyb0RvYy54bWysU9uO0zAQfUfaf7D8vk1atghFTfehK/YF&#10;QcXlA7zOuLHwTWPTpH/P2EmzK0AIIV7s2D7nzJyZye5+tIadAaP2ruXrVc0ZOOk77U4t//rl3e1b&#10;zmISrhPGO2j5BSK/39+82g2hgY3vvekAGYm42Ayh5X1KoamqKHuwIq58AEePyqMViY54qjoUA6lb&#10;U23q+k01eOwCegkx0u3D9Mj3RV8pkOmjUhESMy2n3FJZsaxPea32O9GcUIReyzkN8Q9ZWKEdBV2k&#10;HkQS7DvqX6SsluijV2klva28UlpC8UBu1vVPbj73IkDxQsWJYSlT/H+y8sP5iEx3Ld9Sp5yw1KO7&#10;mh2oWTJ5ZJi3XKUhxIbAB3fE+RTDEbPlUaHNO5lhY6nsZaksjInJ6VLS7evt5m6zzXLVMy9gTI/g&#10;LcsfLTfaZc+iEef3MU3QK4R4OY8pcvlKFwMZbNwnUOSDYq0Lu0wQHAyys6Ded9/Wc9iCzBSljVlI&#10;9Z9JMzbToEzV3xIXdInoXVqIVjuPv4uaxmuqasJfXU9es+0n311KH0o5aDRKQecxzrP38lzozz/b&#10;/gcAAAD//wMAUEsDBBQABgAIAAAAIQA3Cyyi3QAAAAkBAAAPAAAAZHJzL2Rvd25yZXYueG1sTI/B&#10;TsMwEETvSPyDtUjcqEMIBUKcqqqEEBfUpnB3Y9cJ2OvIdtLw9yziALfdndHsm2o1O8smHWLvUcD1&#10;IgOmsfWqRyPgbf90dQ8sJolKWo9awJeOsKrPzypZKn/CnZ6aZBiFYCylgC6loeQ8tp12Mi78oJG0&#10;ow9OJlqD4SrIE4U7y/MsW3Ine6QPnRz0ptPtZzM6AfYlTO9mY9ZxfN4tm4/tMX/dT0JcXszrR2BJ&#10;z+nPDD/4hA41MR38iCoyK+CuuCnIKiAvqBMZfg8HGh5ugdcV/9+g/gYAAP//AwBQSwECLQAUAAYA&#10;CAAAACEAtoM4kv4AAADhAQAAEwAAAAAAAAAAAAAAAAAAAAAAW0NvbnRlbnRfVHlwZXNdLnhtbFBL&#10;AQItABQABgAIAAAAIQA4/SH/1gAAAJQBAAALAAAAAAAAAAAAAAAAAC8BAABfcmVscy8ucmVsc1BL&#10;AQItABQABgAIAAAAIQCl1Mv0sQEAALQDAAAOAAAAAAAAAAAAAAAAAC4CAABkcnMvZTJvRG9jLnht&#10;bFBLAQItABQABgAIAAAAIQA3Cyyi3QAAAAkBAAAPAAAAAAAAAAAAAAAAAAsEAABkcnMvZG93bnJl&#10;di54bWxQSwUGAAAAAAQABADzAAAAFQUAAAAA&#10;" strokecolor="black [3200]" strokeweight=".5pt">
            <v:stroke joinstyle="miter"/>
          </v:line>
        </w:pict>
      </w:r>
      <w:r w:rsidRPr="004424F9">
        <w:rPr>
          <w:rFonts w:ascii="Arial" w:hAnsi="Arial" w:cs="Arial"/>
          <w:noProof/>
          <w:lang w:val="es-ES"/>
        </w:rPr>
        <w:pict>
          <v:line id="41 Conector recto" o:spid="_x0000_s1044" style="position:absolute;left:0;text-align:left;z-index:251783168;visibility:visible" from="482.7pt,11.25pt" to="482.7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XbsQEAALQDAAAOAAAAZHJzL2Uyb0RvYy54bWysU02P0zAQvSPxHyzfaZKyBRQ13UNXcEFQ&#10;wfIDvM64sfCXxqZJ/z1jp80iQGi14mLH9ntv5s1MtreTNewEGLV3HW9WNWfgpO+1O3b82/37V+84&#10;i0m4XhjvoONniPx29/LFdgwtrP3gTQ/ISMTFdgwdH1IKbVVFOYAVceUDOHpUHq1IdMRj1aMYSd2a&#10;al3Xb6rRYx/QS4iRbu/mR74r+kqBTJ+VipCY6TjllsqKZX3Ia7XbivaIIgxaXtIQz8jCCu0o6CJ1&#10;J5JgP1D/IWW1RB+9SivpbeWV0hKKB3LT1L+5+TqIAMULFSeGpUzx/8nKT6cDMt13fPOWMycs9eim&#10;YXtqlkweGeYtV2kMsSXw3h3wcorhgNnypNDmncywqVT2vFQWpsTkfCnp9vVmfbPeZLnqkRcwpg/g&#10;LcsfHTfaZc+iFaePMc3QK4R4OY85cvlKZwMZbNwXUOSDYjWFXSYI9gbZSVDv++/NJWxBZorSxiyk&#10;+t+kCzbToEzVU4kLukT0Li1Eq53Hv0VN0zVVNeOvrmev2faD78+lD6UcNBqloJcxzrP367nQH3+2&#10;3U8AAAD//wMAUEsDBBQABgAIAAAAIQCHB+xD3QAAAAkBAAAPAAAAZHJzL2Rvd25yZXYueG1sTI/B&#10;TsMwDIbvSLxDZCRuLKViZZS60zQJIS6IdXDPmiwtJE6VpF15e4I4jKPtT7+/v1rP1rBJ+dA7Qrhd&#10;ZMAUtU72pBHe9083K2AhCpLCOFII3yrAur68qEQp3Yl2amqiZimEQikQuhiHkvPQdsqKsHCDonQ7&#10;Om9FTKPXXHpxSuHW8DzLCm5FT+lDJwa17VT71YwWwbz46UNv9SaMz7ui+Xw75q/7CfH6at48Aotq&#10;jmcYfvWTOtTJ6eBGkoEZhIdieZdQhDxfAkvA3+KAcL/KgNcV/9+g/gEAAP//AwBQSwECLQAUAAYA&#10;CAAAACEAtoM4kv4AAADhAQAAEwAAAAAAAAAAAAAAAAAAAAAAW0NvbnRlbnRfVHlwZXNdLnhtbFBL&#10;AQItABQABgAIAAAAIQA4/SH/1gAAAJQBAAALAAAAAAAAAAAAAAAAAC8BAABfcmVscy8ucmVsc1BL&#10;AQItABQABgAIAAAAIQDprtXbsQEAALQDAAAOAAAAAAAAAAAAAAAAAC4CAABkcnMvZTJvRG9jLnht&#10;bFBLAQItABQABgAIAAAAIQCHB+xD3QAAAAkBAAAPAAAAAAAAAAAAAAAAAAsEAABkcnMvZG93bnJl&#10;di54bWxQSwUGAAAAAAQABADzAAAAFQUAAAAA&#10;" strokecolor="black [3200]" strokeweight=".5pt">
            <v:stroke joinstyle="miter"/>
          </v:line>
        </w:pict>
      </w:r>
    </w:p>
    <w:p w:rsidR="00860551" w:rsidRDefault="00860551" w:rsidP="00860551">
      <w:pPr>
        <w:jc w:val="center"/>
        <w:rPr>
          <w:rFonts w:ascii="Arial" w:hAnsi="Arial" w:cs="Arial"/>
        </w:rPr>
      </w:pPr>
    </w:p>
    <w:p w:rsidR="00860551" w:rsidRDefault="004424F9" w:rsidP="00860551">
      <w:pPr>
        <w:jc w:val="center"/>
        <w:rPr>
          <w:rFonts w:ascii="Arial" w:hAnsi="Arial" w:cs="Arial"/>
        </w:rPr>
      </w:pPr>
      <w:r w:rsidRPr="004424F9">
        <w:rPr>
          <w:rFonts w:ascii="Arial" w:hAnsi="Arial" w:cs="Arial"/>
          <w:noProof/>
          <w:lang w:val="es-ES"/>
        </w:rPr>
        <w:pict>
          <v:shape id="32 Cuadro de texto" o:spid="_x0000_s1039" type="#_x0000_t202" style="position:absolute;left:0;text-align:left;margin-left:-10.05pt;margin-top:13.65pt;width:98.25pt;height:280.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JjnAIAAMQFAAAOAAAAZHJzL2Uyb0RvYy54bWysVEtv2zAMvg/YfxB0X51nswV1iixFhwHF&#10;WqwdelZkqTEqi5qkxM5+/UjZTtPHpcMuNiV+pMiPj7PzpjJsp3woweZ8eDLgTFkJRWkfcv7r7vLT&#10;Z85CFLYQBqzK+V4Ffr74+OGsdnM1gg2YQnmGTmyY1y7nmxjdPMuC3KhKhBNwyqJSg69ExKN/yAov&#10;avRemWw0GJxmNfjCeZAqBLy9aJV8kfxrrWS81jqoyEzOMbaYvj591/TNFmdi/uCF25SyC0P8QxSV&#10;KC0+enB1IaJgW1++clWV0kMAHU8kVBloXUqVcsBshoMX2dxuhFMpFyQnuANN4f+5lT92N56VRc5P&#10;R5xZUWGNxiO22orCAysUi6qJQDTVLswRfesQH5uv0GC5+/uAl5R9o31Ff8yLoR4J3x9IRj9MktFo&#10;MpvNppxJ1I2np6PxNJUhezJ3PsRvCipGQs49VjGRK3ZXIWIoCO0h9FoAUxaXpTHpQJ2jVsazncCa&#10;m5iCRItnKGNZjSnT0688kOuD/doI+UhpPveAJ2PJUqUe68IiiloqkhT3RhHG2J9KI8eJkTdiFFIq&#10;e4gzoQmlMaP3GHb4p6jeY9zmgRbpZbDxYFyVFnzL0nNqi8eeWt3ikaSjvEmMzbpJzTUc962yhmKP&#10;HeShHcXg5GWJhF+JEG+Ex9nDpsF9Eq/xow1glaCTONuA//PWPeFxJFDLWY2znPPweyu84sx8tzgs&#10;X4aTCQ1/OkymsxEe/LFmfayx22oF2DpD3FxOJpHw0fSi9lDd49pZ0quoElbi2zmPvbiK7YbBtSXV&#10;cplAOO5OxCt76yS5Jpqp0e6ae+Fd1+g0az+gn3oxf9HvLZYsLSy3EXSZhoGIblntCoCrIvVrt9Zo&#10;Fx2fE+pp+S7+AgAA//8DAFBLAwQUAAYACAAAACEAOhN35t4AAAAKAQAADwAAAGRycy9kb3ducmV2&#10;LnhtbEyPwU7DMBBE70j8g7VI3FqnKbQmxKkAFS49URDnbby1LWI7it00/D3uCY6reZp5W28m17GR&#10;hmiDl7CYF8DIt0FZryV8frzOBLCY0CvsgicJPxRh01xf1VipcPbvNO6TZrnExwolmJT6ivPYGnIY&#10;56Enn7NjGBymfA6aqwHPudx1vCyKFXdofV4w2NOLofZ7f3ISts/6QbcCB7MVytpx+jru9JuUtzfT&#10;0yOwRFP6g+Gin9WhyU6HcPIqsk7CrCwWGZVQrpfALsB6dQfsIOFeiCXwpub/X2h+AQAA//8DAFBL&#10;AQItABQABgAIAAAAIQC2gziS/gAAAOEBAAATAAAAAAAAAAAAAAAAAAAAAABbQ29udGVudF9UeXBl&#10;c10ueG1sUEsBAi0AFAAGAAgAAAAhADj9If/WAAAAlAEAAAsAAAAAAAAAAAAAAAAALwEAAF9yZWxz&#10;Ly5yZWxzUEsBAi0AFAAGAAgAAAAhAFSm8mOcAgAAxAUAAA4AAAAAAAAAAAAAAAAALgIAAGRycy9l&#10;Mm9Eb2MueG1sUEsBAi0AFAAGAAgAAAAhADoTd+beAAAACgEAAA8AAAAAAAAAAAAAAAAA9gQAAGRy&#10;cy9kb3ducmV2LnhtbFBLBQYAAAAABAAEAPMAAAABBgAAAAA=&#10;" fillcolor="white [3201]" strokeweight=".5pt">
            <v:textbox>
              <w:txbxContent>
                <w:p w:rsidR="00860551" w:rsidRDefault="00860551" w:rsidP="00860551">
                  <w:r>
                    <w:t>Características:</w:t>
                  </w:r>
                </w:p>
              </w:txbxContent>
            </v:textbox>
          </v:shape>
        </w:pict>
      </w:r>
      <w:r w:rsidRPr="004424F9">
        <w:rPr>
          <w:rFonts w:ascii="Arial" w:hAnsi="Arial" w:cs="Arial"/>
          <w:noProof/>
          <w:lang w:val="es-ES"/>
        </w:rPr>
        <w:pict>
          <v:shape id="33 Cuadro de texto" o:spid="_x0000_s1040" type="#_x0000_t202" style="position:absolute;left:0;text-align:left;margin-left:97.95pt;margin-top:12.9pt;width:98.25pt;height:28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dfnAIAAMQFAAAOAAAAZHJzL2Uyb0RvYy54bWysVEtv2zAMvg/YfxB0X51nswV1iixFhwHF&#10;WqwdelZkqTEqi5qkxM5+/UjZTtPHpcMuNiV+pMiPj7PzpjJsp3woweZ8eDLgTFkJRWkfcv7r7vLT&#10;Z85CFLYQBqzK+V4Ffr74+OGsdnM1gg2YQnmGTmyY1y7nmxjdPMuC3KhKhBNwyqJSg69ExKN/yAov&#10;avRemWw0GJxmNfjCeZAqBLy9aJV8kfxrrWS81jqoyEzOMbaYvj591/TNFmdi/uCF25SyC0P8QxSV&#10;KC0+enB1IaJgW1++clWV0kMAHU8kVBloXUqVcsBshoMX2dxuhFMpFyQnuANN4f+5lT92N56VRc5P&#10;x5xZUWGNxmO22orCAysUi6qJQDTVLswRfesQH5uv0GC5+/uAl5R9o31Ff8yLoR4J3x9IRj9MktFo&#10;MpvNppxJ1I2np6PxNJUhezJ3PsRvCipGQs49VjGRK3ZXIWIoCO0h9FoAUxaXpTHpQJ2jVsazncCa&#10;m5iCRItnKGNZTSnj0688kOuD/doI+UhpPveAJ2PJUqUe68IiiloqkhT3RhHG2J9KI8eJkTdiFFIq&#10;e4gzoQmlMaP3GHb4p6jeY9zmgRbpZbDxYFyVFnzL0nNqi8eeWt3ikaSjvEmMzbpJzTWc9K2yhmKP&#10;HeShHcXg5GWJhF+JEG+Ex9nDpsF9Eq/xow1glaCTONuA//PWPeFxJFDLWY2znPPweyu84sx8tzgs&#10;X4aTCQ1/OkymsxEe/LFmfayx22oF2DpD3FxOJpHw0fSi9lDd49pZ0quoElbi2zmPvbiK7YbBtSXV&#10;cplAOO5OxCt76yS5Jpqp0e6ae+Fd1+g0az+gn3oxf9HvLZYsLSy3EXSZhoGIblntCoCrIvVrt9Zo&#10;Fx2fE+pp+S7+AgAA//8DAFBLAwQUAAYACAAAACEAB7FWRN0AAAAKAQAADwAAAGRycy9kb3ducmV2&#10;LnhtbEyPwU7DMBBE70j8g7VI3KhDIJUT4lSAChdOFMR5G7u2RWxHsZuGv2c50eNon2bftJvFD2zW&#10;U3IxSLhdFcB06KNywUj4/Hi5EcBSxqBwiEFL+NEJNt3lRYuNiqfwruddNoxKQmpQgs15bDhPvdUe&#10;0yqOOtDtECePmeJkuJrwROV+4GVRrLlHF+iDxVE/W91/745ewvbJ1KYXONmtUM7Ny9fhzbxKeX21&#10;PD4Ay3rJ/zD86ZM6dOS0j8egEhso11VNqISyogkE3NXlPbC9hEqsBfCu5ecTul8AAAD//wMAUEsB&#10;Ai0AFAAGAAgAAAAhALaDOJL+AAAA4QEAABMAAAAAAAAAAAAAAAAAAAAAAFtDb250ZW50X1R5cGVz&#10;XS54bWxQSwECLQAUAAYACAAAACEAOP0h/9YAAACUAQAACwAAAAAAAAAAAAAAAAAvAQAAX3JlbHMv&#10;LnJlbHNQSwECLQAUAAYACAAAACEAOtgXX5wCAADEBQAADgAAAAAAAAAAAAAAAAAuAgAAZHJzL2Uy&#10;b0RvYy54bWxQSwECLQAUAAYACAAAACEAB7FWRN0AAAAKAQAADwAAAAAAAAAAAAAAAAD2BAAAZHJz&#10;L2Rvd25yZXYueG1sUEsFBgAAAAAEAAQA8wAAAAAGAAAAAA==&#10;" fillcolor="white [3201]" strokeweight=".5pt">
            <v:textbox>
              <w:txbxContent>
                <w:p w:rsidR="00860551" w:rsidRDefault="00860551" w:rsidP="00860551">
                  <w:r>
                    <w:t>Características:</w:t>
                  </w:r>
                </w:p>
              </w:txbxContent>
            </v:textbox>
          </v:shape>
        </w:pict>
      </w:r>
      <w:r w:rsidRPr="004424F9">
        <w:rPr>
          <w:rFonts w:ascii="Arial" w:hAnsi="Arial" w:cs="Arial"/>
          <w:noProof/>
          <w:lang w:val="es-ES"/>
        </w:rPr>
        <w:pict>
          <v:shape id="34 Cuadro de texto" o:spid="_x0000_s1041" type="#_x0000_t202" style="position:absolute;left:0;text-align:left;margin-left:208.95pt;margin-top:12.9pt;width:98.25pt;height:280.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AznQIAAMQFAAAOAAAAZHJzL2Uyb0RvYy54bWysVEtv2zAMvg/YfxB0X52kSbMFdYosRYcB&#10;RVusHXpWZKkxKouapMTOfn1J2U7Tx6XDLjYlfqTIj4/Ts6YybKt8KMHmfHg04ExZCUVpH3L+++7i&#10;y1fOQhS2EAasyvlOBX42//zptHYzNYI1mEJ5hk5smNUu5+sY3SzLglyrSoQjcMqiUoOvRMSjf8gK&#10;L2r0XplsNBicZDX4wnmQKgS8PW+VfJ78a61kvNY6qMhMzjG2mL4+fVf0zeanYvbghVuXsgtD/EMU&#10;lSgtPrp3dS6iYBtfvnFVldJDAB2PJFQZaF1KlXLAbIaDV9ncroVTKRckJ7g9TeH/uZVX2xvPyiLn&#10;J2POrKiwRsdjttyIwgMrFIuqiUA01S7MEH3rEB+b79Bgufv7gJeUfaN9RX/Mi6EeCd/tSUY/TJLR&#10;aDydTiecSdQdT05Gx5NUhuzZ3PkQfyioGAk591jFRK7YXoaIoSC0h9BrAUxZXJTGpAN1jloaz7YC&#10;a25iChItXqCMZTWmTE+/8UCu9/YrI+QjpfnSA56MJUuVeqwLiyhqqUhS3BlFGGN/KY0cJ0beiVFI&#10;qew+zoQmlMaMPmLY4Z+j+ohxmwdapJfBxr1xVVrwLUsvqS0ee2p1i0eSDvImMTarJjXXcNK3ygqK&#10;HXaQh3YUg5MXJRJ+KUK8ER5nD5sG90m8xo82gFWCTuJsDf7ve/eEx5FALWc1znLOw5+N8Ioz89Pi&#10;sHwbjsc0/OkwnkxHePCHmtWhxm6qJWDrDHFzOZlEwkfTi9pDdY9rZ0GvokpYiW/nPPbiMrYbBteW&#10;VItFAuG4OxEv7a2T5Jpopka7a+6Fd12j06xdQT/1Yvaq31ssWVpYbCLoMg0DEd2y2hUAV0Xq126t&#10;0S46PCfU8/KdPwEAAP//AwBQSwMEFAAGAAgAAAAhACoL9hHeAAAACgEAAA8AAABkcnMvZG93bnJl&#10;di54bWxMj8FOwzAQRO9I/IO1SNyokyoNbhqnAlS4cGpBnN3Yta3G68h20/D3mBMcV/s086bdzm4g&#10;kwrReuRQLgogCnsvLWoOnx+vDwxITAKlGDwqDt8qwra7vWlFI/0V92o6JE1yCMZGcDApjQ2lsTfK&#10;ibjwo8L8O/ngRMpn0FQGcc3hbqDLoqipExZzgxGjejGqPx8ujsPuWa91z0QwOyatneav07t+4/z+&#10;bn7aAElqTn8w/Opndeiy09FfUEYycKjKx3VGOSxXeUIG6rKqgBw5rFjNgHYt/T+h+wEAAP//AwBQ&#10;SwECLQAUAAYACAAAACEAtoM4kv4AAADhAQAAEwAAAAAAAAAAAAAAAAAAAAAAW0NvbnRlbnRfVHlw&#10;ZXNdLnhtbFBLAQItABQABgAIAAAAIQA4/SH/1gAAAJQBAAALAAAAAAAAAAAAAAAAAC8BAABfcmVs&#10;cy8ucmVsc1BLAQItABQABgAIAAAAIQA0f+AznQIAAMQFAAAOAAAAAAAAAAAAAAAAAC4CAABkcnMv&#10;ZTJvRG9jLnhtbFBLAQItABQABgAIAAAAIQAqC/YR3gAAAAoBAAAPAAAAAAAAAAAAAAAAAPcEAABk&#10;cnMvZG93bnJldi54bWxQSwUGAAAAAAQABADzAAAAAgYAAAAA&#10;" fillcolor="white [3201]" strokeweight=".5pt">
            <v:textbox>
              <w:txbxContent>
                <w:p w:rsidR="00860551" w:rsidRDefault="00860551" w:rsidP="00860551">
                  <w:r>
                    <w:t>Características:</w:t>
                  </w:r>
                </w:p>
              </w:txbxContent>
            </v:textbox>
          </v:shape>
        </w:pict>
      </w:r>
      <w:r w:rsidRPr="004424F9">
        <w:rPr>
          <w:rFonts w:ascii="Arial" w:hAnsi="Arial" w:cs="Arial"/>
          <w:noProof/>
          <w:lang w:val="es-ES"/>
        </w:rPr>
        <w:pict>
          <v:shape id="35 Cuadro de texto" o:spid="_x0000_s1042" type="#_x0000_t202" style="position:absolute;left:0;text-align:left;margin-left:316.2pt;margin-top:12.9pt;width:98.25pt;height:28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NnsnAIAAMQFAAAOAAAAZHJzL2Uyb0RvYy54bWysVMlu2zAQvRfoPxC8N7IdL60ROXAdpCgQ&#10;NEGTImeaImMhFIclaUvu13eGkhxnuaToRSI5b7Y3y9l5Uxm2Uz6UYHM+PBlwpqyEorQPOf91d/np&#10;M2chClsIA1blfK8CP198/HBWu7kawQZMoTxDIzbMa5fzTYxunmVBblQlwgk4ZVGowVci4tU/ZIUX&#10;NVqvTDYaDKZZDb5wHqQKAV8vWiFfJPtaKxmvtQ4qMpNzjC2mr0/fNX2zxZmYP3jhNqXswhD/EEUl&#10;SotOD6YuRBRs68tXpqpSegig44mEKgOtS6lSDpjNcPAim9uNcCrlguQEd6Ap/D+z8sfuxrOyyPl0&#10;wpkVFdbodMJWW1F4YIViUTURiKbahTmibx3iY/MVGix3/x7wkbJvtK/oj3kxlCPh+wPJaIdJUhqN&#10;Z7MZOpMoO51MR6eTVIbsSd35EL8pqBgdcu6xiolcsbsKEUNBaA8hbwFMWVyWxqQLdY5aGc92Amtu&#10;YgoSNZ6hjGU1pkyuX1kg0wf9tRHykdJ8bgFvxpKmSj3WhUUUtVSkU9wbRRhjfyqNHCdG3ohRSKns&#10;Ic6EJpTGjN6j2OGfonqPcpsHaiTPYONBuSot+Jal59QWjz21usUjSUd50zE26yY113Dat8oaij12&#10;kId2FIOTlyUSfiVCvBEeZw+bBvdJvMaPNoBVgu7E2Qb8n7feCY8jgVLOapzlnIffW+EVZ+a7xWH5&#10;MhyPafjTZTyZjfDijyXrY4ndVivA1hni5nIyHQkfTX/UHqp7XDtL8ooiYSX6znnsj6vYbhhcW1It&#10;lwmE4+5EvLK3TpJpopka7a65F951jU6z9gP6qRfzF/3eYknTwnIbQZdpGIjoltWuALgqUr92a412&#10;0fE9oZ6W7+IvAAAA//8DAFBLAwQUAAYACAAAACEAWrLzWd0AAAAKAQAADwAAAGRycy9kb3ducmV2&#10;LnhtbEyPwU7DMBBE70j8g7VI3KhDoJGbxqkAFS6cKIizG7u21XgdxW4a/p7lRI+rfZp502zm0LPJ&#10;jMlHlHC/KIAZ7KL2aCV8fb7eCWApK9Sqj2gk/JgEm/b6qlG1jmf8MNMuW0YhmGolweU81Jynzpmg&#10;0iIOBul3iGNQmc7Rcj2qM4WHnpdFUfGgPFKDU4N5caY77k5BwvbZrmwn1Oi2Qns/zd+Hd/sm5e3N&#10;/LQGls2c/2H40yd1aMlpH0+oE+slVA/lI6ESyiVNIECUYgVsL2EpKgG8bfjlhPYXAAD//wMAUEsB&#10;Ai0AFAAGAAgAAAAhALaDOJL+AAAA4QEAABMAAAAAAAAAAAAAAAAAAAAAAFtDb250ZW50X1R5cGVz&#10;XS54bWxQSwECLQAUAAYACAAAACEAOP0h/9YAAACUAQAACwAAAAAAAAAAAAAAAAAvAQAAX3JlbHMv&#10;LnJlbHNQSwECLQAUAAYACAAAACEAJMTZ7JwCAADEBQAADgAAAAAAAAAAAAAAAAAuAgAAZHJzL2Uy&#10;b0RvYy54bWxQSwECLQAUAAYACAAAACEAWrLzWd0AAAAKAQAADwAAAAAAAAAAAAAAAAD2BAAAZHJz&#10;L2Rvd25yZXYueG1sUEsFBgAAAAAEAAQA8wAAAAAGAAAAAA==&#10;" fillcolor="white [3201]" strokeweight=".5pt">
            <v:textbox>
              <w:txbxContent>
                <w:p w:rsidR="00860551" w:rsidRDefault="00860551" w:rsidP="00860551">
                  <w:r>
                    <w:t>Características:</w:t>
                  </w:r>
                </w:p>
              </w:txbxContent>
            </v:textbox>
          </v:shape>
        </w:pict>
      </w:r>
      <w:r w:rsidRPr="004424F9">
        <w:rPr>
          <w:rFonts w:ascii="Arial" w:hAnsi="Arial" w:cs="Arial"/>
          <w:noProof/>
          <w:lang w:val="es-ES"/>
        </w:rPr>
        <w:pict>
          <v:shape id="36 Cuadro de texto" o:spid="_x0000_s1043" type="#_x0000_t202" style="position:absolute;left:0;text-align:left;margin-left:430.2pt;margin-top:12.9pt;width:98.25pt;height:280.5pt;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61nQIAAMQFAAAOAAAAZHJzL2Uyb0RvYy54bWysVEtv2zAMvg/YfxB0X52keWxBnSJL0WFA&#10;sRZrh54VWWqMyqImKbGzXz9SttP0cemwi02JHyny4+PsvKkM2ykfSrA5H54MOFNWQlHah5z/urv8&#10;9JmzEIUthAGrcr5XgZ8vPn44q91cjWADplCeoRMb5rXL+SZGN8+yIDeqEuEEnLKo1OArEfHoH7LC&#10;ixq9VyYbDQbTrAZfOA9ShYC3F62SL5J/rZWM11oHFZnJOcYW09en75q+2eJMzB+8cJtSdmGIf4ii&#10;EqXFRw+uLkQUbOvLV66qUnoIoOOJhCoDrUupUg6YzXDwIpvbjXAq5YLkBHegKfw/t/LH7sazssj5&#10;dMqZFRXW6HTKVltReGCFYlE1EYim2oU5om8d4mPzFRosd38f8JKyb7Sv6I95MdQj4fsDyeiHSTIa&#10;jWez2YQzibrTyXR0OkllyJ7MnQ/xm4KKkZBzj1VM5IrdVYgYCkJ7CL0WwJTFZWlMOlDnqJXxbCew&#10;5iamINHiGcpYVmPK9PQrD+T6YL82Qj5Sms894MlYslSpx7qwiKKWiiTFvVGEMfan0shxYuSNGIWU&#10;yh7iTGhCaczoPYYd/imq9xi3eaBFehlsPBhXpQXfsvSc2uKxp1a3eCTpKG8SY7NuUnMNZ32rrKHY&#10;Ywd5aEcxOHlZIuFXIsQb4XH2sGlwn8Rr/GgDWCXoJM424P+8dU94HAnUclbjLOc8/N4Krzgz3y0O&#10;y5fheEzDnw7jyWyEB3+sWR9r7LZaAbbOEDeXk0kkfDS9qD1U97h2lvQqqoSV+HbOYy+uYrthcG1J&#10;tVwmEI67E/HK3jpJrolmarS75l541zU6zdoP6KdezF/0e4slSwvLbQRdpmEgoltWuwLgqkj92q01&#10;2kXH54R6Wr6LvwAAAP//AwBQSwMEFAAGAAgAAAAhAP046dveAAAACwEAAA8AAABkcnMvZG93bnJl&#10;di54bWxMj8FOwzAQRO9I/IO1SNyoTUUiN41TASpcONEizm7s2lbjdWS7afh73BMcV/s086bdzH4g&#10;k47JBRTwuGBANPZBOTQCvvZvDxxIyhKVHAJqAT86waa7vWllo8IFP/W0y4aUEEyNFGBzHhtKU2+1&#10;l2kRRo3ldwzRy1zOaKiK8lLC/UCXjNXUS4elwcpRv1rdn3ZnL2D7Ylam5zLaLVfOTfP38cO8C3F/&#10;Nz+vgWQ95z8YrvpFHbridAhnVIkMAnjNngoqYFmVCVeAVfUKyEFAxWsOtGvp/w3dLwAAAP//AwBQ&#10;SwECLQAUAAYACAAAACEAtoM4kv4AAADhAQAAEwAAAAAAAAAAAAAAAAAAAAAAW0NvbnRlbnRfVHlw&#10;ZXNdLnhtbFBLAQItABQABgAIAAAAIQA4/SH/1gAAAJQBAAALAAAAAAAAAAAAAAAAAC8BAABfcmVs&#10;cy8ucmVsc1BLAQItABQABgAIAAAAIQAryj61nQIAAMQFAAAOAAAAAAAAAAAAAAAAAC4CAABkcnMv&#10;ZTJvRG9jLnhtbFBLAQItABQABgAIAAAAIQD9OOnb3gAAAAsBAAAPAAAAAAAAAAAAAAAAAPcEAABk&#10;cnMvZG93bnJldi54bWxQSwUGAAAAAAQABADzAAAAAgYAAAAA&#10;" fillcolor="white [3201]" strokeweight=".5pt">
            <v:textbox>
              <w:txbxContent>
                <w:p w:rsidR="00860551" w:rsidRDefault="00860551" w:rsidP="00860551">
                  <w:r>
                    <w:t>Características:</w:t>
                  </w:r>
                </w:p>
              </w:txbxContent>
            </v:textbox>
          </v:shape>
        </w:pict>
      </w: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9B0BEE" w:rsidRDefault="009B0BEE" w:rsidP="00860551">
      <w:pPr>
        <w:jc w:val="center"/>
        <w:rPr>
          <w:rFonts w:ascii="Arial" w:hAnsi="Arial" w:cs="Arial"/>
        </w:rPr>
      </w:pPr>
    </w:p>
    <w:p w:rsidR="009B0BEE" w:rsidRDefault="009B0BEE" w:rsidP="00860551">
      <w:pPr>
        <w:jc w:val="center"/>
        <w:rPr>
          <w:rFonts w:ascii="Arial" w:hAnsi="Arial" w:cs="Arial"/>
        </w:rPr>
      </w:pPr>
    </w:p>
    <w:p w:rsidR="00860551" w:rsidRDefault="00860551" w:rsidP="00860551">
      <w:pPr>
        <w:jc w:val="center"/>
        <w:rPr>
          <w:rFonts w:ascii="Arial" w:hAnsi="Arial" w:cs="Arial"/>
        </w:rPr>
      </w:pPr>
    </w:p>
    <w:p w:rsidR="00860551" w:rsidRPr="00A568E5" w:rsidRDefault="009B0BEE" w:rsidP="00860551">
      <w:pPr>
        <w:jc w:val="both"/>
        <w:rPr>
          <w:rFonts w:ascii="Arial" w:hAnsi="Arial" w:cs="Arial"/>
          <w:b/>
          <w:sz w:val="20"/>
          <w:szCs w:val="20"/>
        </w:rPr>
      </w:pPr>
      <w:r w:rsidRPr="00A568E5">
        <w:rPr>
          <w:rFonts w:ascii="Arial" w:hAnsi="Arial" w:cs="Arial"/>
          <w:b/>
          <w:sz w:val="20"/>
          <w:szCs w:val="20"/>
        </w:rPr>
        <w:t xml:space="preserve">10.- </w:t>
      </w:r>
      <w:r w:rsidR="00860551" w:rsidRPr="00A568E5">
        <w:rPr>
          <w:rFonts w:ascii="Arial" w:hAnsi="Arial" w:cs="Arial"/>
          <w:b/>
          <w:sz w:val="20"/>
          <w:szCs w:val="20"/>
        </w:rPr>
        <w:t xml:space="preserve">Explica con tus palabras y según tu opinión los aspectos positivos y negativos  que tiene para la educación cada teoría. </w:t>
      </w:r>
      <w:r w:rsidR="00A568E5" w:rsidRPr="00A568E5">
        <w:rPr>
          <w:rFonts w:ascii="Arial" w:hAnsi="Arial" w:cs="Arial"/>
          <w:b/>
          <w:sz w:val="20"/>
          <w:szCs w:val="20"/>
        </w:rPr>
        <w:t>(</w:t>
      </w:r>
      <w:r w:rsidR="00860551" w:rsidRPr="00A568E5">
        <w:rPr>
          <w:rFonts w:ascii="Arial" w:hAnsi="Arial" w:cs="Arial"/>
          <w:b/>
          <w:sz w:val="20"/>
          <w:szCs w:val="20"/>
        </w:rPr>
        <w:t>5p</w:t>
      </w:r>
      <w:r w:rsidR="00A568E5" w:rsidRPr="00A568E5">
        <w:rPr>
          <w:rFonts w:ascii="Arial" w:hAnsi="Arial" w:cs="Arial"/>
          <w:b/>
          <w:sz w:val="20"/>
          <w:szCs w:val="20"/>
        </w:rPr>
        <w:t>untos)</w:t>
      </w:r>
    </w:p>
    <w:p w:rsidR="00281E77" w:rsidRPr="00A568E5" w:rsidRDefault="00281E77" w:rsidP="00860551">
      <w:pPr>
        <w:jc w:val="both"/>
        <w:rPr>
          <w:rFonts w:ascii="Arial" w:hAnsi="Arial" w:cs="Arial"/>
          <w:b/>
          <w:sz w:val="20"/>
          <w:szCs w:val="20"/>
        </w:rPr>
      </w:pPr>
    </w:p>
    <w:p w:rsidR="00281E77" w:rsidRPr="009B0BEE" w:rsidRDefault="00281E77" w:rsidP="00860551">
      <w:pPr>
        <w:jc w:val="both"/>
        <w:rPr>
          <w:rFonts w:ascii="Arial" w:hAnsi="Arial" w:cs="Arial"/>
          <w:sz w:val="20"/>
          <w:szCs w:val="20"/>
        </w:rPr>
      </w:pPr>
    </w:p>
    <w:tbl>
      <w:tblPr>
        <w:tblStyle w:val="Tablaconcuadrcula"/>
        <w:tblW w:w="0" w:type="auto"/>
        <w:tblLook w:val="04A0"/>
      </w:tblPr>
      <w:tblGrid>
        <w:gridCol w:w="2660"/>
        <w:gridCol w:w="3998"/>
        <w:gridCol w:w="4110"/>
      </w:tblGrid>
      <w:tr w:rsidR="00860551" w:rsidRPr="009B0BEE" w:rsidTr="009B0BEE">
        <w:tc>
          <w:tcPr>
            <w:tcW w:w="2660" w:type="dxa"/>
          </w:tcPr>
          <w:p w:rsidR="00860551" w:rsidRDefault="00860551" w:rsidP="00D35C14">
            <w:pPr>
              <w:jc w:val="both"/>
              <w:rPr>
                <w:rFonts w:ascii="Arial" w:hAnsi="Arial" w:cs="Arial"/>
                <w:sz w:val="20"/>
                <w:szCs w:val="20"/>
              </w:rPr>
            </w:pPr>
            <w:r w:rsidRPr="009B0BEE">
              <w:rPr>
                <w:rFonts w:ascii="Arial" w:hAnsi="Arial" w:cs="Arial"/>
                <w:sz w:val="20"/>
                <w:szCs w:val="20"/>
              </w:rPr>
              <w:t xml:space="preserve">Teoría del aprendizaje </w:t>
            </w:r>
          </w:p>
          <w:p w:rsidR="009B0BEE" w:rsidRPr="009B0BEE" w:rsidRDefault="009B0BEE" w:rsidP="00D35C14">
            <w:pPr>
              <w:jc w:val="both"/>
              <w:rPr>
                <w:rFonts w:ascii="Arial" w:hAnsi="Arial" w:cs="Arial"/>
                <w:sz w:val="20"/>
                <w:szCs w:val="20"/>
              </w:rPr>
            </w:pPr>
          </w:p>
        </w:tc>
        <w:tc>
          <w:tcPr>
            <w:tcW w:w="3998" w:type="dxa"/>
          </w:tcPr>
          <w:p w:rsidR="00860551" w:rsidRPr="009B0BEE" w:rsidRDefault="00860551" w:rsidP="00D35C14">
            <w:pPr>
              <w:jc w:val="both"/>
              <w:rPr>
                <w:rFonts w:ascii="Arial" w:hAnsi="Arial" w:cs="Arial"/>
                <w:sz w:val="20"/>
                <w:szCs w:val="20"/>
              </w:rPr>
            </w:pPr>
            <w:r w:rsidRPr="009B0BEE">
              <w:rPr>
                <w:rFonts w:ascii="Arial" w:hAnsi="Arial" w:cs="Arial"/>
                <w:sz w:val="20"/>
                <w:szCs w:val="20"/>
              </w:rPr>
              <w:t xml:space="preserve">Aspectos positivos para la educación </w:t>
            </w:r>
          </w:p>
        </w:tc>
        <w:tc>
          <w:tcPr>
            <w:tcW w:w="4110" w:type="dxa"/>
          </w:tcPr>
          <w:p w:rsidR="00860551" w:rsidRPr="009B0BEE" w:rsidRDefault="00860551" w:rsidP="00D35C14">
            <w:pPr>
              <w:jc w:val="both"/>
              <w:rPr>
                <w:rFonts w:ascii="Arial" w:hAnsi="Arial" w:cs="Arial"/>
                <w:sz w:val="20"/>
                <w:szCs w:val="20"/>
              </w:rPr>
            </w:pPr>
            <w:r w:rsidRPr="009B0BEE">
              <w:rPr>
                <w:rFonts w:ascii="Arial" w:hAnsi="Arial" w:cs="Arial"/>
                <w:sz w:val="20"/>
                <w:szCs w:val="20"/>
              </w:rPr>
              <w:t>Aspectos negativos para la educación</w:t>
            </w:r>
          </w:p>
        </w:tc>
      </w:tr>
      <w:tr w:rsidR="00860551" w:rsidTr="009B0BEE">
        <w:tc>
          <w:tcPr>
            <w:tcW w:w="2660" w:type="dxa"/>
          </w:tcPr>
          <w:p w:rsidR="00860551" w:rsidRDefault="00860551" w:rsidP="00D35C14">
            <w:pPr>
              <w:jc w:val="both"/>
              <w:rPr>
                <w:rFonts w:ascii="Arial" w:hAnsi="Arial" w:cs="Arial"/>
              </w:rPr>
            </w:pPr>
          </w:p>
        </w:tc>
        <w:tc>
          <w:tcPr>
            <w:tcW w:w="3998"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c>
          <w:tcPr>
            <w:tcW w:w="4110" w:type="dxa"/>
          </w:tcPr>
          <w:p w:rsidR="00860551" w:rsidRDefault="00860551" w:rsidP="00D35C14">
            <w:pPr>
              <w:jc w:val="both"/>
              <w:rPr>
                <w:rFonts w:ascii="Arial" w:hAnsi="Arial" w:cs="Arial"/>
              </w:rPr>
            </w:pPr>
          </w:p>
        </w:tc>
      </w:tr>
      <w:tr w:rsidR="00860551" w:rsidTr="009B0BEE">
        <w:tc>
          <w:tcPr>
            <w:tcW w:w="2660" w:type="dxa"/>
          </w:tcPr>
          <w:p w:rsidR="00860551" w:rsidRDefault="00860551" w:rsidP="00D35C14">
            <w:pPr>
              <w:jc w:val="both"/>
              <w:rPr>
                <w:rFonts w:ascii="Arial" w:hAnsi="Arial" w:cs="Arial"/>
              </w:rPr>
            </w:pPr>
          </w:p>
        </w:tc>
        <w:tc>
          <w:tcPr>
            <w:tcW w:w="3998"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c>
          <w:tcPr>
            <w:tcW w:w="4110" w:type="dxa"/>
          </w:tcPr>
          <w:p w:rsidR="00860551" w:rsidRDefault="00860551" w:rsidP="00D35C14">
            <w:pPr>
              <w:jc w:val="both"/>
              <w:rPr>
                <w:rFonts w:ascii="Arial" w:hAnsi="Arial" w:cs="Arial"/>
              </w:rPr>
            </w:pPr>
          </w:p>
        </w:tc>
      </w:tr>
      <w:tr w:rsidR="00860551" w:rsidTr="009B0BEE">
        <w:tc>
          <w:tcPr>
            <w:tcW w:w="2660" w:type="dxa"/>
          </w:tcPr>
          <w:p w:rsidR="00860551" w:rsidRDefault="00860551" w:rsidP="00D35C14">
            <w:pPr>
              <w:jc w:val="both"/>
              <w:rPr>
                <w:rFonts w:ascii="Arial" w:hAnsi="Arial" w:cs="Arial"/>
              </w:rPr>
            </w:pPr>
          </w:p>
        </w:tc>
        <w:tc>
          <w:tcPr>
            <w:tcW w:w="3998"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c>
          <w:tcPr>
            <w:tcW w:w="4110" w:type="dxa"/>
          </w:tcPr>
          <w:p w:rsidR="00860551" w:rsidRDefault="00860551" w:rsidP="00D35C14">
            <w:pPr>
              <w:jc w:val="both"/>
              <w:rPr>
                <w:rFonts w:ascii="Arial" w:hAnsi="Arial" w:cs="Arial"/>
              </w:rPr>
            </w:pPr>
          </w:p>
        </w:tc>
      </w:tr>
      <w:tr w:rsidR="00860551" w:rsidTr="009B0BEE">
        <w:tc>
          <w:tcPr>
            <w:tcW w:w="2660" w:type="dxa"/>
          </w:tcPr>
          <w:p w:rsidR="00860551" w:rsidRDefault="00860551" w:rsidP="00D35C14">
            <w:pPr>
              <w:jc w:val="both"/>
              <w:rPr>
                <w:rFonts w:ascii="Arial" w:hAnsi="Arial" w:cs="Arial"/>
              </w:rPr>
            </w:pPr>
          </w:p>
        </w:tc>
        <w:tc>
          <w:tcPr>
            <w:tcW w:w="3998"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c>
          <w:tcPr>
            <w:tcW w:w="4110" w:type="dxa"/>
          </w:tcPr>
          <w:p w:rsidR="00860551" w:rsidRDefault="00860551" w:rsidP="00D35C14">
            <w:pPr>
              <w:jc w:val="both"/>
              <w:rPr>
                <w:rFonts w:ascii="Arial" w:hAnsi="Arial" w:cs="Arial"/>
              </w:rPr>
            </w:pPr>
          </w:p>
        </w:tc>
      </w:tr>
      <w:tr w:rsidR="00860551" w:rsidTr="00A568E5">
        <w:trPr>
          <w:trHeight w:val="1546"/>
        </w:trPr>
        <w:tc>
          <w:tcPr>
            <w:tcW w:w="2660" w:type="dxa"/>
          </w:tcPr>
          <w:p w:rsidR="00860551" w:rsidRDefault="00860551" w:rsidP="00D35C14">
            <w:pPr>
              <w:jc w:val="both"/>
              <w:rPr>
                <w:rFonts w:ascii="Arial" w:hAnsi="Arial" w:cs="Arial"/>
              </w:rPr>
            </w:pPr>
          </w:p>
        </w:tc>
        <w:tc>
          <w:tcPr>
            <w:tcW w:w="3998" w:type="dxa"/>
          </w:tcPr>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p w:rsidR="00860551" w:rsidRDefault="00860551" w:rsidP="00D35C14">
            <w:pPr>
              <w:jc w:val="both"/>
              <w:rPr>
                <w:rFonts w:ascii="Arial" w:hAnsi="Arial" w:cs="Arial"/>
              </w:rPr>
            </w:pPr>
          </w:p>
        </w:tc>
        <w:tc>
          <w:tcPr>
            <w:tcW w:w="4110" w:type="dxa"/>
          </w:tcPr>
          <w:p w:rsidR="00860551" w:rsidRDefault="00860551" w:rsidP="00D35C14">
            <w:pPr>
              <w:jc w:val="both"/>
              <w:rPr>
                <w:rFonts w:ascii="Arial" w:hAnsi="Arial" w:cs="Arial"/>
              </w:rPr>
            </w:pPr>
          </w:p>
        </w:tc>
      </w:tr>
    </w:tbl>
    <w:p w:rsidR="00860551" w:rsidRDefault="00860551" w:rsidP="00860551">
      <w:pPr>
        <w:jc w:val="both"/>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Default="00860551" w:rsidP="00860551">
      <w:pPr>
        <w:jc w:val="center"/>
        <w:rPr>
          <w:rFonts w:ascii="Arial" w:hAnsi="Arial" w:cs="Arial"/>
        </w:rPr>
      </w:pPr>
    </w:p>
    <w:p w:rsidR="00860551" w:rsidRPr="00957372" w:rsidRDefault="00860551" w:rsidP="00860551">
      <w:pPr>
        <w:jc w:val="center"/>
        <w:rPr>
          <w:rFonts w:ascii="Arial" w:hAnsi="Arial" w:cs="Arial"/>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5834E9" w:rsidRDefault="005834E9" w:rsidP="00F10086">
      <w:pPr>
        <w:rPr>
          <w:rFonts w:ascii="Arial" w:hAnsi="Arial" w:cs="Arial"/>
          <w:b/>
          <w:sz w:val="20"/>
          <w:szCs w:val="20"/>
        </w:rPr>
      </w:pPr>
    </w:p>
    <w:p w:rsidR="00AB008E" w:rsidRDefault="00AB008E" w:rsidP="00F10086">
      <w:pPr>
        <w:rPr>
          <w:rFonts w:ascii="Arial" w:hAnsi="Arial" w:cs="Arial"/>
          <w:b/>
          <w:sz w:val="20"/>
          <w:szCs w:val="20"/>
        </w:rPr>
      </w:pPr>
    </w:p>
    <w:p w:rsidR="00AB008E" w:rsidRPr="00AB008E" w:rsidRDefault="00AB008E" w:rsidP="00F10086">
      <w:pPr>
        <w:rPr>
          <w:rFonts w:ascii="Arial" w:hAnsi="Arial" w:cs="Arial"/>
          <w:b/>
          <w:sz w:val="20"/>
          <w:szCs w:val="20"/>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AC1B35" w:rsidRDefault="00AC1B35" w:rsidP="00490034">
      <w:pPr>
        <w:jc w:val="center"/>
        <w:rPr>
          <w:rFonts w:ascii="Arial" w:hAnsi="Arial" w:cs="Arial"/>
          <w:b/>
          <w:sz w:val="20"/>
          <w:szCs w:val="20"/>
          <w:u w:val="single"/>
        </w:rPr>
        <w:sectPr w:rsidR="00AC1B35" w:rsidSect="006D4FBC">
          <w:pgSz w:w="12240" w:h="20160" w:code="5"/>
          <w:pgMar w:top="720" w:right="720" w:bottom="720" w:left="720" w:header="720" w:footer="720" w:gutter="0"/>
          <w:cols w:space="720"/>
          <w:noEndnote/>
          <w:docGrid w:linePitch="326"/>
        </w:sectPr>
      </w:pPr>
    </w:p>
    <w:p w:rsidR="00AC1B35" w:rsidRDefault="00AC1B35" w:rsidP="004E3C7A">
      <w:pPr>
        <w:spacing w:line="259" w:lineRule="auto"/>
        <w:jc w:val="center"/>
        <w:rPr>
          <w:rFonts w:eastAsiaTheme="minorHAnsi"/>
          <w:b/>
          <w:sz w:val="22"/>
          <w:szCs w:val="22"/>
          <w:u w:val="single"/>
          <w:lang w:val="es-ES" w:eastAsia="en-US"/>
        </w:rPr>
      </w:pPr>
      <w:r w:rsidRPr="00AC1B35">
        <w:rPr>
          <w:rFonts w:eastAsiaTheme="minorHAnsi"/>
          <w:b/>
          <w:sz w:val="22"/>
          <w:szCs w:val="22"/>
          <w:u w:val="single"/>
          <w:lang w:val="es-ES" w:eastAsia="en-US"/>
        </w:rPr>
        <w:lastRenderedPageBreak/>
        <w:t>PLANIFICACIÓN DIARIA</w:t>
      </w:r>
      <w:r w:rsidR="0003447D">
        <w:rPr>
          <w:rFonts w:eastAsiaTheme="minorHAnsi"/>
          <w:b/>
          <w:sz w:val="22"/>
          <w:szCs w:val="22"/>
          <w:u w:val="single"/>
          <w:lang w:val="es-ES" w:eastAsia="en-US"/>
        </w:rPr>
        <w:t xml:space="preserve"> (Anexo 1)</w:t>
      </w:r>
    </w:p>
    <w:p w:rsidR="004E3C7A" w:rsidRPr="00AC1B35" w:rsidRDefault="004E3C7A" w:rsidP="004E3C7A">
      <w:pPr>
        <w:spacing w:line="259" w:lineRule="auto"/>
        <w:jc w:val="center"/>
        <w:rPr>
          <w:rFonts w:eastAsiaTheme="minorHAnsi"/>
          <w:b/>
          <w:sz w:val="22"/>
          <w:szCs w:val="22"/>
          <w:u w:val="single"/>
          <w:lang w:val="es-ES" w:eastAsia="en-US"/>
        </w:rPr>
      </w:pPr>
      <w:r>
        <w:rPr>
          <w:rFonts w:eastAsiaTheme="minorHAnsi"/>
          <w:b/>
          <w:sz w:val="22"/>
          <w:szCs w:val="22"/>
          <w:u w:val="single"/>
          <w:lang w:val="es-ES" w:eastAsia="en-US"/>
        </w:rPr>
        <w:t>Módulo Expresión literaria y teatral</w:t>
      </w:r>
    </w:p>
    <w:p w:rsidR="00AC1B35" w:rsidRPr="00AC1B35" w:rsidRDefault="00AC1B35" w:rsidP="00AC1B35">
      <w:pPr>
        <w:spacing w:line="259" w:lineRule="auto"/>
        <w:rPr>
          <w:rFonts w:eastAsiaTheme="minorHAnsi"/>
          <w:b/>
          <w:sz w:val="22"/>
          <w:szCs w:val="22"/>
          <w:lang w:val="es-ES" w:eastAsia="en-US"/>
        </w:rPr>
      </w:pPr>
      <w:r w:rsidRPr="00AC1B35">
        <w:rPr>
          <w:rFonts w:eastAsiaTheme="minorHAnsi"/>
          <w:b/>
          <w:sz w:val="22"/>
          <w:szCs w:val="22"/>
          <w:lang w:val="es-ES" w:eastAsia="en-US"/>
        </w:rPr>
        <w:t xml:space="preserve">NIVEL EDUCATIVO:       </w:t>
      </w:r>
      <w:r w:rsidR="00753BD6">
        <w:rPr>
          <w:rFonts w:eastAsiaTheme="minorHAnsi"/>
          <w:b/>
          <w:sz w:val="22"/>
          <w:szCs w:val="22"/>
          <w:lang w:val="es-ES" w:eastAsia="en-US"/>
        </w:rPr>
        <w:t xml:space="preserve">Transición 1 / Pre </w:t>
      </w:r>
      <w:proofErr w:type="spellStart"/>
      <w:r w:rsidR="00753BD6">
        <w:rPr>
          <w:rFonts w:eastAsiaTheme="minorHAnsi"/>
          <w:b/>
          <w:sz w:val="22"/>
          <w:szCs w:val="22"/>
          <w:lang w:val="es-ES" w:eastAsia="en-US"/>
        </w:rPr>
        <w:t>kinder</w:t>
      </w:r>
      <w:proofErr w:type="spellEnd"/>
      <w:r w:rsidRPr="00AC1B35">
        <w:rPr>
          <w:rFonts w:eastAsiaTheme="minorHAnsi"/>
          <w:b/>
          <w:sz w:val="22"/>
          <w:szCs w:val="22"/>
          <w:lang w:val="es-ES" w:eastAsia="en-US"/>
        </w:rPr>
        <w:t xml:space="preserve">       FECHA:</w:t>
      </w:r>
    </w:p>
    <w:p w:rsidR="00AC1B35" w:rsidRDefault="00AC1B35" w:rsidP="00AC1B35">
      <w:pPr>
        <w:spacing w:line="259" w:lineRule="auto"/>
        <w:rPr>
          <w:rFonts w:eastAsiaTheme="minorHAnsi"/>
          <w:b/>
          <w:sz w:val="22"/>
          <w:szCs w:val="22"/>
          <w:lang w:val="es-ES" w:eastAsia="en-US"/>
        </w:rPr>
      </w:pPr>
      <w:r w:rsidRPr="00AC1B35">
        <w:rPr>
          <w:rFonts w:eastAsiaTheme="minorHAnsi"/>
          <w:b/>
          <w:sz w:val="22"/>
          <w:szCs w:val="22"/>
          <w:lang w:val="es-ES" w:eastAsia="en-US"/>
        </w:rPr>
        <w:t>EDUCADORA:                                                                                                                                            TÉCNICO EN PÁRVULOS:</w:t>
      </w:r>
    </w:p>
    <w:p w:rsidR="009B0BEE" w:rsidRDefault="00AC1B35" w:rsidP="009B0BEE">
      <w:pPr>
        <w:spacing w:line="259" w:lineRule="auto"/>
        <w:rPr>
          <w:rFonts w:eastAsiaTheme="minorHAnsi"/>
          <w:b/>
          <w:sz w:val="22"/>
          <w:szCs w:val="22"/>
          <w:lang w:val="es-ES" w:eastAsia="en-US"/>
        </w:rPr>
      </w:pPr>
      <w:r w:rsidRPr="00AC1B35">
        <w:rPr>
          <w:rFonts w:eastAsiaTheme="minorHAnsi"/>
          <w:b/>
          <w:sz w:val="22"/>
          <w:szCs w:val="22"/>
          <w:lang w:val="es-ES" w:eastAsia="en-US"/>
        </w:rPr>
        <w:t xml:space="preserve">ÁMBITO:    </w:t>
      </w:r>
      <w:r w:rsidR="00753BD6">
        <w:rPr>
          <w:rFonts w:eastAsiaTheme="minorHAnsi"/>
          <w:b/>
          <w:sz w:val="22"/>
          <w:szCs w:val="22"/>
          <w:lang w:val="es-ES" w:eastAsia="en-US"/>
        </w:rPr>
        <w:t>Comunicación Integral</w:t>
      </w:r>
      <w:r w:rsidRPr="00AC1B35">
        <w:rPr>
          <w:rFonts w:eastAsiaTheme="minorHAnsi"/>
          <w:b/>
          <w:sz w:val="22"/>
          <w:szCs w:val="22"/>
          <w:lang w:val="es-ES" w:eastAsia="en-US"/>
        </w:rPr>
        <w:t xml:space="preserve">                                                                                                             NÚCLEO OA:   </w:t>
      </w:r>
      <w:r w:rsidR="00753BD6">
        <w:rPr>
          <w:rFonts w:eastAsiaTheme="minorHAnsi"/>
          <w:b/>
          <w:sz w:val="22"/>
          <w:szCs w:val="22"/>
          <w:lang w:val="es-ES" w:eastAsia="en-US"/>
        </w:rPr>
        <w:t>Lenguaje Verbal</w:t>
      </w:r>
    </w:p>
    <w:p w:rsidR="00AC1B35" w:rsidRPr="00AC1B35" w:rsidRDefault="00AC1B35" w:rsidP="009B0BEE">
      <w:pPr>
        <w:spacing w:line="259" w:lineRule="auto"/>
        <w:rPr>
          <w:rFonts w:eastAsiaTheme="minorHAnsi"/>
          <w:b/>
          <w:sz w:val="22"/>
          <w:szCs w:val="22"/>
          <w:lang w:val="es-ES" w:eastAsia="en-US"/>
        </w:rPr>
      </w:pPr>
    </w:p>
    <w:tbl>
      <w:tblPr>
        <w:tblStyle w:val="Tablaconcuadrcula"/>
        <w:tblW w:w="0" w:type="auto"/>
        <w:tblLook w:val="04A0"/>
      </w:tblPr>
      <w:tblGrid>
        <w:gridCol w:w="3256"/>
        <w:gridCol w:w="5103"/>
        <w:gridCol w:w="4677"/>
        <w:gridCol w:w="3544"/>
      </w:tblGrid>
      <w:tr w:rsidR="00AC1B35" w:rsidRPr="00AC1B35" w:rsidTr="00AC1B35">
        <w:tc>
          <w:tcPr>
            <w:tcW w:w="3256" w:type="dxa"/>
          </w:tcPr>
          <w:p w:rsidR="00AC1B35" w:rsidRPr="00AC1B35" w:rsidRDefault="00AC1B35" w:rsidP="00AC1B35">
            <w:pPr>
              <w:jc w:val="center"/>
              <w:rPr>
                <w:rFonts w:eastAsiaTheme="minorHAnsi"/>
                <w:b/>
                <w:lang w:val="es-ES" w:eastAsia="en-US"/>
              </w:rPr>
            </w:pPr>
            <w:r w:rsidRPr="00AC1B35">
              <w:rPr>
                <w:rFonts w:eastAsiaTheme="minorHAnsi"/>
                <w:b/>
                <w:lang w:val="es-ES" w:eastAsia="en-US"/>
              </w:rPr>
              <w:t xml:space="preserve">Objetivos de aprendizaje </w:t>
            </w:r>
          </w:p>
        </w:tc>
        <w:tc>
          <w:tcPr>
            <w:tcW w:w="5103" w:type="dxa"/>
          </w:tcPr>
          <w:p w:rsidR="00AC1B35" w:rsidRPr="00AC1B35" w:rsidRDefault="00AC1B35" w:rsidP="00AC1B35">
            <w:pPr>
              <w:jc w:val="center"/>
              <w:rPr>
                <w:rFonts w:eastAsiaTheme="minorHAnsi"/>
                <w:b/>
                <w:lang w:val="es-ES" w:eastAsia="en-US"/>
              </w:rPr>
            </w:pPr>
            <w:r w:rsidRPr="00AC1B35">
              <w:rPr>
                <w:rFonts w:eastAsiaTheme="minorHAnsi"/>
                <w:b/>
                <w:lang w:val="es-ES" w:eastAsia="en-US"/>
              </w:rPr>
              <w:t>Experiencia de aprendizaje</w:t>
            </w:r>
          </w:p>
        </w:tc>
        <w:tc>
          <w:tcPr>
            <w:tcW w:w="4677" w:type="dxa"/>
          </w:tcPr>
          <w:p w:rsidR="00AC1B35" w:rsidRPr="00AC1B35" w:rsidRDefault="00AC1B35" w:rsidP="00AC1B35">
            <w:pPr>
              <w:jc w:val="center"/>
              <w:rPr>
                <w:rFonts w:eastAsiaTheme="minorHAnsi"/>
                <w:b/>
                <w:lang w:val="es-ES" w:eastAsia="en-US"/>
              </w:rPr>
            </w:pPr>
            <w:r w:rsidRPr="00AC1B35">
              <w:rPr>
                <w:rFonts w:eastAsiaTheme="minorHAnsi"/>
                <w:b/>
                <w:lang w:val="es-ES" w:eastAsia="en-US"/>
              </w:rPr>
              <w:t>Experiencia con la familia</w:t>
            </w:r>
          </w:p>
        </w:tc>
        <w:tc>
          <w:tcPr>
            <w:tcW w:w="3544" w:type="dxa"/>
          </w:tcPr>
          <w:p w:rsidR="00AC1B35" w:rsidRPr="00AC1B35" w:rsidRDefault="00AC1B35" w:rsidP="00AC1B35">
            <w:pPr>
              <w:jc w:val="center"/>
              <w:rPr>
                <w:rFonts w:eastAsiaTheme="minorHAnsi"/>
                <w:b/>
                <w:lang w:val="es-ES" w:eastAsia="en-US"/>
              </w:rPr>
            </w:pPr>
            <w:r w:rsidRPr="00AC1B35">
              <w:rPr>
                <w:rFonts w:eastAsiaTheme="minorHAnsi"/>
                <w:b/>
                <w:lang w:val="es-ES" w:eastAsia="en-US"/>
              </w:rPr>
              <w:t>Evaluación</w:t>
            </w:r>
          </w:p>
        </w:tc>
      </w:tr>
      <w:tr w:rsidR="00AC1B35" w:rsidRPr="00AC1B35" w:rsidTr="009B0BEE">
        <w:trPr>
          <w:trHeight w:val="2934"/>
        </w:trPr>
        <w:tc>
          <w:tcPr>
            <w:tcW w:w="3256" w:type="dxa"/>
            <w:vMerge w:val="restart"/>
          </w:tcPr>
          <w:p w:rsidR="00AC1B35" w:rsidRPr="00AC1B35" w:rsidRDefault="00761EE2" w:rsidP="00AC1B35">
            <w:pPr>
              <w:rPr>
                <w:rFonts w:eastAsiaTheme="minorHAnsi"/>
                <w:b/>
                <w:lang w:val="es-ES" w:eastAsia="en-US"/>
              </w:rPr>
            </w:pPr>
            <w:r w:rsidRPr="00761EE2">
              <w:rPr>
                <w:rFonts w:eastAsiaTheme="minorHAnsi"/>
                <w:b/>
                <w:lang w:val="es-ES" w:eastAsia="en-US"/>
              </w:rPr>
              <w:t>6.  Comprender contenidos explícitos de textos literarios y no literarios, a partir de la escucha atenta, describiendo información y realizando progresivamente inferencias y predicciones.</w:t>
            </w: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tc>
        <w:tc>
          <w:tcPr>
            <w:tcW w:w="5103" w:type="dxa"/>
            <w:vMerge w:val="restart"/>
          </w:tcPr>
          <w:p w:rsidR="00AC1B35" w:rsidRPr="00AC1B35" w:rsidRDefault="00AC1B35" w:rsidP="00AC1B35">
            <w:pPr>
              <w:rPr>
                <w:rFonts w:eastAsiaTheme="minorHAnsi"/>
                <w:b/>
                <w:lang w:val="es-ES" w:eastAsia="en-US"/>
              </w:rPr>
            </w:pPr>
            <w:r w:rsidRPr="00AC1B35">
              <w:rPr>
                <w:rFonts w:eastAsiaTheme="minorHAnsi"/>
                <w:b/>
                <w:lang w:val="es-ES" w:eastAsia="en-US"/>
              </w:rPr>
              <w:t>INICIO:</w:t>
            </w:r>
          </w:p>
          <w:p w:rsidR="00AC1B35" w:rsidRPr="00AC1B35" w:rsidRDefault="00AC1B35" w:rsidP="00AC1B35">
            <w:pPr>
              <w:rPr>
                <w:rFonts w:eastAsiaTheme="minorHAnsi"/>
                <w:b/>
                <w:lang w:val="es-ES" w:eastAsia="en-US"/>
              </w:rPr>
            </w:pPr>
          </w:p>
          <w:p w:rsidR="00AC1B35" w:rsidRDefault="00AC1B35" w:rsidP="00AC1B35">
            <w:pPr>
              <w:rPr>
                <w:rFonts w:eastAsiaTheme="minorHAnsi"/>
                <w:b/>
                <w:lang w:val="es-ES" w:eastAsia="en-US"/>
              </w:rPr>
            </w:pPr>
          </w:p>
          <w:p w:rsidR="00A568E5" w:rsidRDefault="00A568E5" w:rsidP="00AC1B35">
            <w:pPr>
              <w:rPr>
                <w:rFonts w:eastAsiaTheme="minorHAnsi"/>
                <w:b/>
                <w:lang w:val="es-ES" w:eastAsia="en-US"/>
              </w:rPr>
            </w:pPr>
          </w:p>
          <w:p w:rsidR="00A568E5" w:rsidRDefault="00A568E5" w:rsidP="00AC1B35">
            <w:pPr>
              <w:rPr>
                <w:rFonts w:eastAsiaTheme="minorHAnsi"/>
                <w:b/>
                <w:lang w:val="es-ES" w:eastAsia="en-US"/>
              </w:rPr>
            </w:pPr>
          </w:p>
          <w:p w:rsidR="00A568E5" w:rsidRDefault="00A568E5" w:rsidP="00AC1B35">
            <w:pPr>
              <w:rPr>
                <w:rFonts w:eastAsiaTheme="minorHAnsi"/>
                <w:b/>
                <w:lang w:val="es-ES" w:eastAsia="en-US"/>
              </w:rPr>
            </w:pPr>
          </w:p>
          <w:p w:rsidR="00A568E5" w:rsidRDefault="00A568E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r w:rsidRPr="00AC1B35">
              <w:rPr>
                <w:rFonts w:eastAsiaTheme="minorHAnsi"/>
                <w:b/>
                <w:lang w:val="es-ES" w:eastAsia="en-US"/>
              </w:rPr>
              <w:t>DESARROLLO:</w:t>
            </w: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Default="00AC1B35" w:rsidP="00AC1B35">
            <w:pPr>
              <w:rPr>
                <w:rFonts w:eastAsiaTheme="minorHAnsi"/>
                <w:b/>
                <w:lang w:val="es-ES" w:eastAsia="en-US"/>
              </w:rPr>
            </w:pPr>
          </w:p>
          <w:p w:rsidR="00A568E5" w:rsidRDefault="00A568E5" w:rsidP="00AC1B35">
            <w:pPr>
              <w:rPr>
                <w:rFonts w:eastAsiaTheme="minorHAnsi"/>
                <w:b/>
                <w:lang w:val="es-ES" w:eastAsia="en-US"/>
              </w:rPr>
            </w:pPr>
          </w:p>
          <w:p w:rsidR="00A568E5" w:rsidRPr="00AC1B35" w:rsidRDefault="00A568E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r w:rsidRPr="00AC1B35">
              <w:rPr>
                <w:rFonts w:eastAsiaTheme="minorHAnsi"/>
                <w:b/>
                <w:lang w:val="es-ES" w:eastAsia="en-US"/>
              </w:rPr>
              <w:t>FINALIZACIÓN</w:t>
            </w: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tc>
        <w:tc>
          <w:tcPr>
            <w:tcW w:w="4677" w:type="dxa"/>
            <w:vMerge w:val="restart"/>
          </w:tcPr>
          <w:p w:rsidR="00AC1B35" w:rsidRPr="00AC1B35" w:rsidRDefault="00AC1B35" w:rsidP="00AC1B35">
            <w:pPr>
              <w:rPr>
                <w:rFonts w:eastAsiaTheme="minorHAnsi"/>
                <w:b/>
                <w:lang w:val="es-ES" w:eastAsia="en-US"/>
              </w:rPr>
            </w:pPr>
          </w:p>
        </w:tc>
        <w:tc>
          <w:tcPr>
            <w:tcW w:w="3544" w:type="dxa"/>
          </w:tcPr>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p w:rsidR="00AC1B35" w:rsidRPr="00AC1B35" w:rsidRDefault="00AC1B35" w:rsidP="00AC1B35">
            <w:pPr>
              <w:rPr>
                <w:rFonts w:eastAsiaTheme="minorHAnsi"/>
                <w:b/>
                <w:lang w:val="es-ES" w:eastAsia="en-US"/>
              </w:rPr>
            </w:pPr>
          </w:p>
        </w:tc>
      </w:tr>
      <w:tr w:rsidR="00AC1B35" w:rsidRPr="00AC1B35" w:rsidTr="00AC1B35">
        <w:trPr>
          <w:trHeight w:val="345"/>
        </w:trPr>
        <w:tc>
          <w:tcPr>
            <w:tcW w:w="3256" w:type="dxa"/>
            <w:vMerge/>
          </w:tcPr>
          <w:p w:rsidR="00AC1B35" w:rsidRPr="00AC1B35" w:rsidRDefault="00AC1B35" w:rsidP="00AC1B35">
            <w:pPr>
              <w:rPr>
                <w:rFonts w:eastAsiaTheme="minorHAnsi"/>
                <w:b/>
                <w:lang w:val="es-ES" w:eastAsia="en-US"/>
              </w:rPr>
            </w:pPr>
          </w:p>
        </w:tc>
        <w:tc>
          <w:tcPr>
            <w:tcW w:w="5103" w:type="dxa"/>
            <w:vMerge/>
          </w:tcPr>
          <w:p w:rsidR="00AC1B35" w:rsidRPr="00AC1B35" w:rsidRDefault="00AC1B35" w:rsidP="00AC1B35">
            <w:pPr>
              <w:rPr>
                <w:rFonts w:eastAsiaTheme="minorHAnsi"/>
                <w:b/>
                <w:lang w:val="es-ES" w:eastAsia="en-US"/>
              </w:rPr>
            </w:pPr>
          </w:p>
        </w:tc>
        <w:tc>
          <w:tcPr>
            <w:tcW w:w="4677" w:type="dxa"/>
            <w:vMerge/>
          </w:tcPr>
          <w:p w:rsidR="00AC1B35" w:rsidRPr="00AC1B35" w:rsidRDefault="00AC1B35" w:rsidP="00AC1B35">
            <w:pPr>
              <w:jc w:val="center"/>
              <w:rPr>
                <w:rFonts w:eastAsiaTheme="minorHAnsi"/>
                <w:b/>
                <w:lang w:val="es-ES" w:eastAsia="en-US"/>
              </w:rPr>
            </w:pPr>
          </w:p>
        </w:tc>
        <w:tc>
          <w:tcPr>
            <w:tcW w:w="3544" w:type="dxa"/>
          </w:tcPr>
          <w:p w:rsidR="00AC1B35" w:rsidRPr="00AC1B35" w:rsidRDefault="00AC1B35" w:rsidP="00AC1B35">
            <w:pPr>
              <w:jc w:val="center"/>
              <w:rPr>
                <w:rFonts w:eastAsiaTheme="minorHAnsi"/>
                <w:b/>
                <w:lang w:val="es-ES" w:eastAsia="en-US"/>
              </w:rPr>
            </w:pPr>
            <w:r w:rsidRPr="00AC1B35">
              <w:rPr>
                <w:rFonts w:eastAsiaTheme="minorHAnsi"/>
                <w:b/>
                <w:lang w:val="es-ES" w:eastAsia="en-US"/>
              </w:rPr>
              <w:t>Recursos</w:t>
            </w:r>
            <w:r w:rsidR="00A568E5">
              <w:rPr>
                <w:rFonts w:eastAsiaTheme="minorHAnsi"/>
                <w:b/>
                <w:lang w:val="es-ES" w:eastAsia="en-US"/>
              </w:rPr>
              <w:t>/Materiales</w:t>
            </w:r>
          </w:p>
        </w:tc>
      </w:tr>
      <w:tr w:rsidR="00AC1B35" w:rsidRPr="00AC1B35" w:rsidTr="00AC1B35">
        <w:trPr>
          <w:trHeight w:val="3902"/>
        </w:trPr>
        <w:tc>
          <w:tcPr>
            <w:tcW w:w="3256" w:type="dxa"/>
            <w:vMerge/>
          </w:tcPr>
          <w:p w:rsidR="00AC1B35" w:rsidRPr="00AC1B35" w:rsidRDefault="00AC1B35" w:rsidP="00AC1B35">
            <w:pPr>
              <w:rPr>
                <w:rFonts w:eastAsiaTheme="minorHAnsi"/>
                <w:b/>
                <w:lang w:val="es-ES" w:eastAsia="en-US"/>
              </w:rPr>
            </w:pPr>
          </w:p>
        </w:tc>
        <w:tc>
          <w:tcPr>
            <w:tcW w:w="5103" w:type="dxa"/>
            <w:vMerge/>
          </w:tcPr>
          <w:p w:rsidR="00AC1B35" w:rsidRPr="00AC1B35" w:rsidRDefault="00AC1B35" w:rsidP="00AC1B35">
            <w:pPr>
              <w:rPr>
                <w:rFonts w:eastAsiaTheme="minorHAnsi"/>
                <w:b/>
                <w:lang w:val="es-ES" w:eastAsia="en-US"/>
              </w:rPr>
            </w:pPr>
          </w:p>
        </w:tc>
        <w:tc>
          <w:tcPr>
            <w:tcW w:w="4677" w:type="dxa"/>
            <w:vMerge/>
          </w:tcPr>
          <w:p w:rsidR="00AC1B35" w:rsidRPr="00AC1B35" w:rsidRDefault="00AC1B35" w:rsidP="00AC1B35">
            <w:pPr>
              <w:rPr>
                <w:rFonts w:eastAsiaTheme="minorHAnsi"/>
                <w:b/>
                <w:lang w:val="es-ES" w:eastAsia="en-US"/>
              </w:rPr>
            </w:pPr>
          </w:p>
        </w:tc>
        <w:tc>
          <w:tcPr>
            <w:tcW w:w="3544" w:type="dxa"/>
          </w:tcPr>
          <w:p w:rsidR="00AC1B35" w:rsidRPr="00AC1B35" w:rsidRDefault="00AC1B35" w:rsidP="00AC1B35">
            <w:pPr>
              <w:rPr>
                <w:rFonts w:eastAsiaTheme="minorHAnsi"/>
                <w:b/>
                <w:lang w:val="es-ES" w:eastAsia="en-US"/>
              </w:rPr>
            </w:pPr>
          </w:p>
        </w:tc>
      </w:tr>
    </w:tbl>
    <w:p w:rsidR="006B6D01" w:rsidRPr="00AC1B35" w:rsidRDefault="006B6D01" w:rsidP="006B6D01">
      <w:pPr>
        <w:spacing w:after="160" w:line="259" w:lineRule="auto"/>
        <w:jc w:val="center"/>
        <w:rPr>
          <w:rFonts w:eastAsiaTheme="minorHAnsi"/>
          <w:b/>
          <w:sz w:val="22"/>
          <w:szCs w:val="22"/>
          <w:u w:val="single"/>
          <w:lang w:val="es-ES" w:eastAsia="en-US"/>
        </w:rPr>
      </w:pPr>
      <w:r w:rsidRPr="00AC1B35">
        <w:rPr>
          <w:rFonts w:eastAsiaTheme="minorHAnsi"/>
          <w:b/>
          <w:sz w:val="22"/>
          <w:szCs w:val="22"/>
          <w:u w:val="single"/>
          <w:lang w:val="es-ES" w:eastAsia="en-US"/>
        </w:rPr>
        <w:lastRenderedPageBreak/>
        <w:t>PLANIFICACIÓN DIARIA</w:t>
      </w:r>
      <w:r>
        <w:rPr>
          <w:rFonts w:eastAsiaTheme="minorHAnsi"/>
          <w:b/>
          <w:sz w:val="22"/>
          <w:szCs w:val="22"/>
          <w:u w:val="single"/>
          <w:lang w:val="es-ES" w:eastAsia="en-US"/>
        </w:rPr>
        <w:t xml:space="preserve"> (Anexo </w:t>
      </w:r>
      <w:r w:rsidR="00D8745D">
        <w:rPr>
          <w:rFonts w:eastAsiaTheme="minorHAnsi"/>
          <w:b/>
          <w:sz w:val="22"/>
          <w:szCs w:val="22"/>
          <w:u w:val="single"/>
          <w:lang w:val="es-ES" w:eastAsia="en-US"/>
        </w:rPr>
        <w:t>2</w:t>
      </w:r>
      <w:r>
        <w:rPr>
          <w:rFonts w:eastAsiaTheme="minorHAnsi"/>
          <w:b/>
          <w:sz w:val="22"/>
          <w:szCs w:val="22"/>
          <w:u w:val="single"/>
          <w:lang w:val="es-ES" w:eastAsia="en-US"/>
        </w:rPr>
        <w:t>)</w:t>
      </w:r>
    </w:p>
    <w:p w:rsidR="006B6D01" w:rsidRPr="00AC1B35" w:rsidRDefault="006B6D01" w:rsidP="006B6D01">
      <w:pPr>
        <w:spacing w:line="259" w:lineRule="auto"/>
        <w:rPr>
          <w:rFonts w:eastAsiaTheme="minorHAnsi"/>
          <w:b/>
          <w:sz w:val="22"/>
          <w:szCs w:val="22"/>
          <w:lang w:val="es-ES" w:eastAsia="en-US"/>
        </w:rPr>
      </w:pPr>
      <w:r w:rsidRPr="00AC1B35">
        <w:rPr>
          <w:rFonts w:eastAsiaTheme="minorHAnsi"/>
          <w:b/>
          <w:sz w:val="22"/>
          <w:szCs w:val="22"/>
          <w:lang w:val="es-ES" w:eastAsia="en-US"/>
        </w:rPr>
        <w:t>NIVEL EDUCATIVO:                                                                                                                                  FECHA:</w:t>
      </w:r>
    </w:p>
    <w:p w:rsidR="006B6D01" w:rsidRDefault="006B6D01" w:rsidP="006B6D01">
      <w:pPr>
        <w:spacing w:line="259" w:lineRule="auto"/>
        <w:rPr>
          <w:rFonts w:eastAsiaTheme="minorHAnsi"/>
          <w:b/>
          <w:sz w:val="22"/>
          <w:szCs w:val="22"/>
          <w:lang w:val="es-ES" w:eastAsia="en-US"/>
        </w:rPr>
      </w:pPr>
      <w:r w:rsidRPr="00AC1B35">
        <w:rPr>
          <w:rFonts w:eastAsiaTheme="minorHAnsi"/>
          <w:b/>
          <w:sz w:val="22"/>
          <w:szCs w:val="22"/>
          <w:lang w:val="es-ES" w:eastAsia="en-US"/>
        </w:rPr>
        <w:t>EDUCADORA:                                                                                                                                            TÉCNICO EN PÁRVULOS:</w:t>
      </w:r>
    </w:p>
    <w:p w:rsidR="009B0BEE" w:rsidRDefault="00D8745D" w:rsidP="009B0BEE">
      <w:pPr>
        <w:spacing w:line="259" w:lineRule="auto"/>
        <w:rPr>
          <w:rFonts w:eastAsiaTheme="minorHAnsi"/>
          <w:b/>
          <w:sz w:val="22"/>
          <w:szCs w:val="22"/>
          <w:lang w:val="es-ES" w:eastAsia="en-US"/>
        </w:rPr>
      </w:pPr>
      <w:r>
        <w:rPr>
          <w:rFonts w:eastAsiaTheme="minorHAnsi"/>
          <w:b/>
          <w:sz w:val="22"/>
          <w:szCs w:val="22"/>
          <w:lang w:val="es-ES" w:eastAsia="en-US"/>
        </w:rPr>
        <w:t>ÁMBITO: Desarrollo Personal y social</w:t>
      </w:r>
      <w:r w:rsidR="006B6D01" w:rsidRPr="00AC1B35">
        <w:rPr>
          <w:rFonts w:eastAsiaTheme="minorHAnsi"/>
          <w:b/>
          <w:sz w:val="22"/>
          <w:szCs w:val="22"/>
          <w:lang w:val="es-ES" w:eastAsia="en-US"/>
        </w:rPr>
        <w:t xml:space="preserve">                                                                                                                                                  NÚCLEO OA: </w:t>
      </w:r>
      <w:r>
        <w:rPr>
          <w:rFonts w:eastAsiaTheme="minorHAnsi"/>
          <w:b/>
          <w:sz w:val="22"/>
          <w:szCs w:val="22"/>
          <w:lang w:val="es-ES" w:eastAsia="en-US"/>
        </w:rPr>
        <w:t>Identidad y autonomía</w:t>
      </w:r>
    </w:p>
    <w:p w:rsidR="006B6D01" w:rsidRPr="00AC1B35" w:rsidRDefault="006B6D01" w:rsidP="009B0BEE">
      <w:pPr>
        <w:spacing w:line="259" w:lineRule="auto"/>
        <w:rPr>
          <w:rFonts w:eastAsiaTheme="minorHAnsi"/>
          <w:b/>
          <w:sz w:val="22"/>
          <w:szCs w:val="22"/>
          <w:lang w:val="es-ES" w:eastAsia="en-US"/>
        </w:rPr>
      </w:pPr>
    </w:p>
    <w:tbl>
      <w:tblPr>
        <w:tblStyle w:val="Tablaconcuadrcula"/>
        <w:tblW w:w="0" w:type="auto"/>
        <w:tblLook w:val="04A0"/>
      </w:tblPr>
      <w:tblGrid>
        <w:gridCol w:w="3256"/>
        <w:gridCol w:w="5103"/>
        <w:gridCol w:w="4677"/>
        <w:gridCol w:w="3544"/>
      </w:tblGrid>
      <w:tr w:rsidR="006B6D01" w:rsidRPr="00AC1B35" w:rsidTr="00FA7900">
        <w:tc>
          <w:tcPr>
            <w:tcW w:w="3256" w:type="dxa"/>
          </w:tcPr>
          <w:p w:rsidR="006B6D01" w:rsidRPr="00AC1B35" w:rsidRDefault="006B6D01" w:rsidP="00FA7900">
            <w:pPr>
              <w:jc w:val="center"/>
              <w:rPr>
                <w:rFonts w:eastAsiaTheme="minorHAnsi"/>
                <w:b/>
                <w:lang w:val="es-ES" w:eastAsia="en-US"/>
              </w:rPr>
            </w:pPr>
            <w:r w:rsidRPr="00AC1B35">
              <w:rPr>
                <w:rFonts w:eastAsiaTheme="minorHAnsi"/>
                <w:b/>
                <w:lang w:val="es-ES" w:eastAsia="en-US"/>
              </w:rPr>
              <w:t xml:space="preserve">Objetivos de aprendizaje </w:t>
            </w:r>
          </w:p>
        </w:tc>
        <w:tc>
          <w:tcPr>
            <w:tcW w:w="5103" w:type="dxa"/>
          </w:tcPr>
          <w:p w:rsidR="006B6D01" w:rsidRPr="00AC1B35" w:rsidRDefault="006B6D01" w:rsidP="00FA7900">
            <w:pPr>
              <w:jc w:val="center"/>
              <w:rPr>
                <w:rFonts w:eastAsiaTheme="minorHAnsi"/>
                <w:b/>
                <w:lang w:val="es-ES" w:eastAsia="en-US"/>
              </w:rPr>
            </w:pPr>
            <w:r w:rsidRPr="00AC1B35">
              <w:rPr>
                <w:rFonts w:eastAsiaTheme="minorHAnsi"/>
                <w:b/>
                <w:lang w:val="es-ES" w:eastAsia="en-US"/>
              </w:rPr>
              <w:t>Experiencia de aprendizaje</w:t>
            </w:r>
          </w:p>
        </w:tc>
        <w:tc>
          <w:tcPr>
            <w:tcW w:w="4677" w:type="dxa"/>
          </w:tcPr>
          <w:p w:rsidR="006B6D01" w:rsidRPr="00AC1B35" w:rsidRDefault="006B6D01" w:rsidP="00FA7900">
            <w:pPr>
              <w:jc w:val="center"/>
              <w:rPr>
                <w:rFonts w:eastAsiaTheme="minorHAnsi"/>
                <w:b/>
                <w:lang w:val="es-ES" w:eastAsia="en-US"/>
              </w:rPr>
            </w:pPr>
            <w:r w:rsidRPr="00AC1B35">
              <w:rPr>
                <w:rFonts w:eastAsiaTheme="minorHAnsi"/>
                <w:b/>
                <w:lang w:val="es-ES" w:eastAsia="en-US"/>
              </w:rPr>
              <w:t>Experiencia con la familia</w:t>
            </w:r>
          </w:p>
        </w:tc>
        <w:tc>
          <w:tcPr>
            <w:tcW w:w="3544" w:type="dxa"/>
          </w:tcPr>
          <w:p w:rsidR="006B6D01" w:rsidRPr="00AC1B35" w:rsidRDefault="006B6D01" w:rsidP="00FA7900">
            <w:pPr>
              <w:jc w:val="center"/>
              <w:rPr>
                <w:rFonts w:eastAsiaTheme="minorHAnsi"/>
                <w:b/>
                <w:lang w:val="es-ES" w:eastAsia="en-US"/>
              </w:rPr>
            </w:pPr>
            <w:r w:rsidRPr="00AC1B35">
              <w:rPr>
                <w:rFonts w:eastAsiaTheme="minorHAnsi"/>
                <w:b/>
                <w:lang w:val="es-ES" w:eastAsia="en-US"/>
              </w:rPr>
              <w:t>Evaluación</w:t>
            </w:r>
          </w:p>
        </w:tc>
      </w:tr>
      <w:tr w:rsidR="006B6D01" w:rsidRPr="00AC1B35" w:rsidTr="00FA7900">
        <w:trPr>
          <w:trHeight w:val="2693"/>
        </w:trPr>
        <w:tc>
          <w:tcPr>
            <w:tcW w:w="3256" w:type="dxa"/>
            <w:vMerge w:val="restart"/>
          </w:tcPr>
          <w:p w:rsidR="006B6D01" w:rsidRPr="00AC1B35" w:rsidRDefault="00D8745D" w:rsidP="00FA7900">
            <w:pPr>
              <w:rPr>
                <w:rFonts w:eastAsiaTheme="minorHAnsi"/>
                <w:b/>
                <w:lang w:val="es-ES" w:eastAsia="en-US"/>
              </w:rPr>
            </w:pPr>
            <w:r w:rsidRPr="00D8745D">
              <w:rPr>
                <w:rFonts w:eastAsiaTheme="minorHAnsi"/>
                <w:b/>
                <w:lang w:val="es-ES" w:eastAsia="en-US"/>
              </w:rPr>
              <w:t>9. Manifestar progresiva independencia en sus prácticas de alimentación</w:t>
            </w:r>
            <w:r>
              <w:rPr>
                <w:rFonts w:eastAsiaTheme="minorHAnsi"/>
                <w:b/>
                <w:lang w:val="es-ES" w:eastAsia="en-US"/>
              </w:rPr>
              <w:t xml:space="preserve"> conociendo la Pirámide Alimenticia, los grupos de alimentos y su consumo.</w:t>
            </w: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tc>
        <w:tc>
          <w:tcPr>
            <w:tcW w:w="5103" w:type="dxa"/>
            <w:vMerge w:val="restart"/>
          </w:tcPr>
          <w:p w:rsidR="006B6D01" w:rsidRPr="00AC1B35" w:rsidRDefault="006B6D01" w:rsidP="00FA7900">
            <w:pPr>
              <w:rPr>
                <w:rFonts w:eastAsiaTheme="minorHAnsi"/>
                <w:b/>
                <w:lang w:val="es-ES" w:eastAsia="en-US"/>
              </w:rPr>
            </w:pPr>
            <w:r w:rsidRPr="00AC1B35">
              <w:rPr>
                <w:rFonts w:eastAsiaTheme="minorHAnsi"/>
                <w:b/>
                <w:lang w:val="es-ES" w:eastAsia="en-US"/>
              </w:rPr>
              <w:t>INICIO:</w:t>
            </w: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Default="006B6D01" w:rsidP="00FA7900">
            <w:pPr>
              <w:rPr>
                <w:rFonts w:eastAsiaTheme="minorHAnsi"/>
                <w:b/>
                <w:lang w:val="es-ES" w:eastAsia="en-US"/>
              </w:rPr>
            </w:pPr>
          </w:p>
          <w:p w:rsidR="00A568E5" w:rsidRDefault="00A568E5" w:rsidP="00FA7900">
            <w:pPr>
              <w:rPr>
                <w:rFonts w:eastAsiaTheme="minorHAnsi"/>
                <w:b/>
                <w:lang w:val="es-ES" w:eastAsia="en-US"/>
              </w:rPr>
            </w:pPr>
          </w:p>
          <w:p w:rsidR="00A568E5" w:rsidRDefault="00A568E5" w:rsidP="00FA7900">
            <w:pPr>
              <w:rPr>
                <w:rFonts w:eastAsiaTheme="minorHAnsi"/>
                <w:b/>
                <w:lang w:val="es-ES" w:eastAsia="en-US"/>
              </w:rPr>
            </w:pPr>
          </w:p>
          <w:p w:rsidR="00A568E5" w:rsidRPr="00AC1B35" w:rsidRDefault="00A568E5"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r w:rsidRPr="00AC1B35">
              <w:rPr>
                <w:rFonts w:eastAsiaTheme="minorHAnsi"/>
                <w:b/>
                <w:lang w:val="es-ES" w:eastAsia="en-US"/>
              </w:rPr>
              <w:t>DESARROLLO:</w:t>
            </w: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r w:rsidRPr="00AC1B35">
              <w:rPr>
                <w:rFonts w:eastAsiaTheme="minorHAnsi"/>
                <w:b/>
                <w:lang w:val="es-ES" w:eastAsia="en-US"/>
              </w:rPr>
              <w:t>FINALIZACIÓN</w:t>
            </w: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tc>
        <w:tc>
          <w:tcPr>
            <w:tcW w:w="4677" w:type="dxa"/>
            <w:vMerge w:val="restart"/>
          </w:tcPr>
          <w:p w:rsidR="006B6D01" w:rsidRPr="00AC1B35" w:rsidRDefault="006B6D01" w:rsidP="00FA7900">
            <w:pPr>
              <w:rPr>
                <w:rFonts w:eastAsiaTheme="minorHAnsi"/>
                <w:b/>
                <w:lang w:val="es-ES" w:eastAsia="en-US"/>
              </w:rPr>
            </w:pPr>
          </w:p>
        </w:tc>
        <w:tc>
          <w:tcPr>
            <w:tcW w:w="3544" w:type="dxa"/>
          </w:tcPr>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p w:rsidR="006B6D01" w:rsidRPr="00AC1B35" w:rsidRDefault="006B6D01" w:rsidP="00FA7900">
            <w:pPr>
              <w:rPr>
                <w:rFonts w:eastAsiaTheme="minorHAnsi"/>
                <w:b/>
                <w:lang w:val="es-ES" w:eastAsia="en-US"/>
              </w:rPr>
            </w:pPr>
          </w:p>
        </w:tc>
      </w:tr>
      <w:tr w:rsidR="006B6D01" w:rsidRPr="00AC1B35" w:rsidTr="00FA7900">
        <w:trPr>
          <w:trHeight w:val="345"/>
        </w:trPr>
        <w:tc>
          <w:tcPr>
            <w:tcW w:w="3256" w:type="dxa"/>
            <w:vMerge/>
          </w:tcPr>
          <w:p w:rsidR="006B6D01" w:rsidRPr="00AC1B35" w:rsidRDefault="006B6D01" w:rsidP="00FA7900">
            <w:pPr>
              <w:rPr>
                <w:rFonts w:eastAsiaTheme="minorHAnsi"/>
                <w:b/>
                <w:lang w:val="es-ES" w:eastAsia="en-US"/>
              </w:rPr>
            </w:pPr>
          </w:p>
        </w:tc>
        <w:tc>
          <w:tcPr>
            <w:tcW w:w="5103" w:type="dxa"/>
            <w:vMerge/>
          </w:tcPr>
          <w:p w:rsidR="006B6D01" w:rsidRPr="00AC1B35" w:rsidRDefault="006B6D01" w:rsidP="00FA7900">
            <w:pPr>
              <w:rPr>
                <w:rFonts w:eastAsiaTheme="minorHAnsi"/>
                <w:b/>
                <w:lang w:val="es-ES" w:eastAsia="en-US"/>
              </w:rPr>
            </w:pPr>
          </w:p>
        </w:tc>
        <w:tc>
          <w:tcPr>
            <w:tcW w:w="4677" w:type="dxa"/>
            <w:vMerge/>
          </w:tcPr>
          <w:p w:rsidR="006B6D01" w:rsidRPr="00AC1B35" w:rsidRDefault="006B6D01" w:rsidP="00FA7900">
            <w:pPr>
              <w:jc w:val="center"/>
              <w:rPr>
                <w:rFonts w:eastAsiaTheme="minorHAnsi"/>
                <w:b/>
                <w:lang w:val="es-ES" w:eastAsia="en-US"/>
              </w:rPr>
            </w:pPr>
          </w:p>
        </w:tc>
        <w:tc>
          <w:tcPr>
            <w:tcW w:w="3544" w:type="dxa"/>
          </w:tcPr>
          <w:p w:rsidR="006B6D01" w:rsidRPr="00AC1B35" w:rsidRDefault="006B6D01" w:rsidP="00FA7900">
            <w:pPr>
              <w:jc w:val="center"/>
              <w:rPr>
                <w:rFonts w:eastAsiaTheme="minorHAnsi"/>
                <w:b/>
                <w:lang w:val="es-ES" w:eastAsia="en-US"/>
              </w:rPr>
            </w:pPr>
            <w:r w:rsidRPr="00AC1B35">
              <w:rPr>
                <w:rFonts w:eastAsiaTheme="minorHAnsi"/>
                <w:b/>
                <w:lang w:val="es-ES" w:eastAsia="en-US"/>
              </w:rPr>
              <w:t>Recursos</w:t>
            </w:r>
            <w:r w:rsidR="00A568E5">
              <w:rPr>
                <w:rFonts w:eastAsiaTheme="minorHAnsi"/>
                <w:b/>
                <w:lang w:val="es-ES" w:eastAsia="en-US"/>
              </w:rPr>
              <w:t>/Materiales</w:t>
            </w:r>
          </w:p>
        </w:tc>
      </w:tr>
      <w:tr w:rsidR="006B6D01" w:rsidRPr="00AC1B35" w:rsidTr="00FA7900">
        <w:trPr>
          <w:trHeight w:val="3902"/>
        </w:trPr>
        <w:tc>
          <w:tcPr>
            <w:tcW w:w="3256" w:type="dxa"/>
            <w:vMerge/>
          </w:tcPr>
          <w:p w:rsidR="006B6D01" w:rsidRPr="00AC1B35" w:rsidRDefault="006B6D01" w:rsidP="00FA7900">
            <w:pPr>
              <w:rPr>
                <w:rFonts w:eastAsiaTheme="minorHAnsi"/>
                <w:b/>
                <w:lang w:val="es-ES" w:eastAsia="en-US"/>
              </w:rPr>
            </w:pPr>
          </w:p>
        </w:tc>
        <w:tc>
          <w:tcPr>
            <w:tcW w:w="5103" w:type="dxa"/>
            <w:vMerge/>
          </w:tcPr>
          <w:p w:rsidR="006B6D01" w:rsidRPr="00AC1B35" w:rsidRDefault="006B6D01" w:rsidP="00FA7900">
            <w:pPr>
              <w:rPr>
                <w:rFonts w:eastAsiaTheme="minorHAnsi"/>
                <w:b/>
                <w:lang w:val="es-ES" w:eastAsia="en-US"/>
              </w:rPr>
            </w:pPr>
          </w:p>
        </w:tc>
        <w:tc>
          <w:tcPr>
            <w:tcW w:w="4677" w:type="dxa"/>
            <w:vMerge/>
          </w:tcPr>
          <w:p w:rsidR="006B6D01" w:rsidRPr="00AC1B35" w:rsidRDefault="006B6D01" w:rsidP="00FA7900">
            <w:pPr>
              <w:rPr>
                <w:rFonts w:eastAsiaTheme="minorHAnsi"/>
                <w:b/>
                <w:lang w:val="es-ES" w:eastAsia="en-US"/>
              </w:rPr>
            </w:pPr>
          </w:p>
        </w:tc>
        <w:tc>
          <w:tcPr>
            <w:tcW w:w="3544" w:type="dxa"/>
          </w:tcPr>
          <w:p w:rsidR="006B6D01" w:rsidRPr="00AC1B35" w:rsidRDefault="006B6D01" w:rsidP="00FA7900">
            <w:pPr>
              <w:rPr>
                <w:rFonts w:eastAsiaTheme="minorHAnsi"/>
                <w:b/>
                <w:lang w:val="es-ES" w:eastAsia="en-US"/>
              </w:rPr>
            </w:pPr>
          </w:p>
        </w:tc>
      </w:tr>
    </w:tbl>
    <w:p w:rsidR="00911FF3" w:rsidRDefault="00911FF3" w:rsidP="00B55391">
      <w:pP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911FF3" w:rsidRDefault="00911FF3" w:rsidP="00490034">
      <w:pPr>
        <w:jc w:val="center"/>
        <w:rPr>
          <w:rFonts w:ascii="Arial" w:hAnsi="Arial" w:cs="Arial"/>
          <w:b/>
          <w:sz w:val="20"/>
          <w:szCs w:val="20"/>
          <w:u w:val="single"/>
        </w:rPr>
      </w:pPr>
    </w:p>
    <w:p w:rsidR="00490034" w:rsidRDefault="00490034" w:rsidP="00490034">
      <w:pPr>
        <w:jc w:val="center"/>
        <w:rPr>
          <w:rFonts w:ascii="Arial" w:hAnsi="Arial" w:cs="Arial"/>
          <w:b/>
          <w:sz w:val="20"/>
          <w:szCs w:val="20"/>
          <w:u w:val="single"/>
        </w:rPr>
      </w:pPr>
    </w:p>
    <w:p w:rsidR="00490034" w:rsidRDefault="00490034" w:rsidP="00490034">
      <w:pPr>
        <w:jc w:val="center"/>
        <w:rPr>
          <w:rFonts w:ascii="Arial" w:hAnsi="Arial" w:cs="Arial"/>
          <w:b/>
          <w:sz w:val="20"/>
          <w:szCs w:val="20"/>
          <w:u w:val="single"/>
        </w:rPr>
      </w:pPr>
    </w:p>
    <w:p w:rsidR="00490034" w:rsidRDefault="00490034" w:rsidP="00490034">
      <w:pPr>
        <w:jc w:val="center"/>
        <w:rPr>
          <w:rFonts w:ascii="Arial" w:hAnsi="Arial" w:cs="Arial"/>
          <w:b/>
          <w:sz w:val="20"/>
          <w:szCs w:val="20"/>
          <w:u w:val="single"/>
        </w:rPr>
      </w:pPr>
    </w:p>
    <w:p w:rsidR="00490034" w:rsidRDefault="00490034" w:rsidP="00490034">
      <w:pPr>
        <w:jc w:val="center"/>
        <w:rPr>
          <w:rFonts w:ascii="Arial" w:hAnsi="Arial" w:cs="Arial"/>
          <w:b/>
          <w:sz w:val="20"/>
          <w:szCs w:val="20"/>
          <w:u w:val="single"/>
        </w:rPr>
      </w:pPr>
    </w:p>
    <w:p w:rsidR="00490034" w:rsidRDefault="00490034" w:rsidP="00490034">
      <w:pPr>
        <w:jc w:val="center"/>
        <w:rPr>
          <w:rFonts w:ascii="Arial" w:hAnsi="Arial" w:cs="Arial"/>
          <w:b/>
          <w:sz w:val="20"/>
          <w:szCs w:val="20"/>
          <w:u w:val="single"/>
        </w:rPr>
      </w:pPr>
    </w:p>
    <w:p w:rsidR="00490034" w:rsidRDefault="00490034" w:rsidP="00490034">
      <w:pPr>
        <w:jc w:val="center"/>
        <w:rPr>
          <w:rFonts w:ascii="Arial" w:hAnsi="Arial" w:cs="Arial"/>
          <w:b/>
          <w:sz w:val="20"/>
          <w:szCs w:val="20"/>
          <w:u w:val="single"/>
        </w:rPr>
      </w:pPr>
    </w:p>
    <w:p w:rsidR="00490034" w:rsidRPr="007C1B43" w:rsidRDefault="00490034" w:rsidP="00490034">
      <w:pPr>
        <w:jc w:val="both"/>
        <w:rPr>
          <w:rFonts w:ascii="Arial" w:hAnsi="Arial" w:cs="Arial"/>
          <w:b/>
          <w:sz w:val="20"/>
          <w:szCs w:val="20"/>
          <w:u w:val="single"/>
        </w:rPr>
      </w:pPr>
    </w:p>
    <w:p w:rsidR="00490034" w:rsidRPr="007C1B43" w:rsidRDefault="00490034" w:rsidP="00490034">
      <w:pPr>
        <w:jc w:val="both"/>
        <w:rPr>
          <w:rFonts w:ascii="Arial" w:hAnsi="Arial" w:cs="Arial"/>
          <w:sz w:val="20"/>
          <w:szCs w:val="20"/>
        </w:rPr>
      </w:pPr>
    </w:p>
    <w:p w:rsidR="00761DD0" w:rsidRDefault="00761DD0"/>
    <w:sectPr w:rsidR="00761DD0" w:rsidSect="00AC1B35">
      <w:pgSz w:w="20160" w:h="12240" w:orient="landscape" w:code="5"/>
      <w:pgMar w:top="1417" w:right="1701" w:bottom="1417"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C1CE3"/>
    <w:multiLevelType w:val="hybridMultilevel"/>
    <w:tmpl w:val="B434A2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A8B0A17"/>
    <w:multiLevelType w:val="hybridMultilevel"/>
    <w:tmpl w:val="907C5A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4E510F3"/>
    <w:multiLevelType w:val="hybridMultilevel"/>
    <w:tmpl w:val="A014A4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2E31B2"/>
    <w:multiLevelType w:val="hybridMultilevel"/>
    <w:tmpl w:val="9BA46E0A"/>
    <w:lvl w:ilvl="0" w:tplc="CD7A49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2101E2A"/>
    <w:multiLevelType w:val="hybridMultilevel"/>
    <w:tmpl w:val="749A94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0034"/>
    <w:rsid w:val="0003447D"/>
    <w:rsid w:val="00152735"/>
    <w:rsid w:val="001972C6"/>
    <w:rsid w:val="001C0B77"/>
    <w:rsid w:val="001F5863"/>
    <w:rsid w:val="00281E77"/>
    <w:rsid w:val="00295FC6"/>
    <w:rsid w:val="002E7D04"/>
    <w:rsid w:val="00365E51"/>
    <w:rsid w:val="003A50AF"/>
    <w:rsid w:val="004424F9"/>
    <w:rsid w:val="00490034"/>
    <w:rsid w:val="004E3C7A"/>
    <w:rsid w:val="005834E9"/>
    <w:rsid w:val="006B6D01"/>
    <w:rsid w:val="006D2668"/>
    <w:rsid w:val="00753BD6"/>
    <w:rsid w:val="00761DD0"/>
    <w:rsid w:val="00761EE2"/>
    <w:rsid w:val="00860551"/>
    <w:rsid w:val="00911FF3"/>
    <w:rsid w:val="00956ADA"/>
    <w:rsid w:val="009B0BEE"/>
    <w:rsid w:val="00A568E5"/>
    <w:rsid w:val="00A61B55"/>
    <w:rsid w:val="00AB008E"/>
    <w:rsid w:val="00AC1B35"/>
    <w:rsid w:val="00B55391"/>
    <w:rsid w:val="00BF3859"/>
    <w:rsid w:val="00D8745D"/>
    <w:rsid w:val="00F10086"/>
    <w:rsid w:val="00F6320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16 Conector recto de flecha"/>
        <o:r id="V:Rule2" type="connector" idref="#17 Conector recto de flecha"/>
        <o:r id="V:Rule3" type="connector" idref="#20 Conector recto de flecha"/>
        <o:r id="V:Rule4" type="connector" idref="#24 Conector recto de flecha"/>
        <o:r id="V:Rule5" type="connector" idref="#29 Conector recto de flecha"/>
        <o:r id="V:Rule6" type="connector" idref="#31 Conector recto de flecha"/>
        <o:r id="V:Rule7" type="connector" idref="#30 Conector recto de flecha"/>
        <o:r id="V:Rule8" type="connector" idref="#28 Conector recto de flecha"/>
        <o:r id="V:Rule9" type="connector" idref="#27 Conector recto de flecha"/>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034"/>
    <w:pPr>
      <w:spacing w:after="0" w:line="240" w:lineRule="auto"/>
    </w:pPr>
    <w:rPr>
      <w:rFonts w:eastAsiaTheme="minorEastAsia"/>
      <w:sz w:val="24"/>
      <w:szCs w:val="24"/>
      <w:lang w:val="es-C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0034"/>
    <w:pPr>
      <w:spacing w:line="276" w:lineRule="auto"/>
      <w:ind w:left="720"/>
      <w:contextualSpacing/>
    </w:pPr>
    <w:rPr>
      <w:rFonts w:eastAsiaTheme="minorHAnsi"/>
      <w:sz w:val="22"/>
      <w:szCs w:val="22"/>
      <w:lang w:val="es-ES" w:eastAsia="en-US"/>
    </w:rPr>
  </w:style>
  <w:style w:type="character" w:styleId="Hipervnculo">
    <w:name w:val="Hyperlink"/>
    <w:basedOn w:val="Fuentedeprrafopredeter"/>
    <w:uiPriority w:val="99"/>
    <w:unhideWhenUsed/>
    <w:rsid w:val="00490034"/>
    <w:rPr>
      <w:color w:val="0563C1" w:themeColor="hyperlink"/>
      <w:u w:val="single"/>
    </w:rPr>
  </w:style>
  <w:style w:type="table" w:styleId="Tablaconcuadrcula">
    <w:name w:val="Table Grid"/>
    <w:basedOn w:val="Tablanormal"/>
    <w:uiPriority w:val="59"/>
    <w:rsid w:val="004900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audia.villagran@cesantarosa.c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992</TotalTime>
  <Pages>1</Pages>
  <Words>1286</Words>
  <Characters>7076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LUIS</cp:lastModifiedBy>
  <cp:revision>15</cp:revision>
  <dcterms:created xsi:type="dcterms:W3CDTF">2020-06-01T19:09:00Z</dcterms:created>
  <dcterms:modified xsi:type="dcterms:W3CDTF">2020-06-08T04:33:00Z</dcterms:modified>
</cp:coreProperties>
</file>